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D61F8" w:rsidR="0024724B" w:rsidP="006042CB" w:rsidRDefault="006042CB" w14:paraId="0843E329" w14:textId="77777777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sz w:val="20"/>
          <w:szCs w:val="20"/>
        </w:rPr>
      </w:pPr>
      <w:r w:rsidRPr="005D61F8">
        <w:rPr>
          <w:b/>
          <w:i/>
          <w:sz w:val="20"/>
          <w:szCs w:val="20"/>
        </w:rPr>
        <w:tab/>
      </w:r>
    </w:p>
    <w:p w:rsidRPr="005D61F8" w:rsidR="001511D9" w:rsidP="001511D9" w:rsidRDefault="001511D9" w14:paraId="2F6E42DC" w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D61F8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:rsidRPr="005D61F8" w:rsidR="001511D9" w:rsidP="001511D9" w:rsidRDefault="001511D9" w14:paraId="3407B6C8" w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Pr="005D61F8" w:rsidR="001511D9" w:rsidTr="001E1B38" w14:paraId="6BC5D5A2" w14:textId="77777777">
        <w:trPr>
          <w:trHeight w:val="284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D61F8" w:rsidR="001511D9" w:rsidRDefault="001511D9" w14:paraId="26FBEDBA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5D61F8" w:rsidR="001511D9" w:rsidP="001E1B38" w:rsidRDefault="00427BEA" w14:paraId="29DBAE98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0112-3PPW-B2.3-KSJ</w:t>
            </w:r>
          </w:p>
        </w:tc>
      </w:tr>
      <w:tr w:rsidRPr="005D61F8" w:rsidR="001511D9" w:rsidTr="00B54E9B" w14:paraId="0C5A6AE0" w14:textId="77777777">
        <w:trPr>
          <w:trHeight w:val="284"/>
        </w:trPr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1511D9" w:rsidP="00B54E9B" w:rsidRDefault="001511D9" w14:paraId="1FA18E95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5D61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D61F8" w:rsidR="001511D9" w:rsidRDefault="001511D9" w14:paraId="13E79ECE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5D61F8" w:rsidR="001511D9" w:rsidP="001E1B38" w:rsidRDefault="00FF5A4A" w14:paraId="37C412E9" w14:textId="7777777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 xml:space="preserve">Kształcenie sprawności </w:t>
            </w:r>
            <w:r w:rsidRPr="005D61F8" w:rsidR="00D2202C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językowych</w:t>
            </w:r>
          </w:p>
          <w:p w:rsidRPr="005D61F8" w:rsidR="001E1B38" w:rsidP="00FE3ABB" w:rsidRDefault="00F46ABE" w14:paraId="781658D2" w14:textId="77777777">
            <w:pPr>
              <w:jc w:val="center"/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  <w:t>Integrated Skills</w:t>
            </w:r>
          </w:p>
        </w:tc>
      </w:tr>
      <w:tr w:rsidRPr="005D61F8" w:rsidR="001511D9" w:rsidTr="001E1B38" w14:paraId="470DBEE4" w14:textId="77777777">
        <w:trPr>
          <w:trHeight w:val="284"/>
        </w:trPr>
        <w:tc>
          <w:tcPr>
            <w:tcW w:w="1951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1511D9" w:rsidRDefault="001511D9" w14:paraId="03C2CD26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D61F8" w:rsidR="001511D9" w:rsidRDefault="001511D9" w14:paraId="6344E000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D61F8" w:rsidR="001511D9" w:rsidRDefault="001511D9" w14:paraId="64525EDA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:rsidRPr="005D61F8" w:rsidR="001511D9" w:rsidP="001511D9" w:rsidRDefault="001511D9" w14:paraId="756107AB" w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Pr="005D61F8" w:rsidR="001511D9" w:rsidP="001511D9" w:rsidRDefault="001511D9" w14:paraId="267018F8" w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D61F8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4606"/>
        <w:gridCol w:w="5247"/>
      </w:tblGrid>
      <w:tr w:rsidRPr="005D61F8" w:rsidR="005A020B" w:rsidTr="00525BEF" w14:paraId="0623FE54" w14:textId="77777777">
        <w:tc>
          <w:tcPr>
            <w:tcW w:w="4606" w:type="dxa"/>
          </w:tcPr>
          <w:p w:rsidRPr="005D61F8" w:rsidR="005A020B" w:rsidP="008C64CD" w:rsidRDefault="005A020B" w14:paraId="357AA0A9" w14:textId="7777777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247" w:type="dxa"/>
          </w:tcPr>
          <w:p w:rsidRPr="005D61F8" w:rsidR="005A020B" w:rsidP="008C64CD" w:rsidRDefault="005A020B" w14:paraId="3C724092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przedszkolna i wczesnoszkolna</w:t>
            </w:r>
          </w:p>
        </w:tc>
      </w:tr>
      <w:tr w:rsidRPr="005D61F8" w:rsidR="005A020B" w:rsidTr="00525BEF" w14:paraId="7C0A5352" w14:textId="77777777">
        <w:tc>
          <w:tcPr>
            <w:tcW w:w="4606" w:type="dxa"/>
          </w:tcPr>
          <w:p w:rsidRPr="005D61F8" w:rsidR="005A020B" w:rsidP="008C64CD" w:rsidRDefault="005A020B" w14:paraId="2DE09576" w14:textId="7777777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247" w:type="dxa"/>
          </w:tcPr>
          <w:p w:rsidRPr="005D61F8" w:rsidR="005A020B" w:rsidP="008C64CD" w:rsidRDefault="005A020B" w14:paraId="1BD2AB82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Studia stacjonarne</w:t>
            </w:r>
            <w:r w:rsidRPr="005D61F8" w:rsidR="00427B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</w:t>
            </w:r>
            <w:r w:rsidRPr="005D61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niestacjonarne</w:t>
            </w:r>
          </w:p>
        </w:tc>
      </w:tr>
      <w:tr w:rsidRPr="005D61F8" w:rsidR="005A020B" w:rsidTr="00525BEF" w14:paraId="41CFBF32" w14:textId="77777777">
        <w:tc>
          <w:tcPr>
            <w:tcW w:w="4606" w:type="dxa"/>
          </w:tcPr>
          <w:p w:rsidRPr="005D61F8" w:rsidR="005A020B" w:rsidP="008C64CD" w:rsidRDefault="005A020B" w14:paraId="332B5A5D" w14:textId="7777777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247" w:type="dxa"/>
          </w:tcPr>
          <w:p w:rsidRPr="005D61F8" w:rsidR="005A020B" w:rsidP="008C64CD" w:rsidRDefault="005A020B" w14:paraId="21367914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Studia </w:t>
            </w:r>
            <w:r w:rsidRPr="005D61F8" w:rsidR="00427B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jednolite </w:t>
            </w:r>
            <w:r w:rsidRPr="005D61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magisterskie </w:t>
            </w:r>
          </w:p>
        </w:tc>
      </w:tr>
      <w:tr w:rsidRPr="005D61F8" w:rsidR="005A020B" w:rsidTr="00525BEF" w14:paraId="0C3001C8" w14:textId="77777777">
        <w:tc>
          <w:tcPr>
            <w:tcW w:w="4606" w:type="dxa"/>
          </w:tcPr>
          <w:p w:rsidRPr="005D61F8" w:rsidR="005A020B" w:rsidP="008C64CD" w:rsidRDefault="005A020B" w14:paraId="59E6AD37" w14:textId="7777777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1.4. Profil studiów</w:t>
            </w:r>
          </w:p>
        </w:tc>
        <w:tc>
          <w:tcPr>
            <w:tcW w:w="5247" w:type="dxa"/>
          </w:tcPr>
          <w:p w:rsidRPr="005D61F8" w:rsidR="005A020B" w:rsidP="008C64CD" w:rsidRDefault="005A020B" w14:paraId="018FFED6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w:rsidRPr="005D61F8" w:rsidR="005A020B" w:rsidTr="00525BEF" w14:paraId="5D32F64B" w14:textId="77777777">
        <w:tc>
          <w:tcPr>
            <w:tcW w:w="4606" w:type="dxa"/>
          </w:tcPr>
          <w:p w:rsidRPr="005D61F8" w:rsidR="005A020B" w:rsidP="008C64CD" w:rsidRDefault="005A020B" w14:paraId="28C10550" w14:textId="7777777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1.7. Osoba przygotowująca kartę przedmiotu</w:t>
            </w:r>
          </w:p>
        </w:tc>
        <w:tc>
          <w:tcPr>
            <w:tcW w:w="5247" w:type="dxa"/>
          </w:tcPr>
          <w:p w:rsidRPr="005D61F8" w:rsidR="005A020B" w:rsidP="008C64CD" w:rsidRDefault="00EC3CA7" w14:paraId="0FF5A120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</w:t>
            </w:r>
            <w:r w:rsidRPr="005D61F8" w:rsidR="005A02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 </w:t>
            </w:r>
            <w:r w:rsidRPr="005D61F8" w:rsidR="00525B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hab. </w:t>
            </w:r>
            <w:r w:rsidRPr="005D61F8" w:rsidR="005A02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Agnieszka Szplit</w:t>
            </w:r>
            <w:r w:rsidRPr="005D61F8" w:rsidR="00525B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prof. UJK</w:t>
            </w:r>
          </w:p>
        </w:tc>
      </w:tr>
      <w:tr w:rsidRPr="005D61F8" w:rsidR="005A020B" w:rsidTr="00525BEF" w14:paraId="3EF5A054" w14:textId="77777777">
        <w:tc>
          <w:tcPr>
            <w:tcW w:w="4606" w:type="dxa"/>
          </w:tcPr>
          <w:p w:rsidRPr="005D61F8" w:rsidR="005A020B" w:rsidP="008C64CD" w:rsidRDefault="005A020B" w14:paraId="071F7D25" w14:textId="7777777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1.9. Kontakt</w:t>
            </w:r>
          </w:p>
        </w:tc>
        <w:tc>
          <w:tcPr>
            <w:tcW w:w="5247" w:type="dxa"/>
          </w:tcPr>
          <w:p w:rsidRPr="005D61F8" w:rsidR="005A020B" w:rsidP="008C64CD" w:rsidRDefault="00427BEA" w14:paraId="5E10A0CC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 w:rsidRPr="005D61F8" w:rsidR="005A02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gnieszka.szplit@ujk.edu.pl</w:t>
            </w:r>
          </w:p>
        </w:tc>
      </w:tr>
    </w:tbl>
    <w:p w:rsidRPr="005D61F8" w:rsidR="001511D9" w:rsidP="001511D9" w:rsidRDefault="001511D9" w14:paraId="701497C5" w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D61F8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5211"/>
        <w:gridCol w:w="4642"/>
      </w:tblGrid>
      <w:tr w:rsidRPr="005D61F8" w:rsidR="005A020B" w:rsidTr="00525BEF" w14:paraId="1CE20953" w14:textId="77777777">
        <w:tc>
          <w:tcPr>
            <w:tcW w:w="5211" w:type="dxa"/>
          </w:tcPr>
          <w:p w:rsidRPr="005D61F8" w:rsidR="005A020B" w:rsidP="005A020B" w:rsidRDefault="005A020B" w14:paraId="610F57ED" w14:textId="77777777">
            <w:pPr>
              <w:numPr>
                <w:ilvl w:val="1"/>
                <w:numId w:val="29"/>
              </w:num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Język wykładowy</w:t>
            </w:r>
          </w:p>
        </w:tc>
        <w:tc>
          <w:tcPr>
            <w:tcW w:w="4642" w:type="dxa"/>
          </w:tcPr>
          <w:p w:rsidRPr="005D61F8" w:rsidR="005A020B" w:rsidP="008C64CD" w:rsidRDefault="005A020B" w14:paraId="24AD0693" w14:textId="7777777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angielski</w:t>
            </w:r>
            <w:r w:rsidRPr="005D61F8" w:rsidR="00F46AB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i polski</w:t>
            </w:r>
          </w:p>
        </w:tc>
      </w:tr>
      <w:tr w:rsidRPr="005D61F8" w:rsidR="005A020B" w:rsidTr="00525BEF" w14:paraId="760D37CA" w14:textId="77777777">
        <w:tc>
          <w:tcPr>
            <w:tcW w:w="5211" w:type="dxa"/>
          </w:tcPr>
          <w:p w:rsidRPr="005D61F8" w:rsidR="005A020B" w:rsidP="005A020B" w:rsidRDefault="005A020B" w14:paraId="268C796A" w14:textId="77777777">
            <w:pPr>
              <w:numPr>
                <w:ilvl w:val="1"/>
                <w:numId w:val="29"/>
              </w:num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Wymagania wstępne</w:t>
            </w:r>
          </w:p>
        </w:tc>
        <w:tc>
          <w:tcPr>
            <w:tcW w:w="4642" w:type="dxa"/>
          </w:tcPr>
          <w:p w:rsidRPr="005D61F8" w:rsidR="005A020B" w:rsidP="008C64CD" w:rsidRDefault="005A020B" w14:paraId="761A9D30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Znajomość języka angielskiego w stopniu średniozaawansowanym</w:t>
            </w:r>
          </w:p>
        </w:tc>
      </w:tr>
    </w:tbl>
    <w:p w:rsidRPr="005D61F8" w:rsidR="005A020B" w:rsidP="005A020B" w:rsidRDefault="005A020B" w14:paraId="74223C3D" w14:textId="77777777">
      <w:pPr>
        <w:ind w:left="720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Pr="005D61F8" w:rsidR="001E4083" w:rsidP="001E4083" w:rsidRDefault="001E4083" w14:paraId="606DD3BD" w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D61F8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Pr="005D61F8" w:rsidR="005A020B" w:rsidTr="008C64CD" w14:paraId="172951DA" w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D61F8" w:rsidR="005A020B" w:rsidP="005A020B" w:rsidRDefault="005A020B" w14:paraId="7060E2EF" w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D61F8" w:rsidR="005A020B" w:rsidP="00E11727" w:rsidRDefault="00780AB2" w14:paraId="4FEECC88" w14:textId="77777777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</w:t>
            </w:r>
            <w:r w:rsidRPr="005D61F8" w:rsidR="005A02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</w:t>
            </w:r>
            <w:r w:rsidRPr="005D61F8" w:rsidR="005A020B">
              <w:rPr>
                <w:rFonts w:ascii="Times New Roman" w:hAnsi="Times New Roman" w:cs="Times New Roman"/>
                <w:sz w:val="20"/>
                <w:szCs w:val="20"/>
              </w:rPr>
              <w:t>czenia</w:t>
            </w:r>
          </w:p>
        </w:tc>
      </w:tr>
      <w:tr w:rsidRPr="005D61F8" w:rsidR="005A020B" w:rsidTr="008C64CD" w14:paraId="059B993C" w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D61F8" w:rsidR="005A020B" w:rsidP="005A020B" w:rsidRDefault="005A020B" w14:paraId="2735E6DF" w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D61F8" w:rsidR="005A020B" w:rsidP="008C64CD" w:rsidRDefault="005A020B" w14:paraId="59E6C836" w14:textId="77777777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5D61F8">
              <w:rPr>
                <w:sz w:val="20"/>
                <w:szCs w:val="20"/>
              </w:rPr>
              <w:t>Zajęcia w pomieszczeniu dydaktycznym UJK</w:t>
            </w:r>
          </w:p>
        </w:tc>
      </w:tr>
      <w:tr w:rsidRPr="005D61F8" w:rsidR="005A020B" w:rsidTr="008C64CD" w14:paraId="6FA4B246" w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D61F8" w:rsidR="005A020B" w:rsidP="005A020B" w:rsidRDefault="005A020B" w14:paraId="3D524F90" w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D61F8" w:rsidR="005A020B" w:rsidP="008C64CD" w:rsidRDefault="00154C69" w14:paraId="19C32D11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Egzamin,</w:t>
            </w:r>
            <w:r w:rsidRPr="005D61F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D61F8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5D61F8" w:rsidR="005A020B">
              <w:rPr>
                <w:rFonts w:ascii="Times New Roman" w:hAnsi="Times New Roman" w:cs="Times New Roman"/>
                <w:sz w:val="20"/>
                <w:szCs w:val="20"/>
              </w:rPr>
              <w:t>aliczenie z oceną</w:t>
            </w:r>
          </w:p>
        </w:tc>
      </w:tr>
      <w:tr w:rsidRPr="005D61F8" w:rsidR="005A020B" w:rsidTr="008C64CD" w14:paraId="293ED436" w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D61F8" w:rsidR="005A020B" w:rsidP="005A020B" w:rsidRDefault="005A020B" w14:paraId="1C58241D" w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D61F8" w:rsidR="005A020B" w:rsidP="008C64CD" w:rsidRDefault="005A020B" w14:paraId="7C6E2999" w14:textId="77777777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5D61F8">
              <w:rPr>
                <w:sz w:val="20"/>
                <w:szCs w:val="20"/>
              </w:rPr>
              <w:t>Ćwiczenia przedmiotowe</w:t>
            </w:r>
          </w:p>
        </w:tc>
      </w:tr>
      <w:tr w:rsidRPr="005D61F8" w:rsidR="005A020B" w:rsidTr="008C64CD" w14:paraId="69CA3AFE" w14:textId="77777777">
        <w:trPr>
          <w:trHeight w:val="284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D61F8" w:rsidR="005A020B" w:rsidP="005A020B" w:rsidRDefault="005A020B" w14:paraId="6A5FD862" w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D61F8" w:rsidR="005A020B" w:rsidP="008C64CD" w:rsidRDefault="005A020B" w14:paraId="79FD0D5A" w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5D61F8" w:rsidR="006A710E" w:rsidP="005A020B" w:rsidRDefault="006A710E" w14:paraId="1230D00F" w14:textId="6EB8B6FD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5D61F8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Brook-Hart, G., Copello, A., Passmore, L., Uddin, J. (2021). CUP.</w:t>
            </w:r>
          </w:p>
          <w:p w:rsidRPr="005D61F8" w:rsidR="005A020B" w:rsidP="008C64CD" w:rsidRDefault="006A710E" w14:paraId="551F3F25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5D61F8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Mann, M., Taylore-Knowles, S. (2023). Destination B2. Grammar &amp; Vocabulary. Macmillan.</w:t>
            </w:r>
          </w:p>
          <w:p w:rsidRPr="005D61F8" w:rsidR="006A710E" w:rsidP="008C64CD" w:rsidRDefault="00567131" w14:paraId="2D95E04A" w14:textId="656C376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D61F8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 xml:space="preserve">Vince, M. (2010). </w:t>
            </w:r>
            <w:r w:rsidRPr="005D61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Intermediate Language Practice. Macmillan.</w:t>
            </w:r>
          </w:p>
        </w:tc>
      </w:tr>
      <w:tr w:rsidRPr="005D61F8" w:rsidR="005A020B" w:rsidTr="008C64CD" w14:paraId="33D6C17B" w14:textId="77777777">
        <w:trPr>
          <w:trHeight w:val="284"/>
        </w:trPr>
        <w:tc>
          <w:tcPr>
            <w:tcW w:w="1526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5A020B" w:rsidP="008C64CD" w:rsidRDefault="005A020B" w14:paraId="0E460063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D61F8" w:rsidR="005A020B" w:rsidP="008C64CD" w:rsidRDefault="005A020B" w14:paraId="2E898ED6" w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  <w:r w:rsidRPr="005D61F8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uzupełniająca</w:t>
            </w:r>
          </w:p>
        </w:tc>
        <w:tc>
          <w:tcPr>
            <w:tcW w:w="64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D61F8" w:rsidR="00567131" w:rsidP="00567131" w:rsidRDefault="00567131" w14:paraId="3EC31142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5D61F8">
              <w:rPr>
                <w:rFonts w:ascii="Times New Roman" w:hAnsi="Times New Roman" w:cs="Times New Roman"/>
                <w:color w:val="auto"/>
                <w:sz w:val="20"/>
                <w:szCs w:val="20"/>
                <w:lang w:val="de-DE"/>
              </w:rPr>
              <w:t xml:space="preserve">Kenny, N., Luque-Mortimer, L. (2008). </w:t>
            </w:r>
            <w:r w:rsidRPr="005D61F8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Practice Tests Plus First Certificate. Pearson- Longman.</w:t>
            </w:r>
          </w:p>
          <w:p w:rsidRPr="005D61F8" w:rsidR="00567131" w:rsidP="00567131" w:rsidRDefault="00567131" w14:paraId="2E66ABBA" w14:textId="2368A064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5D61F8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Harrison, M. (2010). </w:t>
            </w:r>
            <w:r w:rsidRPr="005D61F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en-US"/>
              </w:rPr>
              <w:t>FCE Practice tests.</w:t>
            </w:r>
            <w:r w:rsidRPr="005D61F8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OUP.</w:t>
            </w:r>
          </w:p>
        </w:tc>
      </w:tr>
    </w:tbl>
    <w:p w:rsidRPr="005D61F8" w:rsidR="008F6402" w:rsidP="008F6402" w:rsidRDefault="008F6402" w14:paraId="50C96D64" w14:textId="77777777">
      <w:pPr>
        <w:ind w:left="720"/>
        <w:rPr>
          <w:rFonts w:ascii="Times New Roman" w:hAnsi="Times New Roman" w:cs="Times New Roman"/>
          <w:b/>
          <w:color w:val="auto"/>
          <w:sz w:val="20"/>
          <w:szCs w:val="20"/>
          <w:lang w:val="en-US"/>
        </w:rPr>
      </w:pPr>
    </w:p>
    <w:p w:rsidRPr="005D61F8" w:rsidR="001511D9" w:rsidP="001E4083" w:rsidRDefault="001511D9" w14:paraId="5A7669C5" w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D61F8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Pr="005D61F8" w:rsidR="00AC5C3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Pr="005D61F8" w:rsidR="005A020B" w:rsidTr="008C64CD" w14:paraId="2E0CEE79" w14:textId="77777777">
        <w:trPr>
          <w:trHeight w:val="9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5D61F8" w:rsidR="005A020B" w:rsidP="008F6402" w:rsidRDefault="005A020B" w14:paraId="0BC49F9C" w14:textId="77777777">
            <w:pPr>
              <w:numPr>
                <w:ilvl w:val="1"/>
                <w:numId w:val="29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5D61F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:rsidRPr="005D61F8" w:rsidR="00E12870" w:rsidP="00D72D15" w:rsidRDefault="00E12870" w14:paraId="112BCC83" w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Pr="005D61F8" w:rsidR="00D72D15" w:rsidP="00D72D15" w:rsidRDefault="00D72D15" w14:paraId="585170D7" w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Ćwiczenia: </w:t>
            </w:r>
          </w:p>
          <w:p w:rsidRPr="005D61F8" w:rsidR="005A020B" w:rsidP="008F6402" w:rsidRDefault="005A020B" w14:paraId="4762CB3C" w14:textId="3484B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sz w:val="20"/>
                <w:szCs w:val="20"/>
              </w:rPr>
              <w:t xml:space="preserve">C1 - Przekazanie wiedzy w zakresie rozumienia </w:t>
            </w:r>
            <w:r w:rsidRPr="005D61F8" w:rsidR="001250D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5D61F8">
              <w:rPr>
                <w:rFonts w:ascii="Times New Roman" w:hAnsi="Times New Roman" w:cs="Times New Roman"/>
                <w:sz w:val="20"/>
                <w:szCs w:val="20"/>
              </w:rPr>
              <w:t xml:space="preserve"> tworzenia wypowiedzi ustnych w języku angielskim zgodne z wymaganiami określonymi dla poziomu </w:t>
            </w:r>
            <w:r w:rsidRPr="005D61F8" w:rsidR="00BE0C40">
              <w:rPr>
                <w:rFonts w:ascii="Times New Roman" w:hAnsi="Times New Roman" w:cs="Times New Roman"/>
                <w:sz w:val="20"/>
                <w:szCs w:val="20"/>
              </w:rPr>
              <w:t>B2</w:t>
            </w:r>
            <w:r w:rsidRPr="005D61F8">
              <w:rPr>
                <w:rFonts w:ascii="Times New Roman" w:hAnsi="Times New Roman" w:cs="Times New Roman"/>
                <w:sz w:val="20"/>
                <w:szCs w:val="20"/>
              </w:rPr>
              <w:t xml:space="preserve"> Europejskiego Systemu Opisu Kształcenia.</w:t>
            </w:r>
          </w:p>
          <w:p w:rsidRPr="005D61F8" w:rsidR="005A020B" w:rsidP="008F6402" w:rsidRDefault="005A020B" w14:paraId="341BA28D" w14:textId="61D3D2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sz w:val="20"/>
                <w:szCs w:val="20"/>
              </w:rPr>
              <w:t>C2 – Przećwiczenie umiejętności językowych w tworzeniu oraz rozumieniu wypowiedzi pisemnych zgodne z wymaganiami określonymi dla poziomu B2 Europejskiego Systemu Opisu Kształcenia.</w:t>
            </w:r>
          </w:p>
          <w:p w:rsidRPr="005D61F8" w:rsidR="005A020B" w:rsidP="008F6402" w:rsidRDefault="005A020B" w14:paraId="2337C853" w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sz w:val="20"/>
                <w:szCs w:val="20"/>
              </w:rPr>
              <w:t>C3 – Aktywizacja studentów do samodzielnego rozwijania swojej wiedzy i umiejętności językowych w zakresie posługiwania się językiem angielskim</w:t>
            </w:r>
            <w:r w:rsidRPr="005D61F8" w:rsidR="008F640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D61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Pr="005D61F8" w:rsidR="005A020B" w:rsidTr="008C64CD" w14:paraId="3A9D14AB" w14:textId="77777777">
        <w:tblPrEx>
          <w:tblBorders>
            <w:top w:val="single" w:color="585858" w:sz="4" w:space="0"/>
            <w:left w:val="single" w:color="585858" w:sz="4" w:space="0"/>
            <w:bottom w:val="single" w:color="585858" w:sz="4" w:space="0"/>
            <w:right w:val="single" w:color="585858" w:sz="4" w:space="0"/>
            <w:insideH w:val="single" w:color="585858" w:sz="4" w:space="0"/>
            <w:insideV w:val="single" w:color="585858" w:sz="4" w:space="0"/>
          </w:tblBorders>
        </w:tblPrEx>
        <w:trPr>
          <w:trHeight w:val="455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D61F8" w:rsidR="005A020B" w:rsidP="008F6402" w:rsidRDefault="005A020B" w14:paraId="41255506" w14:textId="77777777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Treści programowe </w:t>
            </w:r>
            <w:r w:rsidRPr="005D61F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</w:t>
            </w:r>
            <w:r w:rsidRPr="005D61F8" w:rsidR="007009E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)</w:t>
            </w:r>
          </w:p>
          <w:p w:rsidRPr="005D61F8" w:rsidR="007009E9" w:rsidP="007009E9" w:rsidRDefault="007009E9" w14:paraId="503BA271" w14:textId="77777777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Pr="005D61F8" w:rsidR="00CB1CBF" w:rsidP="007009E9" w:rsidRDefault="00CB1CBF" w14:paraId="16D4BAAF" w14:textId="431AA98C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Semestr 5</w:t>
            </w:r>
          </w:p>
          <w:p w:rsidRPr="005D61F8" w:rsidR="00D72D15" w:rsidP="00D72D15" w:rsidRDefault="00D72D15" w14:paraId="1AD3AC09" w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Ćwiczenia: </w:t>
            </w:r>
          </w:p>
          <w:p w:rsidRPr="005D61F8" w:rsidR="00CB1CBF" w:rsidP="008F6402" w:rsidRDefault="007009E9" w14:paraId="52AFC6C2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Zapoznanie z kartą przedmiotu oraz warunkami jego zaliczenia. </w:t>
            </w:r>
          </w:p>
          <w:p w:rsidRPr="005D61F8" w:rsidR="00F46ABE" w:rsidP="008F6402" w:rsidRDefault="00F46ABE" w14:paraId="457B86B9" w14:textId="55A7493E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5D61F8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Developing </w:t>
            </w:r>
            <w:r w:rsidRPr="005D61F8" w:rsidR="00CB1CBF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B1 </w:t>
            </w:r>
            <w:r w:rsidRPr="005D61F8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language skills: listening, speaking, reading, writing (receptive and productive skills).</w:t>
            </w:r>
          </w:p>
          <w:p w:rsidRPr="005D61F8" w:rsidR="00F46ABE" w:rsidP="008F6402" w:rsidRDefault="00F46ABE" w14:paraId="2EEC3C8D" w14:textId="6C079AA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5D61F8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Preparation of speeches</w:t>
            </w:r>
            <w:r w:rsidRPr="005D61F8" w:rsidR="00CB1CBF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</w:t>
            </w:r>
          </w:p>
          <w:p w:rsidRPr="005D61F8" w:rsidR="00741C93" w:rsidP="008F6402" w:rsidRDefault="00F46ABE" w14:paraId="37DBC2CB" w14:textId="3194845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5D61F8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Reading and listening comprehension </w:t>
            </w:r>
            <w:r w:rsidRPr="005D61F8" w:rsidR="00CB1CBF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– for gist and specific information. </w:t>
            </w:r>
          </w:p>
          <w:p w:rsidRPr="005D61F8" w:rsidR="005A020B" w:rsidP="008F6402" w:rsidRDefault="00741C93" w14:paraId="3381E16D" w14:textId="64DD4A3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Rozwój słownictwa biernego i czynnego </w:t>
            </w:r>
            <w:r w:rsidRPr="005D61F8" w:rsidR="00CB1C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na poziomie B1 </w:t>
            </w:r>
            <w:r w:rsidRPr="005D61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oraz zwiększanie poprawności gramatycznej tworzonych wypowiedzi ustnych i pisemnych.</w:t>
            </w:r>
          </w:p>
          <w:p w:rsidRPr="005D61F8" w:rsidR="00CB1CBF" w:rsidP="008F6402" w:rsidRDefault="00CB1CBF" w14:paraId="79B799A9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Pr="005D61F8" w:rsidR="00CB1CBF" w:rsidP="00CB1CBF" w:rsidRDefault="00CB1CBF" w14:paraId="138EF4AA" w14:textId="10CF1973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Semestr </w:t>
            </w:r>
            <w:r w:rsidRPr="005D61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6</w:t>
            </w:r>
          </w:p>
          <w:p w:rsidRPr="005D61F8" w:rsidR="00CB1CBF" w:rsidP="00CB1CBF" w:rsidRDefault="00CB1CBF" w14:paraId="6E4CD26E" w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Ćwiczenia: </w:t>
            </w:r>
          </w:p>
          <w:p w:rsidRPr="005D61F8" w:rsidR="00CB1CBF" w:rsidP="00CB1CBF" w:rsidRDefault="00CB1CBF" w14:paraId="1431BA67" w14:textId="10B5E7B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5D61F8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Developing </w:t>
            </w:r>
            <w:r w:rsidRPr="005D61F8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B1+</w:t>
            </w:r>
            <w:r w:rsidRPr="005D61F8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language skills: listening, speaking, reading, writing (receptive and productive skills).</w:t>
            </w:r>
          </w:p>
          <w:p w:rsidRPr="005D61F8" w:rsidR="00CB1CBF" w:rsidP="00CB1CBF" w:rsidRDefault="00CB1CBF" w14:paraId="52C8BF3C" w14:textId="7C57044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5D61F8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Preparation of speeches and writing </w:t>
            </w:r>
            <w:r w:rsidRPr="005D61F8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in selected</w:t>
            </w:r>
            <w:r w:rsidRPr="005D61F8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forms.</w:t>
            </w:r>
          </w:p>
          <w:p w:rsidRPr="005D61F8" w:rsidR="00CB1CBF" w:rsidP="00CB1CBF" w:rsidRDefault="00CB1CBF" w14:paraId="7A5D3503" w14:textId="29A63B7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5D61F8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Reading and listening comprehension in various contexts.</w:t>
            </w:r>
          </w:p>
          <w:p w:rsidRPr="005D61F8" w:rsidR="00CB1CBF" w:rsidP="00CB1CBF" w:rsidRDefault="00CB1CBF" w14:paraId="27DBA821" w14:textId="49A3AF7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Rozwój słownictwa biernego i czynnego na poziomie B1</w:t>
            </w:r>
            <w:r w:rsidRPr="005D61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+ </w:t>
            </w:r>
            <w:r w:rsidRPr="005D61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oraz zwiększanie poprawności gramatycznej tworzonych wypowiedzi ustnych i pisemnych.</w:t>
            </w:r>
          </w:p>
          <w:p w:rsidRPr="005D61F8" w:rsidR="00CB1CBF" w:rsidP="00CB1CBF" w:rsidRDefault="00CB1CBF" w14:paraId="5FFCE373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Pr="005D61F8" w:rsidR="00CB1CBF" w:rsidP="00CB1CBF" w:rsidRDefault="00CB1CBF" w14:paraId="03AE9A42" w14:textId="676CB4FD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GB"/>
              </w:rPr>
            </w:pPr>
            <w:r w:rsidRPr="005D61F8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GB"/>
              </w:rPr>
              <w:t xml:space="preserve">Semestr </w:t>
            </w:r>
            <w:r w:rsidRPr="005D61F8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GB"/>
              </w:rPr>
              <w:t>7</w:t>
            </w:r>
          </w:p>
          <w:p w:rsidRPr="005D61F8" w:rsidR="00CB1CBF" w:rsidP="00CB1CBF" w:rsidRDefault="00CB1CBF" w14:paraId="5C608388" w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5D61F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Ćwiczenia: </w:t>
            </w:r>
          </w:p>
          <w:p w:rsidRPr="005D61F8" w:rsidR="00CB1CBF" w:rsidP="00CB1CBF" w:rsidRDefault="00CB1CBF" w14:paraId="7DA2E307" w14:textId="22C1E3D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5D61F8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Developing </w:t>
            </w:r>
            <w:r w:rsidRPr="005D61F8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B2 </w:t>
            </w:r>
            <w:r w:rsidRPr="005D61F8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language skills: listening, speaking, reading, writing (receptive and productive skills).</w:t>
            </w:r>
          </w:p>
          <w:p w:rsidRPr="005D61F8" w:rsidR="00CB1CBF" w:rsidP="00CB1CBF" w:rsidRDefault="00CB1CBF" w14:paraId="6CEC6F96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5D61F8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Preparation of speeches and writing various forms.</w:t>
            </w:r>
          </w:p>
          <w:p w:rsidRPr="005D61F8" w:rsidR="00CB1CBF" w:rsidP="00CB1CBF" w:rsidRDefault="00CB1CBF" w14:paraId="4581CAD9" w14:textId="4356EFE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5D61F8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Reading and listening comprehension </w:t>
            </w:r>
            <w:r w:rsidRPr="005D61F8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at B2 level</w:t>
            </w:r>
            <w:r w:rsidRPr="005D61F8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</w:t>
            </w:r>
          </w:p>
          <w:p w:rsidRPr="005D61F8" w:rsidR="00CB1CBF" w:rsidP="00CB1CBF" w:rsidRDefault="00CB1CBF" w14:paraId="6D11D243" w14:textId="1C177DE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Rozwój słownictwa biernego i czynnego na poziomie B</w:t>
            </w:r>
            <w:r w:rsidRPr="005D61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2- </w:t>
            </w:r>
            <w:r w:rsidRPr="005D61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oraz zwiększanie poprawności gramatycznej tworzonych wypowiedzi ustnych i pisemnych.</w:t>
            </w:r>
          </w:p>
          <w:p w:rsidRPr="005D61F8" w:rsidR="00CB1CBF" w:rsidP="00CB1CBF" w:rsidRDefault="00CB1CBF" w14:paraId="520503B8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Pr="005D61F8" w:rsidR="00CB1CBF" w:rsidP="00CB1CBF" w:rsidRDefault="00CB1CBF" w14:paraId="256C7BAB" w14:textId="48311242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Semestr </w:t>
            </w:r>
            <w:r w:rsidRPr="005D61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8</w:t>
            </w:r>
          </w:p>
          <w:p w:rsidRPr="005D61F8" w:rsidR="00CB1CBF" w:rsidP="00CB1CBF" w:rsidRDefault="00CB1CBF" w14:paraId="4DD11015" w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Ćwiczenia: </w:t>
            </w:r>
          </w:p>
          <w:p w:rsidRPr="005D61F8" w:rsidR="00CB1CBF" w:rsidP="00CB1CBF" w:rsidRDefault="00CB1CBF" w14:paraId="6862E1F9" w14:textId="102694D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5D61F8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Developing </w:t>
            </w:r>
            <w:r w:rsidRPr="005D61F8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B2 </w:t>
            </w:r>
            <w:r w:rsidRPr="005D61F8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language skills: listening, speaking, reading, writing (receptive and productive skills).</w:t>
            </w:r>
          </w:p>
          <w:p w:rsidRPr="005D61F8" w:rsidR="00CB1CBF" w:rsidP="00CB1CBF" w:rsidRDefault="00CB1CBF" w14:paraId="2BF0CE17" w14:textId="4D668FB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5D61F8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On the spot discussion and speeches.</w:t>
            </w:r>
          </w:p>
          <w:p w:rsidRPr="005D61F8" w:rsidR="00CB1CBF" w:rsidP="00CB1CBF" w:rsidRDefault="00CB1CBF" w14:paraId="34840053" w14:textId="1BE5792E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5D61F8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Longer forms of </w:t>
            </w:r>
            <w:r w:rsidRPr="005D61F8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writing.</w:t>
            </w:r>
          </w:p>
          <w:p w:rsidRPr="005D61F8" w:rsidR="00CB1CBF" w:rsidP="00CB1CBF" w:rsidRDefault="00CB1CBF" w14:paraId="470D3516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5D61F8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Reading and listening comprehension in various contexts and styles.</w:t>
            </w:r>
          </w:p>
          <w:p w:rsidRPr="005D61F8" w:rsidR="00CB1CBF" w:rsidP="00CB1CBF" w:rsidRDefault="00CB1CBF" w14:paraId="04CCA9DC" w14:textId="6100660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Rozwój słownictwa biernego i czynnego na poziomie B</w:t>
            </w:r>
            <w:r w:rsidRPr="005D61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 </w:t>
            </w:r>
            <w:r w:rsidRPr="005D61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oraz zwiększanie poprawności gramatycznej tworzonych wypowiedzi ustnych i pisemnych.</w:t>
            </w:r>
          </w:p>
        </w:tc>
      </w:tr>
    </w:tbl>
    <w:p w:rsidRPr="005D61F8" w:rsidR="008F6402" w:rsidP="008F6402" w:rsidRDefault="008F6402" w14:paraId="372EC35B" w14:textId="77777777">
      <w:pPr>
        <w:ind w:left="426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Pr="005D61F8" w:rsidR="008F5624" w:rsidP="001D465A" w:rsidRDefault="008F5624" w14:paraId="12A01E2B" w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Pr="005D61F8" w:rsidR="00CE7F64" w:rsidP="001E4083" w:rsidRDefault="00CE7F64" w14:paraId="18094EBB" w14:textId="77777777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D61F8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Pr="005D61F8" w:rsidR="00AC5C3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p w:rsidRPr="005D61F8" w:rsidR="001D465A" w:rsidP="001D465A" w:rsidRDefault="001D465A" w14:paraId="3EEFBA03" w14:textId="7B35A020">
      <w:pPr>
        <w:ind w:left="426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Pr="005D61F8" w:rsidR="001D465A" w:rsidP="001D465A" w:rsidRDefault="001D465A" w14:paraId="46EC884C" w14:textId="289F5514">
      <w:pPr>
        <w:ind w:left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D61F8">
        <w:rPr>
          <w:rFonts w:ascii="Times New Roman" w:hAnsi="Times New Roman" w:cs="Times New Roman"/>
          <w:b/>
          <w:color w:val="auto"/>
          <w:sz w:val="20"/>
          <w:szCs w:val="20"/>
        </w:rPr>
        <w:t>Semestr 5</w:t>
      </w:r>
    </w:p>
    <w:tbl>
      <w:tblPr>
        <w:tblW w:w="10065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90"/>
        <w:gridCol w:w="6562"/>
        <w:gridCol w:w="1913"/>
      </w:tblGrid>
      <w:tr w:rsidRPr="005D61F8" w:rsidR="005A020B" w:rsidTr="28E85953" w14:paraId="37194B16" w14:textId="77777777">
        <w:trPr>
          <w:cantSplit/>
          <w:trHeight w:val="788"/>
        </w:trPr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textDirection w:val="btLr"/>
            <w:vAlign w:val="center"/>
          </w:tcPr>
          <w:p w:rsidRPr="005D61F8" w:rsidR="005A020B" w:rsidP="28E85953" w:rsidRDefault="005A020B" w14:paraId="381E1927" w14:textId="2169C36A">
            <w:pPr>
              <w:ind w:left="113" w:right="113"/>
              <w:jc w:val="center"/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28E85953" w:rsidR="005A020B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 xml:space="preserve">Efekt </w:t>
            </w:r>
            <w:r w:rsidRPr="28E85953" w:rsidR="5E1CF366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>/Efekt szczegółowy</w:t>
            </w:r>
          </w:p>
        </w:tc>
        <w:tc>
          <w:tcPr>
            <w:tcW w:w="6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D61F8" w:rsidR="005A020B" w:rsidP="008C64CD" w:rsidRDefault="005A020B" w14:paraId="75B7B000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D61F8" w:rsidR="005A020B" w:rsidP="008C64CD" w:rsidRDefault="005A020B" w14:paraId="22E7F11B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Pr="005D61F8" w:rsidR="005A020B" w:rsidTr="28E85953" w14:paraId="3913B8F1" w14:textId="77777777">
        <w:trPr>
          <w:trHeight w:val="284"/>
        </w:trPr>
        <w:tc>
          <w:tcPr>
            <w:tcW w:w="10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D61F8" w:rsidR="005A020B" w:rsidP="008C64CD" w:rsidRDefault="005A020B" w14:paraId="60626042" w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5D61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Pr="005D61F8" w:rsidR="005A020B" w:rsidTr="28E85953" w14:paraId="37E7C8E7" w14:textId="77777777">
        <w:trPr>
          <w:trHeight w:val="284"/>
        </w:trPr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D61F8" w:rsidR="00CB1CBF" w:rsidP="00CB1CBF" w:rsidRDefault="005A020B" w14:paraId="3B1C88F2" w14:textId="58D7FC9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</w:t>
            </w:r>
            <w:r w:rsidRPr="005D61F8" w:rsidR="00743F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  <w:p w:rsidRPr="005D61F8" w:rsidR="005A020B" w:rsidP="008C64CD" w:rsidRDefault="00CB1CBF" w14:paraId="44AABDC8" w14:textId="01D7FC5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61F8">
              <w:rPr>
                <w:rFonts w:ascii="Times New Roman" w:hAnsi="Times New Roman" w:cs="Times New Roman"/>
                <w:sz w:val="20"/>
                <w:szCs w:val="20"/>
              </w:rPr>
              <w:t>B.2.W1</w:t>
            </w:r>
          </w:p>
        </w:tc>
        <w:tc>
          <w:tcPr>
            <w:tcW w:w="6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D61F8" w:rsidR="00CB1CBF" w:rsidP="0033685D" w:rsidRDefault="001D465A" w14:paraId="653F7F64" w14:textId="3876A0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5D61F8" w:rsidR="00CB1CBF">
              <w:rPr>
                <w:rFonts w:ascii="Times New Roman" w:hAnsi="Times New Roman" w:cs="Times New Roman"/>
                <w:sz w:val="20"/>
                <w:szCs w:val="20"/>
              </w:rPr>
              <w:t xml:space="preserve">na i rozumie </w:t>
            </w:r>
            <w:r w:rsidRPr="005D61F8" w:rsidR="00CB1CBF">
              <w:rPr>
                <w:rFonts w:ascii="Times New Roman" w:hAnsi="Times New Roman" w:cs="Times New Roman"/>
                <w:sz w:val="20"/>
                <w:szCs w:val="20"/>
              </w:rPr>
              <w:t xml:space="preserve">podstawowe struktury gramatyczne </w:t>
            </w:r>
            <w:r w:rsidRPr="005D61F8" w:rsidR="00CB1CBF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5D61F8" w:rsidR="00CB1CBF">
              <w:rPr>
                <w:rFonts w:ascii="Times New Roman" w:hAnsi="Times New Roman" w:cs="Times New Roman"/>
                <w:sz w:val="20"/>
                <w:szCs w:val="20"/>
              </w:rPr>
              <w:t xml:space="preserve"> formy językowe</w:t>
            </w:r>
            <w:r w:rsidRPr="005D61F8" w:rsidR="00CB1C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61F8">
              <w:rPr>
                <w:rFonts w:ascii="Times New Roman" w:hAnsi="Times New Roman" w:cs="Times New Roman"/>
                <w:sz w:val="20"/>
                <w:szCs w:val="20"/>
              </w:rPr>
              <w:t xml:space="preserve">na poziomie B1 </w:t>
            </w:r>
            <w:r w:rsidRPr="005D61F8" w:rsidR="00CB1CBF">
              <w:rPr>
                <w:rFonts w:ascii="Times New Roman" w:hAnsi="Times New Roman" w:cs="Times New Roman"/>
                <w:sz w:val="20"/>
                <w:szCs w:val="20"/>
              </w:rPr>
              <w:t xml:space="preserve">oraz </w:t>
            </w:r>
            <w:r w:rsidRPr="005D61F8" w:rsidR="00CB1CBF">
              <w:rPr>
                <w:rFonts w:ascii="Times New Roman" w:hAnsi="Times New Roman" w:cs="Times New Roman"/>
                <w:sz w:val="20"/>
                <w:szCs w:val="20"/>
              </w:rPr>
              <w:t xml:space="preserve">ma wiedzę dotyczącą procesów komunikacji społecznej w zakresie rozumienia oraz tworzenia wypowiedzi ustnych i pisemnych na poziomie </w:t>
            </w:r>
            <w:r w:rsidRPr="005D61F8">
              <w:rPr>
                <w:rFonts w:ascii="Times New Roman" w:hAnsi="Times New Roman" w:cs="Times New Roman"/>
                <w:sz w:val="20"/>
                <w:szCs w:val="20"/>
              </w:rPr>
              <w:t>B1</w:t>
            </w:r>
            <w:r w:rsidRPr="005D61F8" w:rsidR="00CB1CBF">
              <w:rPr>
                <w:rFonts w:ascii="Times New Roman" w:hAnsi="Times New Roman" w:cs="Times New Roman"/>
                <w:sz w:val="20"/>
                <w:szCs w:val="20"/>
              </w:rPr>
              <w:t xml:space="preserve"> w języku angielskim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D61F8" w:rsidR="005A020B" w:rsidP="00FE3ABB" w:rsidRDefault="00307419" w14:paraId="50070215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PPW_W1</w:t>
            </w:r>
            <w:r w:rsidRPr="005D61F8" w:rsidR="00427B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</w:tr>
      <w:tr w:rsidRPr="005D61F8" w:rsidR="001D465A" w:rsidTr="28E85953" w14:paraId="37F08D25" w14:textId="77777777">
        <w:trPr>
          <w:trHeight w:val="284"/>
        </w:trPr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D61F8" w:rsidR="001D465A" w:rsidP="00CB1CBF" w:rsidRDefault="001D465A" w14:paraId="4FE044B1" w14:textId="27BF5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sz w:val="20"/>
                <w:szCs w:val="20"/>
              </w:rPr>
              <w:t>W02</w:t>
            </w:r>
          </w:p>
          <w:p w:rsidRPr="005D61F8" w:rsidR="001D465A" w:rsidP="00CB1CBF" w:rsidRDefault="001D465A" w14:paraId="3683D0D2" w14:textId="1EF59EF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sz w:val="20"/>
                <w:szCs w:val="20"/>
              </w:rPr>
              <w:t>B.2.W2</w:t>
            </w:r>
          </w:p>
        </w:tc>
        <w:tc>
          <w:tcPr>
            <w:tcW w:w="6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D61F8" w:rsidR="001D465A" w:rsidP="0033685D" w:rsidRDefault="001D465A" w14:paraId="79EEC727" w14:textId="3C2A91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sz w:val="20"/>
                <w:szCs w:val="20"/>
              </w:rPr>
              <w:t xml:space="preserve">Zna i rozumie </w:t>
            </w:r>
            <w:r w:rsidRPr="005D61F8">
              <w:rPr>
                <w:rFonts w:ascii="Times New Roman" w:hAnsi="Times New Roman" w:cs="Times New Roman"/>
                <w:sz w:val="20"/>
                <w:szCs w:val="20"/>
              </w:rPr>
              <w:t>kulturę państw z danego obszaru językowego oraz wybraną literaturę, rymowanki i piosenki oraz zabawy dla dzieci w języku obcym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D61F8" w:rsidR="001D465A" w:rsidP="00FE3ABB" w:rsidRDefault="001D465A" w14:paraId="585B0C37" w14:textId="5961FB6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PPW_W17</w:t>
            </w:r>
          </w:p>
        </w:tc>
      </w:tr>
      <w:tr w:rsidRPr="005D61F8" w:rsidR="005A020B" w:rsidTr="28E85953" w14:paraId="43E3F992" w14:textId="77777777">
        <w:trPr>
          <w:trHeight w:val="284"/>
        </w:trPr>
        <w:tc>
          <w:tcPr>
            <w:tcW w:w="10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D61F8" w:rsidR="005A020B" w:rsidP="00FE3ABB" w:rsidRDefault="005A020B" w14:paraId="521327A0" w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5D61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Pr="005D61F8" w:rsidR="005A020B" w:rsidTr="28E85953" w14:paraId="6E3044C8" w14:textId="77777777">
        <w:trPr>
          <w:trHeight w:val="284"/>
        </w:trPr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D61F8" w:rsidR="005A020B" w:rsidP="008C64CD" w:rsidRDefault="005A020B" w14:paraId="1BEA24B7" w14:textId="2C9E059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  <w:r w:rsidRPr="005D61F8" w:rsidR="001D46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61F8" w:rsidR="001D465A">
              <w:rPr>
                <w:rFonts w:ascii="Times New Roman" w:hAnsi="Times New Roman" w:cs="Times New Roman"/>
                <w:sz w:val="20"/>
                <w:szCs w:val="20"/>
              </w:rPr>
              <w:t>B.2.U1</w:t>
            </w:r>
          </w:p>
        </w:tc>
        <w:tc>
          <w:tcPr>
            <w:tcW w:w="6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D61F8" w:rsidR="005A020B" w:rsidP="008C64CD" w:rsidRDefault="001D465A" w14:paraId="008F4FAF" w14:textId="3E4B18F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5B1DC228" w:rsidR="001D465A">
              <w:rPr>
                <w:rFonts w:ascii="Times New Roman" w:hAnsi="Times New Roman" w:cs="Times New Roman"/>
                <w:sz w:val="20"/>
                <w:szCs w:val="20"/>
              </w:rPr>
              <w:t xml:space="preserve">Potrafi </w:t>
            </w:r>
            <w:r w:rsidRPr="5B1DC228" w:rsidR="001D465A">
              <w:rPr>
                <w:rFonts w:ascii="Times New Roman" w:hAnsi="Times New Roman" w:cs="Times New Roman"/>
                <w:sz w:val="20"/>
                <w:szCs w:val="20"/>
              </w:rPr>
              <w:t xml:space="preserve">wykorzystywać </w:t>
            </w:r>
            <w:r w:rsidRPr="5B1DC228" w:rsidR="001D465A">
              <w:rPr>
                <w:rFonts w:ascii="Times New Roman" w:hAnsi="Times New Roman" w:cs="Times New Roman"/>
                <w:sz w:val="20"/>
                <w:szCs w:val="20"/>
              </w:rPr>
              <w:t>pogłębione kompetencje</w:t>
            </w:r>
            <w:r w:rsidRPr="5B1DC228" w:rsidR="001D465A">
              <w:rPr>
                <w:rFonts w:ascii="Times New Roman" w:hAnsi="Times New Roman" w:cs="Times New Roman"/>
                <w:sz w:val="20"/>
                <w:szCs w:val="20"/>
              </w:rPr>
              <w:t xml:space="preserve"> leksykalne, gramatyczne, fonetyczne i </w:t>
            </w:r>
            <w:r w:rsidRPr="5B1DC228" w:rsidR="001D465A">
              <w:rPr>
                <w:rFonts w:ascii="Times New Roman" w:hAnsi="Times New Roman" w:cs="Times New Roman"/>
                <w:sz w:val="20"/>
                <w:szCs w:val="20"/>
              </w:rPr>
              <w:t>socjokulturowe</w:t>
            </w:r>
            <w:r w:rsidRPr="5B1DC228" w:rsidR="001D465A">
              <w:rPr>
                <w:rFonts w:ascii="Times New Roman" w:hAnsi="Times New Roman" w:cs="Times New Roman"/>
                <w:sz w:val="20"/>
                <w:szCs w:val="20"/>
              </w:rPr>
              <w:t xml:space="preserve"> w komunikowaniu się w języku obcym</w:t>
            </w:r>
            <w:r w:rsidRPr="5B1DC228" w:rsidR="001D46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5B1DC228" w:rsidR="001D465A">
              <w:rPr>
                <w:rFonts w:ascii="Times New Roman" w:hAnsi="Times New Roman" w:cs="Times New Roman"/>
                <w:sz w:val="20"/>
                <w:szCs w:val="20"/>
              </w:rPr>
              <w:t>na poziomie B1</w:t>
            </w:r>
            <w:r w:rsidRPr="5B1DC228" w:rsidR="001D465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5B1DC228" w:rsidR="00780AB2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5B1DC228" w:rsidR="005A020B">
              <w:rPr>
                <w:rFonts w:ascii="Times New Roman" w:hAnsi="Times New Roman" w:cs="Times New Roman"/>
                <w:sz w:val="20"/>
                <w:szCs w:val="20"/>
              </w:rPr>
              <w:t>oprawn</w:t>
            </w:r>
            <w:r w:rsidRPr="5B1DC228" w:rsidR="0033685D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5B1DC228" w:rsidR="005A020B">
              <w:rPr>
                <w:rFonts w:ascii="Times New Roman" w:hAnsi="Times New Roman" w:cs="Times New Roman"/>
                <w:sz w:val="20"/>
                <w:szCs w:val="20"/>
              </w:rPr>
              <w:t>e i</w:t>
            </w:r>
            <w:r w:rsidRPr="5B1DC228" w:rsidR="003368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5B1DC228" w:rsidR="005A020B">
              <w:rPr>
                <w:rFonts w:ascii="Times New Roman" w:hAnsi="Times New Roman" w:cs="Times New Roman"/>
                <w:sz w:val="20"/>
                <w:szCs w:val="20"/>
              </w:rPr>
              <w:t xml:space="preserve">komunikatywne </w:t>
            </w:r>
            <w:r w:rsidRPr="5B1DC228" w:rsidR="0033685D">
              <w:rPr>
                <w:rFonts w:ascii="Times New Roman" w:hAnsi="Times New Roman" w:cs="Times New Roman"/>
                <w:sz w:val="20"/>
                <w:szCs w:val="20"/>
              </w:rPr>
              <w:t xml:space="preserve">posługuje się aparatem mowy 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D61F8" w:rsidR="005A020B" w:rsidP="3C1756F4" w:rsidRDefault="00307419" w14:paraId="7D7D3643" w14:textId="560FB79B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C1756F4" w:rsidR="00307419">
              <w:rPr>
                <w:rFonts w:ascii="Times New Roman" w:hAnsi="Times New Roman" w:eastAsia="Times New Roman" w:cs="Times New Roman"/>
                <w:sz w:val="20"/>
                <w:szCs w:val="20"/>
              </w:rPr>
              <w:t>PPW_U1</w:t>
            </w:r>
            <w:r w:rsidRPr="3C1756F4" w:rsidR="00427BEA">
              <w:rPr>
                <w:rFonts w:ascii="Times New Roman" w:hAnsi="Times New Roman" w:eastAsia="Times New Roman" w:cs="Times New Roman"/>
                <w:sz w:val="20"/>
                <w:szCs w:val="20"/>
              </w:rPr>
              <w:t>5</w:t>
            </w:r>
          </w:p>
          <w:p w:rsidRPr="005D61F8" w:rsidR="005A020B" w:rsidP="3C1756F4" w:rsidRDefault="00307419" w14:paraId="40950D7F" w14:textId="576B928C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C1756F4" w:rsidR="58C5A161">
              <w:rPr>
                <w:rFonts w:ascii="Times New Roman" w:hAnsi="Times New Roman" w:eastAsia="Times New Roman" w:cs="Times New Roman"/>
                <w:sz w:val="20"/>
                <w:szCs w:val="20"/>
              </w:rPr>
              <w:t>PPW_U23</w:t>
            </w:r>
          </w:p>
          <w:p w:rsidRPr="005D61F8" w:rsidR="005A020B" w:rsidP="3C1756F4" w:rsidRDefault="00307419" w14:paraId="14F09FD4" w14:textId="14E568A8">
            <w:pPr>
              <w:pStyle w:val="Normalny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5D61F8" w:rsidR="001D465A" w:rsidTr="28E85953" w14:paraId="45922871" w14:textId="77777777">
        <w:trPr>
          <w:trHeight w:val="284"/>
        </w:trPr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D61F8" w:rsidR="001D465A" w:rsidP="008C64CD" w:rsidRDefault="001D465A" w14:paraId="1C367273" w14:textId="349F85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  <w:r w:rsidRPr="005D61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61F8">
              <w:rPr>
                <w:rFonts w:ascii="Times New Roman" w:hAnsi="Times New Roman" w:cs="Times New Roman"/>
                <w:sz w:val="20"/>
                <w:szCs w:val="20"/>
              </w:rPr>
              <w:t>B.2.U2</w:t>
            </w:r>
          </w:p>
        </w:tc>
        <w:tc>
          <w:tcPr>
            <w:tcW w:w="6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D61F8" w:rsidR="001D465A" w:rsidP="008C64CD" w:rsidRDefault="001D465A" w14:paraId="6FD15E6C" w14:textId="04E2B63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Potrafi </w:t>
            </w:r>
            <w:r w:rsidRPr="005D61F8">
              <w:rPr>
                <w:rFonts w:ascii="Times New Roman" w:hAnsi="Times New Roman" w:cs="Times New Roman"/>
                <w:bCs/>
                <w:sz w:val="20"/>
                <w:szCs w:val="20"/>
              </w:rPr>
              <w:t>posługiwać się sprawnościami w zakresie rozumienia ze słuchu, mówienia, czytania i pisania</w:t>
            </w:r>
            <w:r w:rsidRPr="005D61F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5D61F8">
              <w:rPr>
                <w:rFonts w:ascii="Times New Roman" w:hAnsi="Times New Roman" w:cs="Times New Roman"/>
                <w:sz w:val="20"/>
                <w:szCs w:val="20"/>
              </w:rPr>
              <w:t>na poziomie B1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D61F8" w:rsidR="001D465A" w:rsidP="3C1756F4" w:rsidRDefault="001D465A" w14:paraId="2F575C8A" w14:textId="5B26F510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C1756F4" w:rsidR="001D465A">
              <w:rPr>
                <w:rFonts w:ascii="Times New Roman" w:hAnsi="Times New Roman" w:eastAsia="Times New Roman" w:cs="Times New Roman"/>
                <w:sz w:val="20"/>
                <w:szCs w:val="20"/>
              </w:rPr>
              <w:t>PPW_U15</w:t>
            </w:r>
          </w:p>
          <w:p w:rsidRPr="005D61F8" w:rsidR="001D465A" w:rsidP="00FE3ABB" w:rsidRDefault="001D465A" w14:paraId="4E203B5C" w14:textId="202D8F10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C1756F4" w:rsidR="536E25B4">
              <w:rPr>
                <w:rFonts w:ascii="Times New Roman" w:hAnsi="Times New Roman" w:eastAsia="Times New Roman" w:cs="Times New Roman"/>
                <w:sz w:val="20"/>
                <w:szCs w:val="20"/>
              </w:rPr>
              <w:t>PPW_U23</w:t>
            </w:r>
          </w:p>
        </w:tc>
      </w:tr>
      <w:tr w:rsidRPr="005D61F8" w:rsidR="001D465A" w:rsidTr="28E85953" w14:paraId="492E4B24" w14:textId="77777777">
        <w:trPr>
          <w:trHeight w:val="284"/>
        </w:trPr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D61F8" w:rsidR="001D465A" w:rsidP="008C64CD" w:rsidRDefault="001D465A" w14:paraId="0DC731A0" w14:textId="4B47C6C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  <w:r w:rsidRPr="005D61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61F8">
              <w:rPr>
                <w:rFonts w:ascii="Times New Roman" w:hAnsi="Times New Roman" w:cs="Times New Roman"/>
                <w:sz w:val="20"/>
                <w:szCs w:val="20"/>
              </w:rPr>
              <w:t>B.2.U3</w:t>
            </w:r>
          </w:p>
        </w:tc>
        <w:tc>
          <w:tcPr>
            <w:tcW w:w="6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D61F8" w:rsidR="001D465A" w:rsidP="5B1DC228" w:rsidRDefault="001D465A" w14:paraId="2DC76D57" w14:textId="4B177B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28E85953" w:rsidR="001D465A">
              <w:rPr>
                <w:rFonts w:ascii="Times New Roman" w:hAnsi="Times New Roman" w:cs="Times New Roman"/>
                <w:sz w:val="20"/>
                <w:szCs w:val="20"/>
              </w:rPr>
              <w:t xml:space="preserve">Potrafi </w:t>
            </w:r>
            <w:r w:rsidRPr="28E85953" w:rsidR="001D465A">
              <w:rPr>
                <w:rFonts w:ascii="Times New Roman" w:hAnsi="Times New Roman" w:cs="Times New Roman"/>
                <w:sz w:val="20"/>
                <w:szCs w:val="20"/>
              </w:rPr>
              <w:t>samodzielnie zdobywać</w:t>
            </w:r>
            <w:r w:rsidRPr="28E85953" w:rsidR="001D46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28E85953" w:rsidR="001D465A">
              <w:rPr>
                <w:rFonts w:ascii="Times New Roman" w:hAnsi="Times New Roman" w:cs="Times New Roman"/>
                <w:sz w:val="20"/>
                <w:szCs w:val="20"/>
              </w:rPr>
              <w:t xml:space="preserve">wiedzę i rozwijać </w:t>
            </w:r>
            <w:r w:rsidRPr="28E85953" w:rsidR="001D465A">
              <w:rPr>
                <w:rFonts w:ascii="Times New Roman" w:hAnsi="Times New Roman" w:cs="Times New Roman"/>
                <w:sz w:val="20"/>
                <w:szCs w:val="20"/>
              </w:rPr>
              <w:t xml:space="preserve">swoje </w:t>
            </w:r>
            <w:r w:rsidRPr="28E85953" w:rsidR="001D465A">
              <w:rPr>
                <w:rFonts w:ascii="Times New Roman" w:hAnsi="Times New Roman" w:cs="Times New Roman"/>
                <w:sz w:val="20"/>
                <w:szCs w:val="20"/>
              </w:rPr>
              <w:t>zawodowe</w:t>
            </w:r>
            <w:r w:rsidRPr="28E85953" w:rsidR="001D465A">
              <w:rPr>
                <w:rFonts w:ascii="Times New Roman" w:hAnsi="Times New Roman" w:cs="Times New Roman"/>
                <w:sz w:val="20"/>
                <w:szCs w:val="20"/>
              </w:rPr>
              <w:t xml:space="preserve"> umiejętności</w:t>
            </w:r>
            <w:r w:rsidRPr="28E85953" w:rsidR="001D465A">
              <w:rPr>
                <w:rFonts w:ascii="Times New Roman" w:hAnsi="Times New Roman" w:cs="Times New Roman"/>
                <w:sz w:val="20"/>
                <w:szCs w:val="20"/>
              </w:rPr>
              <w:t>, korzystając z różnych źródeł w języku obcym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D61F8" w:rsidR="001D465A" w:rsidP="00FE3ABB" w:rsidRDefault="001D465A" w14:paraId="56BA6E82" w14:textId="59A4C052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5D61F8">
              <w:rPr>
                <w:rFonts w:ascii="Times New Roman" w:hAnsi="Times New Roman" w:eastAsia="Times New Roman" w:cs="Times New Roman"/>
                <w:sz w:val="20"/>
                <w:szCs w:val="20"/>
              </w:rPr>
              <w:t>PPW_U15</w:t>
            </w:r>
          </w:p>
        </w:tc>
      </w:tr>
      <w:tr w:rsidRPr="005D61F8" w:rsidR="005A020B" w:rsidTr="28E85953" w14:paraId="3A75CF6F" w14:textId="77777777">
        <w:trPr>
          <w:trHeight w:val="284"/>
        </w:trPr>
        <w:tc>
          <w:tcPr>
            <w:tcW w:w="10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D61F8" w:rsidR="005A020B" w:rsidP="00FE3ABB" w:rsidRDefault="005A020B" w14:paraId="4CCB9DE9" w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5D61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Pr="005D61F8" w:rsidR="005A020B" w:rsidTr="28E85953" w14:paraId="7A03D486" w14:textId="77777777">
        <w:trPr>
          <w:trHeight w:val="284"/>
        </w:trPr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D61F8" w:rsidR="005A020B" w:rsidP="008C64CD" w:rsidRDefault="005A020B" w14:paraId="54A39C5B" w14:textId="2274B10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</w:t>
            </w:r>
            <w:r w:rsidRPr="005D61F8" w:rsidR="00743F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5D61F8" w:rsidR="001D46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61F8" w:rsidR="001D465A">
              <w:rPr>
                <w:rFonts w:ascii="Times New Roman" w:hAnsi="Times New Roman" w:cs="Times New Roman"/>
                <w:sz w:val="20"/>
                <w:szCs w:val="20"/>
              </w:rPr>
              <w:t>B.2.K1 </w:t>
            </w:r>
          </w:p>
        </w:tc>
        <w:tc>
          <w:tcPr>
            <w:tcW w:w="6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D61F8" w:rsidR="005A020B" w:rsidP="001D465A" w:rsidRDefault="005D61F8" w14:paraId="23B23064" w14:textId="05ECDED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Podejmuje się </w:t>
            </w:r>
            <w:r w:rsidRPr="005D61F8" w:rsidR="001D465A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refleksji nad </w:t>
            </w:r>
            <w:r w:rsidRPr="005D61F8">
              <w:rPr>
                <w:rFonts w:ascii="Times New Roman" w:hAnsi="Times New Roman" w:eastAsia="Times New Roman" w:cs="Times New Roman"/>
                <w:sz w:val="20"/>
                <w:szCs w:val="20"/>
              </w:rPr>
              <w:t>własnymi</w:t>
            </w:r>
            <w:r w:rsidRPr="005D61F8" w:rsidR="001D465A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kompetencjami, podejmowania kształcenia i pracy w celu rozwoju umiejętności językowych</w:t>
            </w:r>
            <w:r w:rsidRPr="005D61F8" w:rsidR="001D465A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, </w:t>
            </w:r>
            <w:r w:rsidRPr="005D61F8" w:rsidR="00427BEA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analizuje i ocenia poziom posiadanej wiedzy i umiejętności językowych 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D61F8" w:rsidR="005A020B" w:rsidP="00FE3ABB" w:rsidRDefault="00307419" w14:paraId="05F7444C" w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eastAsia="Times New Roman" w:cs="Times New Roman"/>
                <w:sz w:val="20"/>
                <w:szCs w:val="20"/>
              </w:rPr>
              <w:t>PPW_ K02</w:t>
            </w:r>
          </w:p>
        </w:tc>
      </w:tr>
    </w:tbl>
    <w:p w:rsidRPr="005D61F8" w:rsidR="0033685D" w:rsidRDefault="0033685D" w14:paraId="7FFD0C5E" w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Pr="005D61F8" w:rsidR="001D465A" w:rsidRDefault="001D465A" w14:paraId="34FBF900" w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Pr="005D61F8" w:rsidR="001D465A" w:rsidP="001D465A" w:rsidRDefault="001D465A" w14:paraId="0EAEE77A" w14:textId="574B391C">
      <w:pPr>
        <w:ind w:left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D61F8">
        <w:rPr>
          <w:rFonts w:ascii="Times New Roman" w:hAnsi="Times New Roman" w:cs="Times New Roman"/>
          <w:b/>
          <w:color w:val="auto"/>
          <w:sz w:val="20"/>
          <w:szCs w:val="20"/>
        </w:rPr>
        <w:t xml:space="preserve">Semestr </w:t>
      </w:r>
      <w:r w:rsidRPr="005D61F8" w:rsidR="005D61F8">
        <w:rPr>
          <w:rFonts w:ascii="Times New Roman" w:hAnsi="Times New Roman" w:cs="Times New Roman"/>
          <w:b/>
          <w:color w:val="auto"/>
          <w:sz w:val="20"/>
          <w:szCs w:val="20"/>
        </w:rPr>
        <w:t>6</w:t>
      </w:r>
    </w:p>
    <w:tbl>
      <w:tblPr>
        <w:tblW w:w="10065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90"/>
        <w:gridCol w:w="6562"/>
        <w:gridCol w:w="1913"/>
      </w:tblGrid>
      <w:tr w:rsidRPr="005D61F8" w:rsidR="001D465A" w:rsidTr="28E85953" w14:paraId="4C5C640E" w14:textId="77777777">
        <w:trPr>
          <w:cantSplit/>
          <w:trHeight w:val="788"/>
        </w:trPr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textDirection w:val="btLr"/>
            <w:vAlign w:val="center"/>
          </w:tcPr>
          <w:p w:rsidRPr="005D61F8" w:rsidR="001D465A" w:rsidP="28E85953" w:rsidRDefault="001D465A" w14:paraId="66F2E346" w14:textId="3E491B5E">
            <w:pPr>
              <w:ind w:left="113" w:right="113"/>
              <w:jc w:val="center"/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28E85953" w:rsidR="001D465A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 xml:space="preserve">Efekt </w:t>
            </w:r>
            <w:r w:rsidRPr="28E85953" w:rsidR="675E38EE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>/Efekt szczegółowy</w:t>
            </w:r>
          </w:p>
        </w:tc>
        <w:tc>
          <w:tcPr>
            <w:tcW w:w="6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D61F8" w:rsidR="001D465A" w:rsidP="00A679B5" w:rsidRDefault="001D465A" w14:paraId="0F05D7DD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D61F8" w:rsidR="001D465A" w:rsidP="00A679B5" w:rsidRDefault="001D465A" w14:paraId="6E36EE2F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Pr="005D61F8" w:rsidR="001D465A" w:rsidTr="28E85953" w14:paraId="6D9E0721" w14:textId="77777777">
        <w:trPr>
          <w:trHeight w:val="284"/>
        </w:trPr>
        <w:tc>
          <w:tcPr>
            <w:tcW w:w="10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D61F8" w:rsidR="001D465A" w:rsidP="00A679B5" w:rsidRDefault="001D465A" w14:paraId="0F7744FB" w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5D61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Pr="005D61F8" w:rsidR="001D465A" w:rsidTr="28E85953" w14:paraId="506B5194" w14:textId="77777777">
        <w:trPr>
          <w:trHeight w:val="284"/>
        </w:trPr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D61F8" w:rsidR="001D465A" w:rsidP="00A679B5" w:rsidRDefault="001D465A" w14:paraId="628474CC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  <w:p w:rsidRPr="005D61F8" w:rsidR="001D465A" w:rsidP="00A679B5" w:rsidRDefault="001D465A" w14:paraId="0E81A109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sz w:val="20"/>
                <w:szCs w:val="20"/>
              </w:rPr>
              <w:t xml:space="preserve"> B.2.W1</w:t>
            </w:r>
          </w:p>
        </w:tc>
        <w:tc>
          <w:tcPr>
            <w:tcW w:w="6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D61F8" w:rsidR="001D465A" w:rsidP="00A679B5" w:rsidRDefault="001D465A" w14:paraId="1E0B9177" w14:textId="0C4E3A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sz w:val="20"/>
                <w:szCs w:val="20"/>
              </w:rPr>
              <w:t>Zna i rozumie podstawowe struktury gramatyczne i formy językowe na poziomie B1+ oraz ma wiedzę dotyczącą procesów komunikacji społecznej w zakresie rozumienia oraz tworzenia wypowiedzi ustnych i pisemnych na poziomie B</w:t>
            </w:r>
            <w:r w:rsidRPr="005D61F8">
              <w:rPr>
                <w:rFonts w:ascii="Times New Roman" w:hAnsi="Times New Roman" w:cs="Times New Roman"/>
                <w:sz w:val="20"/>
                <w:szCs w:val="20"/>
              </w:rPr>
              <w:t>1+</w:t>
            </w:r>
            <w:r w:rsidRPr="005D61F8">
              <w:rPr>
                <w:rFonts w:ascii="Times New Roman" w:hAnsi="Times New Roman" w:cs="Times New Roman"/>
                <w:sz w:val="20"/>
                <w:szCs w:val="20"/>
              </w:rPr>
              <w:t xml:space="preserve"> w języku angielskim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D61F8" w:rsidR="001D465A" w:rsidP="00A679B5" w:rsidRDefault="001D465A" w14:paraId="3CD848BD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PPW_W17</w:t>
            </w:r>
          </w:p>
        </w:tc>
      </w:tr>
      <w:tr w:rsidRPr="005D61F8" w:rsidR="001D465A" w:rsidTr="28E85953" w14:paraId="0A35DE07" w14:textId="77777777">
        <w:trPr>
          <w:trHeight w:val="284"/>
        </w:trPr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D61F8" w:rsidR="001D465A" w:rsidP="00A679B5" w:rsidRDefault="001D465A" w14:paraId="4025693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sz w:val="20"/>
                <w:szCs w:val="20"/>
              </w:rPr>
              <w:t>W02</w:t>
            </w:r>
          </w:p>
          <w:p w:rsidRPr="005D61F8" w:rsidR="001D465A" w:rsidP="00A679B5" w:rsidRDefault="001D465A" w14:paraId="764243A3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sz w:val="20"/>
                <w:szCs w:val="20"/>
              </w:rPr>
              <w:t>B.2.W2</w:t>
            </w:r>
          </w:p>
        </w:tc>
        <w:tc>
          <w:tcPr>
            <w:tcW w:w="6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D61F8" w:rsidR="001D465A" w:rsidP="00A679B5" w:rsidRDefault="001D465A" w14:paraId="6729AA31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sz w:val="20"/>
                <w:szCs w:val="20"/>
              </w:rPr>
              <w:t>Zna i rozumie kulturę państw z danego obszaru językowego oraz wybraną literaturę, rymowanki i piosenki oraz zabawy dla dzieci w języku obcym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D61F8" w:rsidR="001D465A" w:rsidP="00A679B5" w:rsidRDefault="001D465A" w14:paraId="4472FBE2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PPW_W17</w:t>
            </w:r>
          </w:p>
        </w:tc>
      </w:tr>
      <w:tr w:rsidRPr="005D61F8" w:rsidR="001D465A" w:rsidTr="28E85953" w14:paraId="65BA941B" w14:textId="77777777">
        <w:trPr>
          <w:trHeight w:val="284"/>
        </w:trPr>
        <w:tc>
          <w:tcPr>
            <w:tcW w:w="10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D61F8" w:rsidR="001D465A" w:rsidP="00A679B5" w:rsidRDefault="001D465A" w14:paraId="4F936C9D" w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5D61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Pr="005D61F8" w:rsidR="001D465A" w:rsidTr="28E85953" w14:paraId="474A1367" w14:textId="77777777">
        <w:trPr>
          <w:trHeight w:val="284"/>
        </w:trPr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D61F8" w:rsidR="001D465A" w:rsidP="00A679B5" w:rsidRDefault="001D465A" w14:paraId="41D0BE2E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  <w:r w:rsidRPr="005D61F8">
              <w:rPr>
                <w:rFonts w:ascii="Times New Roman" w:hAnsi="Times New Roman" w:cs="Times New Roman"/>
                <w:sz w:val="20"/>
                <w:szCs w:val="20"/>
              </w:rPr>
              <w:t xml:space="preserve"> B.2.U1</w:t>
            </w:r>
          </w:p>
        </w:tc>
        <w:tc>
          <w:tcPr>
            <w:tcW w:w="6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D61F8" w:rsidR="001D465A" w:rsidP="00A679B5" w:rsidRDefault="001D465A" w14:paraId="001CB38C" w14:textId="608EFB8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bCs/>
                <w:sz w:val="20"/>
                <w:szCs w:val="20"/>
              </w:rPr>
              <w:t>Potrafi wykorzystywać pogłębione  kompetencje leksykalne,  gramatyczne, fonetyczne i socjokulturowe w komunikowaniu się w języku obcym</w:t>
            </w:r>
            <w:r w:rsidRPr="005D61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61F8">
              <w:rPr>
                <w:rFonts w:ascii="Times New Roman" w:hAnsi="Times New Roman" w:cs="Times New Roman"/>
                <w:sz w:val="20"/>
                <w:szCs w:val="20"/>
              </w:rPr>
              <w:t>na poziomie B1+</w:t>
            </w:r>
            <w:r w:rsidRPr="005D61F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poprawnie i komunikatywne posługuje się aparatem mowy 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D61F8" w:rsidR="001D465A" w:rsidP="3C1756F4" w:rsidRDefault="001D465A" w14:paraId="1DB1F33F" w14:textId="4E0EDE24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C1756F4" w:rsidR="001D465A">
              <w:rPr>
                <w:rFonts w:ascii="Times New Roman" w:hAnsi="Times New Roman" w:eastAsia="Times New Roman" w:cs="Times New Roman"/>
                <w:sz w:val="20"/>
                <w:szCs w:val="20"/>
              </w:rPr>
              <w:t>PPW_U15</w:t>
            </w:r>
          </w:p>
          <w:p w:rsidRPr="005D61F8" w:rsidR="001D465A" w:rsidP="3C1756F4" w:rsidRDefault="001D465A" w14:paraId="7DB7C5F0" w14:textId="576B928C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C1756F4" w:rsidR="542707C2">
              <w:rPr>
                <w:rFonts w:ascii="Times New Roman" w:hAnsi="Times New Roman" w:eastAsia="Times New Roman" w:cs="Times New Roman"/>
                <w:sz w:val="20"/>
                <w:szCs w:val="20"/>
              </w:rPr>
              <w:t>PPW_U23</w:t>
            </w:r>
          </w:p>
          <w:p w:rsidRPr="005D61F8" w:rsidR="001D465A" w:rsidP="00A679B5" w:rsidRDefault="001D465A" w14:paraId="6820A440" w14:textId="492DB891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5D61F8" w:rsidR="001D465A" w:rsidTr="28E85953" w14:paraId="5D6B8DF5" w14:textId="77777777">
        <w:trPr>
          <w:trHeight w:val="284"/>
        </w:trPr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D61F8" w:rsidR="001D465A" w:rsidP="00A679B5" w:rsidRDefault="001D465A" w14:paraId="7FD72AB5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  <w:r w:rsidRPr="005D61F8">
              <w:rPr>
                <w:rFonts w:ascii="Times New Roman" w:hAnsi="Times New Roman" w:cs="Times New Roman"/>
                <w:sz w:val="20"/>
                <w:szCs w:val="20"/>
              </w:rPr>
              <w:t xml:space="preserve"> B.2.U2</w:t>
            </w:r>
          </w:p>
        </w:tc>
        <w:tc>
          <w:tcPr>
            <w:tcW w:w="6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D61F8" w:rsidR="001D465A" w:rsidP="00A679B5" w:rsidRDefault="001D465A" w14:paraId="7C8E6F37" w14:textId="5CE066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bCs/>
                <w:sz w:val="20"/>
                <w:szCs w:val="20"/>
              </w:rPr>
              <w:t>Potrafi posługiwać się sprawnościami w zakresie rozumienia ze słuchu, mówienia, czytania i pisania</w:t>
            </w:r>
            <w:r w:rsidRPr="005D61F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5D61F8">
              <w:rPr>
                <w:rFonts w:ascii="Times New Roman" w:hAnsi="Times New Roman" w:cs="Times New Roman"/>
                <w:sz w:val="20"/>
                <w:szCs w:val="20"/>
              </w:rPr>
              <w:t>na poziomie B1+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D61F8" w:rsidR="001D465A" w:rsidP="3C1756F4" w:rsidRDefault="001D465A" w14:paraId="02E85552" w14:textId="289A7E55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C1756F4" w:rsidR="001D465A">
              <w:rPr>
                <w:rFonts w:ascii="Times New Roman" w:hAnsi="Times New Roman" w:eastAsia="Times New Roman" w:cs="Times New Roman"/>
                <w:sz w:val="20"/>
                <w:szCs w:val="20"/>
              </w:rPr>
              <w:t>PPW_U15</w:t>
            </w:r>
          </w:p>
          <w:p w:rsidRPr="005D61F8" w:rsidR="001D465A" w:rsidP="00A679B5" w:rsidRDefault="001D465A" w14:paraId="7F4D8EC8" w14:textId="360FCAA8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C1756F4" w:rsidR="6A9190AE">
              <w:rPr>
                <w:rFonts w:ascii="Times New Roman" w:hAnsi="Times New Roman" w:eastAsia="Times New Roman" w:cs="Times New Roman"/>
                <w:sz w:val="20"/>
                <w:szCs w:val="20"/>
              </w:rPr>
              <w:t>PPW_U23</w:t>
            </w:r>
          </w:p>
        </w:tc>
      </w:tr>
      <w:tr w:rsidRPr="005D61F8" w:rsidR="001D465A" w:rsidTr="28E85953" w14:paraId="48E0C316" w14:textId="77777777">
        <w:trPr>
          <w:trHeight w:val="284"/>
        </w:trPr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D61F8" w:rsidR="001D465A" w:rsidP="00A679B5" w:rsidRDefault="001D465A" w14:paraId="0231E13A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  <w:r w:rsidRPr="005D61F8">
              <w:rPr>
                <w:rFonts w:ascii="Times New Roman" w:hAnsi="Times New Roman" w:cs="Times New Roman"/>
                <w:sz w:val="20"/>
                <w:szCs w:val="20"/>
              </w:rPr>
              <w:t xml:space="preserve"> B.2.U3</w:t>
            </w:r>
          </w:p>
        </w:tc>
        <w:tc>
          <w:tcPr>
            <w:tcW w:w="6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D61F8" w:rsidR="001D465A" w:rsidP="00A679B5" w:rsidRDefault="001D465A" w14:paraId="4E9A0CCA" w14:textId="3F8E258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Potrafi  zdobywać wiedzę  i rozwijać  swoje  zawodowe  umiejętności, korzystając z różnych </w:t>
            </w:r>
            <w:r w:rsidRPr="005D61F8" w:rsidR="005D61F8">
              <w:rPr>
                <w:rFonts w:ascii="Times New Roman" w:hAnsi="Times New Roman" w:cs="Times New Roman"/>
                <w:bCs/>
                <w:sz w:val="20"/>
                <w:szCs w:val="20"/>
              </w:rPr>
              <w:t>samodzielnie wyselekcjonowanych</w:t>
            </w:r>
            <w:r w:rsidRPr="005D61F8" w:rsidR="005D61F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5D61F8">
              <w:rPr>
                <w:rFonts w:ascii="Times New Roman" w:hAnsi="Times New Roman" w:cs="Times New Roman"/>
                <w:bCs/>
                <w:sz w:val="20"/>
                <w:szCs w:val="20"/>
              </w:rPr>
              <w:t>źródeł w języku obcym</w:t>
            </w:r>
            <w:r w:rsidRPr="005D61F8" w:rsidR="005D61F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D61F8" w:rsidR="001D465A" w:rsidP="00A679B5" w:rsidRDefault="001D465A" w14:paraId="06E98D5C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5D61F8">
              <w:rPr>
                <w:rFonts w:ascii="Times New Roman" w:hAnsi="Times New Roman" w:eastAsia="Times New Roman" w:cs="Times New Roman"/>
                <w:sz w:val="20"/>
                <w:szCs w:val="20"/>
              </w:rPr>
              <w:t>PPW_U15</w:t>
            </w:r>
          </w:p>
        </w:tc>
      </w:tr>
      <w:tr w:rsidRPr="005D61F8" w:rsidR="001D465A" w:rsidTr="28E85953" w14:paraId="7990F937" w14:textId="77777777">
        <w:trPr>
          <w:trHeight w:val="284"/>
        </w:trPr>
        <w:tc>
          <w:tcPr>
            <w:tcW w:w="10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D61F8" w:rsidR="001D465A" w:rsidP="00A679B5" w:rsidRDefault="001D465A" w14:paraId="71A8F376" w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5D61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Pr="005D61F8" w:rsidR="001D465A" w:rsidTr="28E85953" w14:paraId="35E480FC" w14:textId="77777777">
        <w:trPr>
          <w:trHeight w:val="284"/>
        </w:trPr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D61F8" w:rsidR="001D465A" w:rsidP="00A679B5" w:rsidRDefault="001D465A" w14:paraId="49B59CDB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  <w:r w:rsidRPr="005D61F8">
              <w:rPr>
                <w:rFonts w:ascii="Times New Roman" w:hAnsi="Times New Roman" w:cs="Times New Roman"/>
                <w:sz w:val="20"/>
                <w:szCs w:val="20"/>
              </w:rPr>
              <w:t xml:space="preserve"> B.2.K1 </w:t>
            </w:r>
          </w:p>
        </w:tc>
        <w:tc>
          <w:tcPr>
            <w:tcW w:w="6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D61F8" w:rsidR="001D465A" w:rsidP="00A679B5" w:rsidRDefault="001D465A" w14:paraId="574F4A5C" w14:textId="2D561E71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Jest gotów do autorefleksji nad posiadanymi kompetencjami, podejmowania kształcenia i pracy w celu rozwoju umiejętności językowych, analizuje i ocenia poziom posiadanej wiedzy i umiejętności językowych 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D61F8" w:rsidR="001D465A" w:rsidP="00A679B5" w:rsidRDefault="001D465A" w14:paraId="17E48C3B" w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eastAsia="Times New Roman" w:cs="Times New Roman"/>
                <w:sz w:val="20"/>
                <w:szCs w:val="20"/>
              </w:rPr>
              <w:t>PPW_ K02</w:t>
            </w:r>
          </w:p>
        </w:tc>
      </w:tr>
    </w:tbl>
    <w:p w:rsidRPr="005D61F8" w:rsidR="001D465A" w:rsidP="001D465A" w:rsidRDefault="001D465A" w14:paraId="1A351D50" w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Pr="005D61F8" w:rsidR="001D465A" w:rsidRDefault="001D465A" w14:paraId="334C418C" w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Pr="005D61F8" w:rsidR="001D465A" w:rsidP="001D465A" w:rsidRDefault="001D465A" w14:paraId="3178D656" w14:textId="164D322C">
      <w:pPr>
        <w:ind w:left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D61F8">
        <w:rPr>
          <w:rFonts w:ascii="Times New Roman" w:hAnsi="Times New Roman" w:cs="Times New Roman"/>
          <w:b/>
          <w:color w:val="auto"/>
          <w:sz w:val="20"/>
          <w:szCs w:val="20"/>
        </w:rPr>
        <w:t xml:space="preserve">Semestr </w:t>
      </w:r>
      <w:r w:rsidRPr="005D61F8" w:rsidR="005D61F8">
        <w:rPr>
          <w:rFonts w:ascii="Times New Roman" w:hAnsi="Times New Roman" w:cs="Times New Roman"/>
          <w:b/>
          <w:color w:val="auto"/>
          <w:sz w:val="20"/>
          <w:szCs w:val="20"/>
        </w:rPr>
        <w:t>7</w:t>
      </w:r>
    </w:p>
    <w:tbl>
      <w:tblPr>
        <w:tblW w:w="10065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90"/>
        <w:gridCol w:w="6562"/>
        <w:gridCol w:w="1913"/>
      </w:tblGrid>
      <w:tr w:rsidRPr="005D61F8" w:rsidR="001D465A" w:rsidTr="28E85953" w14:paraId="1A51A4EE" w14:textId="77777777">
        <w:trPr>
          <w:cantSplit/>
          <w:trHeight w:val="788"/>
        </w:trPr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textDirection w:val="btLr"/>
            <w:vAlign w:val="center"/>
          </w:tcPr>
          <w:p w:rsidRPr="005D61F8" w:rsidR="001D465A" w:rsidP="28E85953" w:rsidRDefault="001D465A" w14:paraId="03C36129" w14:textId="14599E9C">
            <w:pPr>
              <w:ind w:left="113" w:right="113"/>
              <w:jc w:val="center"/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28E85953" w:rsidR="001D465A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 xml:space="preserve">Efekt </w:t>
            </w:r>
            <w:r w:rsidRPr="28E85953" w:rsidR="3C2343F7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>/Efekt szczegółowy</w:t>
            </w:r>
          </w:p>
        </w:tc>
        <w:tc>
          <w:tcPr>
            <w:tcW w:w="6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D61F8" w:rsidR="001D465A" w:rsidP="00A679B5" w:rsidRDefault="001D465A" w14:paraId="7973130B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D61F8" w:rsidR="001D465A" w:rsidP="00A679B5" w:rsidRDefault="001D465A" w14:paraId="4EAE9331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Pr="005D61F8" w:rsidR="001D465A" w:rsidTr="28E85953" w14:paraId="790E4FB4" w14:textId="77777777">
        <w:trPr>
          <w:trHeight w:val="284"/>
        </w:trPr>
        <w:tc>
          <w:tcPr>
            <w:tcW w:w="10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D61F8" w:rsidR="001D465A" w:rsidP="00A679B5" w:rsidRDefault="001D465A" w14:paraId="4931080A" w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5D61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Pr="005D61F8" w:rsidR="001D465A" w:rsidTr="28E85953" w14:paraId="5CC71652" w14:textId="77777777">
        <w:trPr>
          <w:trHeight w:val="284"/>
        </w:trPr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D61F8" w:rsidR="001D465A" w:rsidP="00A679B5" w:rsidRDefault="001D465A" w14:paraId="3514B80F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  <w:p w:rsidRPr="005D61F8" w:rsidR="001D465A" w:rsidP="00A679B5" w:rsidRDefault="001D465A" w14:paraId="76E5E11A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sz w:val="20"/>
                <w:szCs w:val="20"/>
              </w:rPr>
              <w:t xml:space="preserve"> B.2.W1</w:t>
            </w:r>
          </w:p>
        </w:tc>
        <w:tc>
          <w:tcPr>
            <w:tcW w:w="6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D61F8" w:rsidR="001D465A" w:rsidP="00A679B5" w:rsidRDefault="001D465A" w14:paraId="6BF9917D" w14:textId="792452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sz w:val="20"/>
                <w:szCs w:val="20"/>
              </w:rPr>
              <w:t>Zna i rozumie podstawowe struktury gramatyczne i formy językowe na poziomie</w:t>
            </w:r>
            <w:r w:rsidRPr="005D61F8">
              <w:rPr>
                <w:rFonts w:ascii="Times New Roman" w:hAnsi="Times New Roman" w:cs="Times New Roman"/>
                <w:sz w:val="20"/>
                <w:szCs w:val="20"/>
              </w:rPr>
              <w:t xml:space="preserve"> niższego</w:t>
            </w:r>
            <w:r w:rsidRPr="005D61F8">
              <w:rPr>
                <w:rFonts w:ascii="Times New Roman" w:hAnsi="Times New Roman" w:cs="Times New Roman"/>
                <w:sz w:val="20"/>
                <w:szCs w:val="20"/>
              </w:rPr>
              <w:t xml:space="preserve"> B</w:t>
            </w:r>
            <w:r w:rsidRPr="005D61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D61F8">
              <w:rPr>
                <w:rFonts w:ascii="Times New Roman" w:hAnsi="Times New Roman" w:cs="Times New Roman"/>
                <w:sz w:val="20"/>
                <w:szCs w:val="20"/>
              </w:rPr>
              <w:t xml:space="preserve"> oraz ma wiedzę dotyczącą procesów komunikacji społecznej w zakresie rozumienia oraz tworzenia wypowiedzi ustnych i pisemnych na poziomie </w:t>
            </w:r>
            <w:r w:rsidRPr="005D61F8">
              <w:rPr>
                <w:rFonts w:ascii="Times New Roman" w:hAnsi="Times New Roman" w:cs="Times New Roman"/>
                <w:sz w:val="20"/>
                <w:szCs w:val="20"/>
              </w:rPr>
              <w:t xml:space="preserve">niższego </w:t>
            </w:r>
            <w:r w:rsidRPr="005D61F8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5D61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D61F8">
              <w:rPr>
                <w:rFonts w:ascii="Times New Roman" w:hAnsi="Times New Roman" w:cs="Times New Roman"/>
                <w:sz w:val="20"/>
                <w:szCs w:val="20"/>
              </w:rPr>
              <w:t xml:space="preserve"> w języku angielskim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D61F8" w:rsidR="001D465A" w:rsidP="00A679B5" w:rsidRDefault="001D465A" w14:paraId="604F4997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PPW_W17</w:t>
            </w:r>
          </w:p>
        </w:tc>
      </w:tr>
      <w:tr w:rsidRPr="005D61F8" w:rsidR="001D465A" w:rsidTr="28E85953" w14:paraId="4AFC528A" w14:textId="77777777">
        <w:trPr>
          <w:trHeight w:val="284"/>
        </w:trPr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D61F8" w:rsidR="001D465A" w:rsidP="00A679B5" w:rsidRDefault="001D465A" w14:paraId="5CB03A4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sz w:val="20"/>
                <w:szCs w:val="20"/>
              </w:rPr>
              <w:t>W02</w:t>
            </w:r>
          </w:p>
          <w:p w:rsidRPr="005D61F8" w:rsidR="001D465A" w:rsidP="00A679B5" w:rsidRDefault="001D465A" w14:paraId="6FB8A49C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sz w:val="20"/>
                <w:szCs w:val="20"/>
              </w:rPr>
              <w:t>B.2.W2</w:t>
            </w:r>
          </w:p>
        </w:tc>
        <w:tc>
          <w:tcPr>
            <w:tcW w:w="6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D61F8" w:rsidR="001D465A" w:rsidP="00A679B5" w:rsidRDefault="001D465A" w14:paraId="198FE751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sz w:val="20"/>
                <w:szCs w:val="20"/>
              </w:rPr>
              <w:t>Zna i rozumie kulturę państw z danego obszaru językowego oraz wybraną literaturę, rymowanki i piosenki oraz zabawy dla dzieci w języku obcym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D61F8" w:rsidR="001D465A" w:rsidP="00A679B5" w:rsidRDefault="001D465A" w14:paraId="40A9BE75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PPW_W17</w:t>
            </w:r>
          </w:p>
        </w:tc>
      </w:tr>
      <w:tr w:rsidRPr="005D61F8" w:rsidR="001D465A" w:rsidTr="28E85953" w14:paraId="46A913C9" w14:textId="77777777">
        <w:trPr>
          <w:trHeight w:val="284"/>
        </w:trPr>
        <w:tc>
          <w:tcPr>
            <w:tcW w:w="10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D61F8" w:rsidR="001D465A" w:rsidP="00A679B5" w:rsidRDefault="001D465A" w14:paraId="4CF74F46" w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5D61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Pr="005D61F8" w:rsidR="001D465A" w:rsidTr="28E85953" w14:paraId="00624BE6" w14:textId="77777777">
        <w:trPr>
          <w:trHeight w:val="284"/>
        </w:trPr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D61F8" w:rsidR="001D465A" w:rsidP="00A679B5" w:rsidRDefault="001D465A" w14:paraId="5F68DA50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  <w:r w:rsidRPr="005D61F8">
              <w:rPr>
                <w:rFonts w:ascii="Times New Roman" w:hAnsi="Times New Roman" w:cs="Times New Roman"/>
                <w:sz w:val="20"/>
                <w:szCs w:val="20"/>
              </w:rPr>
              <w:t xml:space="preserve"> B.2.U1</w:t>
            </w:r>
          </w:p>
        </w:tc>
        <w:tc>
          <w:tcPr>
            <w:tcW w:w="6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D61F8" w:rsidR="001D465A" w:rsidP="00A679B5" w:rsidRDefault="001D465A" w14:paraId="548C162A" w14:textId="18EC20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Potrafi wykorzystywać pogłębione  kompetencje leksykalne,  gramatyczne, fonetyczne i socjokulturowe </w:t>
            </w:r>
            <w:r w:rsidRPr="005D61F8">
              <w:rPr>
                <w:rFonts w:ascii="Times New Roman" w:hAnsi="Times New Roman" w:cs="Times New Roman"/>
                <w:sz w:val="20"/>
                <w:szCs w:val="20"/>
              </w:rPr>
              <w:t xml:space="preserve">na poziomie </w:t>
            </w:r>
            <w:r w:rsidRPr="005D61F8">
              <w:rPr>
                <w:rFonts w:ascii="Times New Roman" w:hAnsi="Times New Roman" w:cs="Times New Roman"/>
                <w:sz w:val="20"/>
                <w:szCs w:val="20"/>
              </w:rPr>
              <w:t xml:space="preserve">niższego </w:t>
            </w:r>
            <w:r w:rsidRPr="005D61F8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5D61F8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Pr="005D61F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 komunikowaniu się w języku obcym, poprawnie i komunikatywne posługuje się aparatem mowy 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D61F8" w:rsidR="001D465A" w:rsidP="3C1756F4" w:rsidRDefault="001D465A" w14:paraId="62111DAF" w14:textId="1068CE36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C1756F4" w:rsidR="001D465A">
              <w:rPr>
                <w:rFonts w:ascii="Times New Roman" w:hAnsi="Times New Roman" w:eastAsia="Times New Roman" w:cs="Times New Roman"/>
                <w:sz w:val="20"/>
                <w:szCs w:val="20"/>
              </w:rPr>
              <w:t>PPW_U15</w:t>
            </w:r>
          </w:p>
          <w:p w:rsidRPr="005D61F8" w:rsidR="001D465A" w:rsidP="3C1756F4" w:rsidRDefault="001D465A" w14:paraId="3BD8F1D8" w14:textId="576B928C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C1756F4" w:rsidR="76515BD1">
              <w:rPr>
                <w:rFonts w:ascii="Times New Roman" w:hAnsi="Times New Roman" w:eastAsia="Times New Roman" w:cs="Times New Roman"/>
                <w:sz w:val="20"/>
                <w:szCs w:val="20"/>
              </w:rPr>
              <w:t>PPW_U23</w:t>
            </w:r>
          </w:p>
          <w:p w:rsidRPr="005D61F8" w:rsidR="001D465A" w:rsidP="00A679B5" w:rsidRDefault="001D465A" w14:paraId="1D3B20B4" w14:textId="532AA066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5D61F8" w:rsidR="001D465A" w:rsidTr="28E85953" w14:paraId="043F5951" w14:textId="77777777">
        <w:trPr>
          <w:trHeight w:val="284"/>
        </w:trPr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D61F8" w:rsidR="001D465A" w:rsidP="00A679B5" w:rsidRDefault="001D465A" w14:paraId="56065400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  <w:r w:rsidRPr="005D61F8">
              <w:rPr>
                <w:rFonts w:ascii="Times New Roman" w:hAnsi="Times New Roman" w:cs="Times New Roman"/>
                <w:sz w:val="20"/>
                <w:szCs w:val="20"/>
              </w:rPr>
              <w:t xml:space="preserve"> B.2.U2</w:t>
            </w:r>
          </w:p>
        </w:tc>
        <w:tc>
          <w:tcPr>
            <w:tcW w:w="6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D61F8" w:rsidR="001D465A" w:rsidP="00A679B5" w:rsidRDefault="001D465A" w14:paraId="4BD16C9A" w14:textId="3A2204E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bCs/>
                <w:sz w:val="20"/>
                <w:szCs w:val="20"/>
              </w:rPr>
              <w:t>Potrafi posługiwać się sprawnościami w zakresie rozumienia ze słuchu, mówienia, czytania i pisania</w:t>
            </w:r>
            <w:r w:rsidRPr="005D61F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5D61F8">
              <w:rPr>
                <w:rFonts w:ascii="Times New Roman" w:hAnsi="Times New Roman" w:cs="Times New Roman"/>
                <w:sz w:val="20"/>
                <w:szCs w:val="20"/>
              </w:rPr>
              <w:t>na poziomie niższego B2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D61F8" w:rsidR="001D465A" w:rsidP="3C1756F4" w:rsidRDefault="001D465A" w14:paraId="5FB97843" w14:textId="0C7608C3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C1756F4" w:rsidR="001D465A">
              <w:rPr>
                <w:rFonts w:ascii="Times New Roman" w:hAnsi="Times New Roman" w:eastAsia="Times New Roman" w:cs="Times New Roman"/>
                <w:sz w:val="20"/>
                <w:szCs w:val="20"/>
              </w:rPr>
              <w:t>PPW_U15</w:t>
            </w:r>
          </w:p>
          <w:p w:rsidRPr="005D61F8" w:rsidR="001D465A" w:rsidP="00A679B5" w:rsidRDefault="001D465A" w14:paraId="3C4027B0" w14:textId="6874B1CB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C1756F4" w:rsidR="7E3C84F1">
              <w:rPr>
                <w:rFonts w:ascii="Times New Roman" w:hAnsi="Times New Roman" w:eastAsia="Times New Roman" w:cs="Times New Roman"/>
                <w:sz w:val="20"/>
                <w:szCs w:val="20"/>
              </w:rPr>
              <w:t>PPW_U23</w:t>
            </w:r>
          </w:p>
        </w:tc>
      </w:tr>
      <w:tr w:rsidRPr="005D61F8" w:rsidR="001D465A" w:rsidTr="28E85953" w14:paraId="47E0EEB5" w14:textId="77777777">
        <w:trPr>
          <w:trHeight w:val="284"/>
        </w:trPr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D61F8" w:rsidR="001D465A" w:rsidP="00A679B5" w:rsidRDefault="001D465A" w14:paraId="0D522BC1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  <w:r w:rsidRPr="005D61F8">
              <w:rPr>
                <w:rFonts w:ascii="Times New Roman" w:hAnsi="Times New Roman" w:cs="Times New Roman"/>
                <w:sz w:val="20"/>
                <w:szCs w:val="20"/>
              </w:rPr>
              <w:t xml:space="preserve"> B.2.U3</w:t>
            </w:r>
          </w:p>
        </w:tc>
        <w:tc>
          <w:tcPr>
            <w:tcW w:w="6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D61F8" w:rsidR="001D465A" w:rsidP="00A679B5" w:rsidRDefault="001D465A" w14:paraId="24654EDA" w14:textId="7777777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bCs/>
                <w:sz w:val="20"/>
                <w:szCs w:val="20"/>
              </w:rPr>
              <w:t>Potrafi samodzielnie  zdobywać wiedzę  i rozwijać  swoje  zawodowe  umiejętności, korzystając z różnych źródeł w języku obcym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D61F8" w:rsidR="001D465A" w:rsidP="00A679B5" w:rsidRDefault="001D465A" w14:paraId="5D8EBC76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5D61F8">
              <w:rPr>
                <w:rFonts w:ascii="Times New Roman" w:hAnsi="Times New Roman" w:eastAsia="Times New Roman" w:cs="Times New Roman"/>
                <w:sz w:val="20"/>
                <w:szCs w:val="20"/>
              </w:rPr>
              <w:t>PPW_U15</w:t>
            </w:r>
          </w:p>
        </w:tc>
      </w:tr>
      <w:tr w:rsidRPr="005D61F8" w:rsidR="001D465A" w:rsidTr="28E85953" w14:paraId="77E1B80B" w14:textId="77777777">
        <w:trPr>
          <w:trHeight w:val="284"/>
        </w:trPr>
        <w:tc>
          <w:tcPr>
            <w:tcW w:w="10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D61F8" w:rsidR="001D465A" w:rsidP="00A679B5" w:rsidRDefault="001D465A" w14:paraId="1B32688D" w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5D61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Pr="005D61F8" w:rsidR="001D465A" w:rsidTr="28E85953" w14:paraId="5F0ABD68" w14:textId="77777777">
        <w:trPr>
          <w:trHeight w:val="284"/>
        </w:trPr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D61F8" w:rsidR="001D465A" w:rsidP="00A679B5" w:rsidRDefault="001D465A" w14:paraId="295E817F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  <w:r w:rsidRPr="005D61F8">
              <w:rPr>
                <w:rFonts w:ascii="Times New Roman" w:hAnsi="Times New Roman" w:cs="Times New Roman"/>
                <w:sz w:val="20"/>
                <w:szCs w:val="20"/>
              </w:rPr>
              <w:t xml:space="preserve"> B.2.K1 </w:t>
            </w:r>
          </w:p>
        </w:tc>
        <w:tc>
          <w:tcPr>
            <w:tcW w:w="6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D61F8" w:rsidR="001D465A" w:rsidP="00A679B5" w:rsidRDefault="001D465A" w14:paraId="299AB696" w14:textId="0D58B8EA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Jest gotów do </w:t>
            </w:r>
            <w:r w:rsidRPr="005D61F8" w:rsidR="005D61F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wspomaganej </w:t>
            </w:r>
            <w:r w:rsidRPr="005D61F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autorefleksji nad posiadanymi kompetencjami, podejmowania kształcenia i pracy w celu rozwoju umiejętności językowych, analizuje i ocenia poziom posiadanej wiedzy i umiejętności językowych i ustala obszary z zakresu użycia języka angielskiego wymagające modyfikacji w celu poprawy jakości swojej pracy 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D61F8" w:rsidR="001D465A" w:rsidP="00A679B5" w:rsidRDefault="001D465A" w14:paraId="2F5B5CFA" w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eastAsia="Times New Roman" w:cs="Times New Roman"/>
                <w:sz w:val="20"/>
                <w:szCs w:val="20"/>
              </w:rPr>
              <w:t>PPW_ K02</w:t>
            </w:r>
          </w:p>
        </w:tc>
      </w:tr>
    </w:tbl>
    <w:p w:rsidRPr="005D61F8" w:rsidR="001D465A" w:rsidP="001D465A" w:rsidRDefault="001D465A" w14:paraId="3A112FC6" w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Pr="005D61F8" w:rsidR="001D465A" w:rsidRDefault="001D465A" w14:paraId="0DD14CB8" w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Pr="005D61F8" w:rsidR="001D465A" w:rsidP="001D465A" w:rsidRDefault="001D465A" w14:paraId="0DE8BD5D" w14:textId="1F69A347">
      <w:pPr>
        <w:ind w:left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D61F8">
        <w:rPr>
          <w:rFonts w:ascii="Times New Roman" w:hAnsi="Times New Roman" w:cs="Times New Roman"/>
          <w:b/>
          <w:color w:val="auto"/>
          <w:sz w:val="20"/>
          <w:szCs w:val="20"/>
        </w:rPr>
        <w:t xml:space="preserve">Semestr </w:t>
      </w:r>
      <w:r w:rsidRPr="005D61F8" w:rsidR="005D61F8">
        <w:rPr>
          <w:rFonts w:ascii="Times New Roman" w:hAnsi="Times New Roman" w:cs="Times New Roman"/>
          <w:b/>
          <w:color w:val="auto"/>
          <w:sz w:val="20"/>
          <w:szCs w:val="20"/>
        </w:rPr>
        <w:t>8</w:t>
      </w:r>
    </w:p>
    <w:tbl>
      <w:tblPr>
        <w:tblW w:w="10065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6592"/>
        <w:gridCol w:w="1913"/>
      </w:tblGrid>
      <w:tr w:rsidRPr="005D61F8" w:rsidR="001D465A" w:rsidTr="28E85953" w14:paraId="445BFCB0" w14:textId="77777777">
        <w:trPr>
          <w:cantSplit/>
          <w:trHeight w:val="788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textDirection w:val="btLr"/>
            <w:vAlign w:val="center"/>
          </w:tcPr>
          <w:p w:rsidRPr="005D61F8" w:rsidR="001D465A" w:rsidP="28E85953" w:rsidRDefault="001D465A" w14:paraId="34B55687" w14:textId="25682ECD">
            <w:pPr>
              <w:ind w:left="113" w:right="113"/>
              <w:jc w:val="center"/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28E85953" w:rsidR="001D465A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 xml:space="preserve">Efekt </w:t>
            </w:r>
            <w:r w:rsidRPr="28E85953" w:rsidR="2C4E7597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>/Efekt szczegółowy</w:t>
            </w:r>
          </w:p>
        </w:tc>
        <w:tc>
          <w:tcPr>
            <w:tcW w:w="6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D61F8" w:rsidR="001D465A" w:rsidP="00A679B5" w:rsidRDefault="001D465A" w14:paraId="2BC5464C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D61F8" w:rsidR="001D465A" w:rsidP="00A679B5" w:rsidRDefault="001D465A" w14:paraId="4A268F80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Pr="005D61F8" w:rsidR="001D465A" w:rsidTr="28E85953" w14:paraId="64789136" w14:textId="77777777">
        <w:trPr>
          <w:trHeight w:val="284"/>
        </w:trPr>
        <w:tc>
          <w:tcPr>
            <w:tcW w:w="10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D61F8" w:rsidR="001D465A" w:rsidP="00A679B5" w:rsidRDefault="001D465A" w14:paraId="17F9C7F4" w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5D61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Pr="005D61F8" w:rsidR="001D465A" w:rsidTr="28E85953" w14:paraId="3BCDB454" w14:textId="77777777">
        <w:trPr>
          <w:trHeight w:val="284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D61F8" w:rsidR="001D465A" w:rsidP="00A679B5" w:rsidRDefault="001D465A" w14:paraId="0067BFF4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  <w:p w:rsidRPr="005D61F8" w:rsidR="001D465A" w:rsidP="00A679B5" w:rsidRDefault="001D465A" w14:paraId="273BA65E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sz w:val="20"/>
                <w:szCs w:val="20"/>
              </w:rPr>
              <w:t xml:space="preserve"> B.2.W1</w:t>
            </w:r>
          </w:p>
        </w:tc>
        <w:tc>
          <w:tcPr>
            <w:tcW w:w="6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D61F8" w:rsidR="001D465A" w:rsidP="00A679B5" w:rsidRDefault="001D465A" w14:paraId="366A3CDE" w14:textId="4F4680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sz w:val="20"/>
                <w:szCs w:val="20"/>
              </w:rPr>
              <w:t>Zna i rozumie podstawowe struktury gramatyczne i formy językowe na poziomie B2 oraz ma wiedzę dotyczącą procesów komunikacji społecznej w zakresie rozumienia oraz tworzenia wypowiedzi ustnych i pisemnych na poziomie B2 w języku angielskim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D61F8" w:rsidR="001D465A" w:rsidP="00A679B5" w:rsidRDefault="001D465A" w14:paraId="24ADD4E9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PPW_W17</w:t>
            </w:r>
          </w:p>
        </w:tc>
      </w:tr>
      <w:tr w:rsidRPr="005D61F8" w:rsidR="001D465A" w:rsidTr="28E85953" w14:paraId="06ED51F9" w14:textId="77777777">
        <w:trPr>
          <w:trHeight w:val="284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D61F8" w:rsidR="001D465A" w:rsidP="00A679B5" w:rsidRDefault="001D465A" w14:paraId="5D8BD18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sz w:val="20"/>
                <w:szCs w:val="20"/>
              </w:rPr>
              <w:t>W02</w:t>
            </w:r>
          </w:p>
          <w:p w:rsidRPr="005D61F8" w:rsidR="001D465A" w:rsidP="00A679B5" w:rsidRDefault="001D465A" w14:paraId="57F13DA5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sz w:val="20"/>
                <w:szCs w:val="20"/>
              </w:rPr>
              <w:t>B.2.W2</w:t>
            </w:r>
          </w:p>
        </w:tc>
        <w:tc>
          <w:tcPr>
            <w:tcW w:w="6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D61F8" w:rsidR="001D465A" w:rsidP="00A679B5" w:rsidRDefault="001D465A" w14:paraId="5CD6BF7A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sz w:val="20"/>
                <w:szCs w:val="20"/>
              </w:rPr>
              <w:t>Zna i rozumie kulturę państw z danego obszaru językowego oraz wybraną literaturę, rymowanki i piosenki oraz zabawy dla dzieci w języku obcym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D61F8" w:rsidR="001D465A" w:rsidP="00A679B5" w:rsidRDefault="001D465A" w14:paraId="357C91AC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PPW_W17</w:t>
            </w:r>
          </w:p>
        </w:tc>
      </w:tr>
      <w:tr w:rsidRPr="005D61F8" w:rsidR="001D465A" w:rsidTr="28E85953" w14:paraId="7D372F42" w14:textId="77777777">
        <w:trPr>
          <w:trHeight w:val="284"/>
        </w:trPr>
        <w:tc>
          <w:tcPr>
            <w:tcW w:w="10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D61F8" w:rsidR="001D465A" w:rsidP="00A679B5" w:rsidRDefault="001D465A" w14:paraId="596E72CE" w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5D61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Pr="005D61F8" w:rsidR="001D465A" w:rsidTr="28E85953" w14:paraId="46F88EED" w14:textId="77777777">
        <w:trPr>
          <w:trHeight w:val="284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D61F8" w:rsidR="001D465A" w:rsidP="00A679B5" w:rsidRDefault="001D465A" w14:paraId="491D02CB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  <w:r w:rsidRPr="005D61F8">
              <w:rPr>
                <w:rFonts w:ascii="Times New Roman" w:hAnsi="Times New Roman" w:cs="Times New Roman"/>
                <w:sz w:val="20"/>
                <w:szCs w:val="20"/>
              </w:rPr>
              <w:t xml:space="preserve"> B.2.U1</w:t>
            </w:r>
          </w:p>
        </w:tc>
        <w:tc>
          <w:tcPr>
            <w:tcW w:w="6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D61F8" w:rsidR="001D465A" w:rsidP="00A679B5" w:rsidRDefault="001D465A" w14:paraId="7900FD56" w14:textId="72A85F0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bCs/>
                <w:sz w:val="20"/>
                <w:szCs w:val="20"/>
              </w:rPr>
              <w:t>Potrafi wykorzystywać pogłębione  kompetencje leksykalne,  gramatyczne, fonetyczne i socjokulturowe w komunikowaniu się w języku obcym</w:t>
            </w:r>
            <w:r w:rsidRPr="005D61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61F8">
              <w:rPr>
                <w:rFonts w:ascii="Times New Roman" w:hAnsi="Times New Roman" w:cs="Times New Roman"/>
                <w:sz w:val="20"/>
                <w:szCs w:val="20"/>
              </w:rPr>
              <w:t>na poziomie B2</w:t>
            </w:r>
            <w:r w:rsidRPr="005D61F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poprawnie i komunikatywne posługuje się aparatem mowy 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D61F8" w:rsidR="001D465A" w:rsidP="3C1756F4" w:rsidRDefault="001D465A" w14:paraId="1BEBCF43" w14:textId="473457AF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C1756F4" w:rsidR="001D465A">
              <w:rPr>
                <w:rFonts w:ascii="Times New Roman" w:hAnsi="Times New Roman" w:eastAsia="Times New Roman" w:cs="Times New Roman"/>
                <w:sz w:val="20"/>
                <w:szCs w:val="20"/>
              </w:rPr>
              <w:t>PPW_U15</w:t>
            </w:r>
          </w:p>
          <w:p w:rsidRPr="005D61F8" w:rsidR="001D465A" w:rsidP="3C1756F4" w:rsidRDefault="001D465A" w14:paraId="27C7D22A" w14:textId="576B928C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C1756F4" w:rsidR="4AEFAC86">
              <w:rPr>
                <w:rFonts w:ascii="Times New Roman" w:hAnsi="Times New Roman" w:eastAsia="Times New Roman" w:cs="Times New Roman"/>
                <w:sz w:val="20"/>
                <w:szCs w:val="20"/>
              </w:rPr>
              <w:t>PPW_U23</w:t>
            </w:r>
          </w:p>
          <w:p w:rsidRPr="005D61F8" w:rsidR="001D465A" w:rsidP="00A679B5" w:rsidRDefault="001D465A" w14:paraId="3603B30B" w14:textId="06F151B5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5D61F8" w:rsidR="001D465A" w:rsidTr="28E85953" w14:paraId="31155943" w14:textId="77777777">
        <w:trPr>
          <w:trHeight w:val="284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D61F8" w:rsidR="001D465A" w:rsidP="00A679B5" w:rsidRDefault="001D465A" w14:paraId="48900372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  <w:r w:rsidRPr="005D61F8">
              <w:rPr>
                <w:rFonts w:ascii="Times New Roman" w:hAnsi="Times New Roman" w:cs="Times New Roman"/>
                <w:sz w:val="20"/>
                <w:szCs w:val="20"/>
              </w:rPr>
              <w:t xml:space="preserve"> B.2.U2</w:t>
            </w:r>
          </w:p>
        </w:tc>
        <w:tc>
          <w:tcPr>
            <w:tcW w:w="6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D61F8" w:rsidR="001D465A" w:rsidP="00A679B5" w:rsidRDefault="001D465A" w14:paraId="57E11516" w14:textId="40F018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bCs/>
                <w:sz w:val="20"/>
                <w:szCs w:val="20"/>
              </w:rPr>
              <w:t>Potrafi posługiwać się sprawnościami w zakresie rozumienia ze słuchu, mówienia, czytania i pisania</w:t>
            </w:r>
            <w:r w:rsidRPr="005D61F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5D61F8">
              <w:rPr>
                <w:rFonts w:ascii="Times New Roman" w:hAnsi="Times New Roman" w:cs="Times New Roman"/>
                <w:sz w:val="20"/>
                <w:szCs w:val="20"/>
              </w:rPr>
              <w:t>na poziomie B2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D61F8" w:rsidR="001D465A" w:rsidP="3C1756F4" w:rsidRDefault="001D465A" w14:paraId="1CB9A223" w14:textId="3C0E333A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C1756F4" w:rsidR="001D465A">
              <w:rPr>
                <w:rFonts w:ascii="Times New Roman" w:hAnsi="Times New Roman" w:eastAsia="Times New Roman" w:cs="Times New Roman"/>
                <w:sz w:val="20"/>
                <w:szCs w:val="20"/>
              </w:rPr>
              <w:t>PPW_U15</w:t>
            </w:r>
          </w:p>
          <w:p w:rsidRPr="005D61F8" w:rsidR="001D465A" w:rsidP="00A679B5" w:rsidRDefault="001D465A" w14:paraId="70F2E3AD" w14:textId="0994508F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3C1756F4" w:rsidR="5885F399">
              <w:rPr>
                <w:rFonts w:ascii="Times New Roman" w:hAnsi="Times New Roman" w:eastAsia="Times New Roman" w:cs="Times New Roman"/>
                <w:sz w:val="20"/>
                <w:szCs w:val="20"/>
              </w:rPr>
              <w:t>PPW_U23</w:t>
            </w:r>
          </w:p>
        </w:tc>
      </w:tr>
      <w:tr w:rsidRPr="005D61F8" w:rsidR="001D465A" w:rsidTr="28E85953" w14:paraId="56FF6361" w14:textId="77777777">
        <w:trPr>
          <w:trHeight w:val="284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D61F8" w:rsidR="001D465A" w:rsidP="00A679B5" w:rsidRDefault="001D465A" w14:paraId="1B0E2B18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  <w:r w:rsidRPr="005D61F8">
              <w:rPr>
                <w:rFonts w:ascii="Times New Roman" w:hAnsi="Times New Roman" w:cs="Times New Roman"/>
                <w:sz w:val="20"/>
                <w:szCs w:val="20"/>
              </w:rPr>
              <w:t xml:space="preserve"> B.2.U3</w:t>
            </w:r>
          </w:p>
        </w:tc>
        <w:tc>
          <w:tcPr>
            <w:tcW w:w="6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D61F8" w:rsidR="001D465A" w:rsidP="00A679B5" w:rsidRDefault="001D465A" w14:paraId="099803B3" w14:textId="5AF2A68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Potrafi </w:t>
            </w:r>
            <w:r w:rsidRPr="005D61F8" w:rsidR="005D61F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 pełni </w:t>
            </w:r>
            <w:r w:rsidRPr="005D61F8">
              <w:rPr>
                <w:rFonts w:ascii="Times New Roman" w:hAnsi="Times New Roman" w:cs="Times New Roman"/>
                <w:bCs/>
                <w:sz w:val="20"/>
                <w:szCs w:val="20"/>
              </w:rPr>
              <w:t>samodzielnie  zdobywać wiedzę  i rozwijać  swoje  zawodowe  umiejętności, korzystając z różnych źródeł w języku obcym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D61F8" w:rsidR="001D465A" w:rsidP="00A679B5" w:rsidRDefault="001D465A" w14:paraId="27D2A48C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5D61F8">
              <w:rPr>
                <w:rFonts w:ascii="Times New Roman" w:hAnsi="Times New Roman" w:eastAsia="Times New Roman" w:cs="Times New Roman"/>
                <w:sz w:val="20"/>
                <w:szCs w:val="20"/>
              </w:rPr>
              <w:t>PPW_U15</w:t>
            </w:r>
          </w:p>
        </w:tc>
      </w:tr>
      <w:tr w:rsidRPr="005D61F8" w:rsidR="001D465A" w:rsidTr="28E85953" w14:paraId="3BAF8A2E" w14:textId="77777777">
        <w:trPr>
          <w:trHeight w:val="284"/>
        </w:trPr>
        <w:tc>
          <w:tcPr>
            <w:tcW w:w="10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D61F8" w:rsidR="001D465A" w:rsidP="00A679B5" w:rsidRDefault="001D465A" w14:paraId="1E9455E2" w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5D61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Pr="005D61F8" w:rsidR="001D465A" w:rsidTr="28E85953" w14:paraId="161366C3" w14:textId="77777777">
        <w:trPr>
          <w:trHeight w:val="284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D61F8" w:rsidR="001D465A" w:rsidP="00A679B5" w:rsidRDefault="001D465A" w14:paraId="5854E0B3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  <w:r w:rsidRPr="005D61F8">
              <w:rPr>
                <w:rFonts w:ascii="Times New Roman" w:hAnsi="Times New Roman" w:cs="Times New Roman"/>
                <w:sz w:val="20"/>
                <w:szCs w:val="20"/>
              </w:rPr>
              <w:t xml:space="preserve"> B.2.K1 </w:t>
            </w:r>
          </w:p>
        </w:tc>
        <w:tc>
          <w:tcPr>
            <w:tcW w:w="6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D61F8" w:rsidR="001D465A" w:rsidP="00A679B5" w:rsidRDefault="001D465A" w14:paraId="4B3D12A3" w14:textId="75956FFC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Jest gotów do </w:t>
            </w:r>
            <w:r w:rsidRPr="005D61F8" w:rsidR="005D61F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samodzielnej </w:t>
            </w:r>
            <w:r w:rsidRPr="005D61F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autorefleksji nad posiadanymi kompetencjami, podejmowania kształcenia i pracy w celu rozwoju umiejętności językowych, analizuje i ocenia poziom posiadanej wiedzy i umiejętności językowych i ustala obszary z zakresu użycia języka angielskiego wymagające modyfikacji w celu poprawy jakości swojej pracy 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D61F8" w:rsidR="001D465A" w:rsidP="00A679B5" w:rsidRDefault="001D465A" w14:paraId="0100C85E" w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eastAsia="Times New Roman" w:cs="Times New Roman"/>
                <w:sz w:val="20"/>
                <w:szCs w:val="20"/>
              </w:rPr>
              <w:t>PPW_ K02</w:t>
            </w:r>
          </w:p>
        </w:tc>
      </w:tr>
    </w:tbl>
    <w:p w:rsidRPr="005D61F8" w:rsidR="001D465A" w:rsidP="001D465A" w:rsidRDefault="001D465A" w14:paraId="015A0B8E" w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Pr="005D61F8" w:rsidR="001D465A" w:rsidRDefault="001D465A" w14:paraId="210D14EE" w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Pr="005D61F8" w:rsidR="001D465A" w:rsidRDefault="001D465A" w14:paraId="0EFF039B" w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Pr="005D61F8" w:rsidR="001D465A" w:rsidRDefault="001D465A" w14:paraId="16717233" w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Pr="005D61F8" w:rsidR="005A020B" w:rsidTr="005A020B" w14:paraId="399ADCA7" w14:textId="77777777">
        <w:trPr>
          <w:trHeight w:val="284"/>
        </w:trPr>
        <w:tc>
          <w:tcPr>
            <w:tcW w:w="9781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A020B" w:rsidP="008C64CD" w:rsidRDefault="005A020B" w14:paraId="599FC3EA" w14:textId="77777777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Sposoby weryfikacji osiągnięcia przedmiotowych efektów uczenia się</w:t>
            </w:r>
          </w:p>
          <w:p w:rsidRPr="005D61F8" w:rsidR="00686DE0" w:rsidP="00686DE0" w:rsidRDefault="00686DE0" w14:paraId="29D05D5F" w14:textId="5002C305">
            <w:pPr>
              <w:tabs>
                <w:tab w:val="left" w:pos="426"/>
              </w:tabs>
              <w:ind w:left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SEMESTR 5</w:t>
            </w:r>
          </w:p>
        </w:tc>
      </w:tr>
      <w:tr w:rsidRPr="005D61F8" w:rsidR="005A020B" w:rsidTr="008C64CD" w14:paraId="114393E5" w14:textId="77777777">
        <w:trPr>
          <w:trHeight w:val="284"/>
        </w:trPr>
        <w:tc>
          <w:tcPr>
            <w:tcW w:w="183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5D61F8" w:rsidR="005A020B" w:rsidP="008C64CD" w:rsidRDefault="005A020B" w14:paraId="050FD607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Pr="005D61F8" w:rsidR="005A020B" w:rsidP="008C64CD" w:rsidRDefault="005A020B" w14:paraId="4B927879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D61F8" w:rsidR="005A020B" w:rsidP="008C64CD" w:rsidRDefault="005A020B" w14:paraId="4D24A10F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Pr="005D61F8" w:rsidR="00E11727" w:rsidTr="008C64CD" w14:paraId="6F2D77BD" w14:textId="77777777">
        <w:trPr>
          <w:trHeight w:val="284"/>
        </w:trPr>
        <w:tc>
          <w:tcPr>
            <w:tcW w:w="1830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5D61F8" w:rsidR="00E11727" w:rsidP="008C64CD" w:rsidRDefault="00E11727" w14:paraId="688D6AB1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E11727" w:rsidP="008C64CD" w:rsidRDefault="00E11727" w14:paraId="1442F27A" w14:textId="43766BD1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5D61F8" w:rsidR="00E11727" w:rsidP="008C64CD" w:rsidRDefault="00E11727" w14:paraId="675CF48E" w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</w:t>
            </w: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E11727" w:rsidP="007C69E3" w:rsidRDefault="00E11727" w14:paraId="741EDB4D" w14:textId="3A659A5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5D61F8" w:rsidR="00E11727" w:rsidP="008C64CD" w:rsidRDefault="00E11727" w14:paraId="5ED01281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E11727" w:rsidP="008C64CD" w:rsidRDefault="00E11727" w14:paraId="6F62D0AD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5D61F8" w:rsidR="00E11727" w:rsidP="008C64CD" w:rsidRDefault="00E11727" w14:paraId="3CEC79AE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E11727" w:rsidP="008C64CD" w:rsidRDefault="00E11727" w14:paraId="5704D35D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</w:p>
        </w:tc>
      </w:tr>
      <w:tr w:rsidRPr="005D61F8" w:rsidR="00E11727" w:rsidTr="008C64CD" w14:paraId="0146814C" w14:textId="77777777">
        <w:trPr>
          <w:trHeight w:val="284"/>
        </w:trPr>
        <w:tc>
          <w:tcPr>
            <w:tcW w:w="1830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5D61F8" w:rsidR="00E11727" w:rsidP="008C64CD" w:rsidRDefault="00E11727" w14:paraId="3E578F83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E11727" w:rsidP="008C64CD" w:rsidRDefault="00E11727" w14:paraId="40296630" w14:textId="311308A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5D61F8" w:rsidR="00E11727" w:rsidP="008C64CD" w:rsidRDefault="00E11727" w14:paraId="0F4211D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E11727" w:rsidP="007C69E3" w:rsidRDefault="00E11727" w14:paraId="74B3F744" w14:textId="66DE8F9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5D61F8" w:rsidR="00E11727" w:rsidP="008C64CD" w:rsidRDefault="00E11727" w14:paraId="3721DD72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E11727" w:rsidP="008C64CD" w:rsidRDefault="00E11727" w14:paraId="29392E11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5D61F8" w:rsidR="00E11727" w:rsidP="008C64CD" w:rsidRDefault="00E11727" w14:paraId="11A8F8E0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E11727" w:rsidP="008C64CD" w:rsidRDefault="00E11727" w14:paraId="1A6073C8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Pr="005D61F8" w:rsidR="00780AB2" w:rsidTr="008C64CD" w14:paraId="665B4087" w14:textId="77777777">
        <w:trPr>
          <w:trHeight w:val="284"/>
        </w:trPr>
        <w:tc>
          <w:tcPr>
            <w:tcW w:w="183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D61F8" w:rsidR="00780AB2" w:rsidP="008C64CD" w:rsidRDefault="00780AB2" w14:paraId="08DAF896" w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780AB2" w:rsidP="008C64CD" w:rsidRDefault="00780AB2" w14:paraId="537F39E8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780AB2" w:rsidP="008C64CD" w:rsidRDefault="00780AB2" w14:paraId="52DD4D16" w14:textId="4240567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780AB2" w:rsidP="007C69E3" w:rsidRDefault="00780AB2" w14:paraId="0EE33863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5D61F8" w:rsidR="00780AB2" w:rsidP="007C69E3" w:rsidRDefault="00780AB2" w14:paraId="3DF6D6F3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5D61F8" w:rsidR="00780AB2" w:rsidP="00EA036D" w:rsidRDefault="00780AB2" w14:paraId="41A10FD4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5D61F8" w:rsidR="00780AB2" w:rsidP="00FE3ABB" w:rsidRDefault="00780AB2" w14:paraId="5AE912E7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780AB2" w:rsidP="00FE3ABB" w:rsidRDefault="00780AB2" w14:paraId="3A870E6C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780AB2" w:rsidP="00FE3ABB" w:rsidRDefault="00780AB2" w14:paraId="6A410B4A" w14:textId="0338409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780AB2" w:rsidP="00FE3ABB" w:rsidRDefault="00780AB2" w14:paraId="5C5B0FB7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5D61F8" w:rsidR="00780AB2" w:rsidP="00FE3ABB" w:rsidRDefault="00780AB2" w14:paraId="2C76C6A9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5D61F8" w:rsidR="00780AB2" w:rsidP="00FE3ABB" w:rsidRDefault="00780AB2" w14:paraId="63AFF970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5D61F8" w:rsidR="00780AB2" w:rsidP="00FE3ABB" w:rsidRDefault="00780AB2" w14:paraId="710138CB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780AB2" w:rsidP="00FE3ABB" w:rsidRDefault="00780AB2" w14:paraId="56ECAE4B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780AB2" w:rsidP="00FE3ABB" w:rsidRDefault="00780AB2" w14:paraId="50E75879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780AB2" w:rsidP="00FE3ABB" w:rsidRDefault="00780AB2" w14:paraId="563A0301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5D61F8" w:rsidR="00780AB2" w:rsidP="008C64CD" w:rsidRDefault="00780AB2" w14:paraId="0A923088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5D61F8" w:rsidR="00780AB2" w:rsidP="008C64CD" w:rsidRDefault="00780AB2" w14:paraId="255C8BDA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5D61F8" w:rsidR="00780AB2" w:rsidP="008C64CD" w:rsidRDefault="00780AB2" w14:paraId="6A6DF7BE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780AB2" w:rsidP="008C64CD" w:rsidRDefault="00780AB2" w14:paraId="17C63427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780AB2" w:rsidP="008C64CD" w:rsidRDefault="00780AB2" w14:paraId="29CB86E0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780AB2" w:rsidP="008C64CD" w:rsidRDefault="00780AB2" w14:paraId="0001F687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</w:tr>
      <w:tr w:rsidRPr="005D61F8" w:rsidR="00780AB2" w:rsidTr="008C64CD" w14:paraId="4DD80B44" w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780AB2" w:rsidP="008C64CD" w:rsidRDefault="00780AB2" w14:paraId="55C770AE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780AB2" w:rsidP="008C64CD" w:rsidRDefault="00780AB2" w14:paraId="5F3AB1A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780AB2" w:rsidP="008C64CD" w:rsidRDefault="00780AB2" w14:paraId="69BE49D4" w14:textId="39431FD4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780AB2" w:rsidP="007C69E3" w:rsidRDefault="00780AB2" w14:paraId="4423350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5D61F8" w:rsidR="00780AB2" w:rsidP="007C69E3" w:rsidRDefault="00780AB2" w14:paraId="15B59C9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5D61F8" w:rsidR="00780AB2" w:rsidP="00EA036D" w:rsidRDefault="00780AB2" w14:paraId="73461BC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780AB2" w:rsidP="008C64CD" w:rsidRDefault="00780AB2" w14:paraId="63A4C54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780AB2" w:rsidP="008C64CD" w:rsidRDefault="00780AB2" w14:paraId="4332591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780AB2" w:rsidP="008C64CD" w:rsidRDefault="00780AB2" w14:paraId="7D8FB431" w14:textId="42C92A3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780AB2" w:rsidP="008C64CD" w:rsidRDefault="00780AB2" w14:paraId="0D00C5E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5D61F8" w:rsidR="00780AB2" w:rsidP="008C64CD" w:rsidRDefault="00780AB2" w14:paraId="71B4B30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780AB2" w:rsidP="008C64CD" w:rsidRDefault="00780AB2" w14:paraId="3C45601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780AB2" w:rsidP="008C64CD" w:rsidRDefault="00780AB2" w14:paraId="4C84746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780AB2" w:rsidP="008C64CD" w:rsidRDefault="00780AB2" w14:paraId="10734F2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780AB2" w:rsidP="008C64CD" w:rsidRDefault="00780AB2" w14:paraId="32B0E8B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780AB2" w:rsidP="008C64CD" w:rsidRDefault="00780AB2" w14:paraId="47DD2C0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5D61F8" w:rsidR="00780AB2" w:rsidP="008C64CD" w:rsidRDefault="00780AB2" w14:paraId="0AEF813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780AB2" w:rsidP="008C64CD" w:rsidRDefault="00780AB2" w14:paraId="213D891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780AB2" w:rsidP="008C64CD" w:rsidRDefault="00780AB2" w14:paraId="50C18E0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780AB2" w:rsidP="008C64CD" w:rsidRDefault="00780AB2" w14:paraId="2C72656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780AB2" w:rsidP="008C64CD" w:rsidRDefault="00780AB2" w14:paraId="3BA814F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780AB2" w:rsidP="008C64CD" w:rsidRDefault="00780AB2" w14:paraId="3A39936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Pr="005D61F8" w:rsidR="00686DE0" w:rsidTr="008C64CD" w14:paraId="4866DD3B" w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686DE0" w:rsidP="008C64CD" w:rsidRDefault="00686DE0" w14:paraId="6FBBF046" w14:textId="32D2DC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686DE0" w:rsidP="008C64CD" w:rsidRDefault="00686DE0" w14:paraId="17FDAE7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686DE0" w:rsidP="008C64CD" w:rsidRDefault="00686DE0" w14:paraId="7A1A9019" w14:textId="5F28CBC0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7C69E3" w:rsidRDefault="00686DE0" w14:paraId="681707D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5D61F8" w:rsidR="00686DE0" w:rsidP="007C69E3" w:rsidRDefault="00686DE0" w14:paraId="5695A1F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5D61F8" w:rsidR="00686DE0" w:rsidP="00EA036D" w:rsidRDefault="00686DE0" w14:paraId="45747F04" w14:textId="6CA9419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686DE0" w:rsidP="008C64CD" w:rsidRDefault="00686DE0" w14:paraId="21398BF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686DE0" w:rsidP="008C64CD" w:rsidRDefault="00686DE0" w14:paraId="37BADEC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686DE0" w:rsidP="008C64CD" w:rsidRDefault="00686DE0" w14:paraId="1700D7D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8C64CD" w:rsidRDefault="00686DE0" w14:paraId="1665871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5D61F8" w:rsidR="00686DE0" w:rsidP="008C64CD" w:rsidRDefault="00686DE0" w14:paraId="4FFC160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686DE0" w:rsidP="008C64CD" w:rsidRDefault="00686DE0" w14:paraId="14E51B5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686DE0" w:rsidP="008C64CD" w:rsidRDefault="00686DE0" w14:paraId="3457104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686DE0" w:rsidP="008C64CD" w:rsidRDefault="00686DE0" w14:paraId="0B176F2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8C64CD" w:rsidRDefault="00686DE0" w14:paraId="1D10B17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8C64CD" w:rsidRDefault="00686DE0" w14:paraId="247605B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5D61F8" w:rsidR="00686DE0" w:rsidP="008C64CD" w:rsidRDefault="00686DE0" w14:paraId="5EC525C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686DE0" w:rsidP="008C64CD" w:rsidRDefault="00686DE0" w14:paraId="4C46176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686DE0" w:rsidP="008C64CD" w:rsidRDefault="00686DE0" w14:paraId="37FCD6C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686DE0" w:rsidP="008C64CD" w:rsidRDefault="00686DE0" w14:paraId="79C7B27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8C64CD" w:rsidRDefault="00686DE0" w14:paraId="7D1708F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8C64CD" w:rsidRDefault="00686DE0" w14:paraId="77C129A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Pr="005D61F8" w:rsidR="00686DE0" w:rsidTr="00A679B5" w14:paraId="49D9114F" w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3CEB553E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2B31F64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36C2CC74" w14:textId="3B1D666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6A2A47D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5D61F8" w:rsidR="00686DE0" w:rsidP="00A679B5" w:rsidRDefault="00686DE0" w14:paraId="731405A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5D61F8" w:rsidR="00686DE0" w:rsidP="00A679B5" w:rsidRDefault="00686DE0" w14:paraId="622A017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0086AFE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4A173F4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78E38B7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4C6B3A0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5D61F8" w:rsidR="00686DE0" w:rsidP="00A679B5" w:rsidRDefault="00686DE0" w14:paraId="489D6BD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5A3E0BE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195AF0F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50D9E92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52D1447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413C934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5D61F8" w:rsidR="00686DE0" w:rsidP="00A679B5" w:rsidRDefault="00686DE0" w14:paraId="4BE9C80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62AC97B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1244AD5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6FBA60A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5C1AF18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10AFF86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Pr="005D61F8" w:rsidR="00686DE0" w:rsidTr="00A679B5" w14:paraId="7D88807A" w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2779DCA4" w14:textId="6F8FFD3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09124A5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1DBB698A" w14:textId="71ED8B13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39CC9CD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5D61F8" w:rsidR="00686DE0" w:rsidP="00A679B5" w:rsidRDefault="00686DE0" w14:paraId="79AA99E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5D61F8" w:rsidR="00686DE0" w:rsidP="00A679B5" w:rsidRDefault="00686DE0" w14:paraId="20E042E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5672C8D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0C90D4A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2B3AC2A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0849DB5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5D61F8" w:rsidR="00686DE0" w:rsidP="00A679B5" w:rsidRDefault="00686DE0" w14:paraId="1470FA5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4D41A67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6A9CE80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207ED7A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3D23B32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1D9BB8D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5D61F8" w:rsidR="00686DE0" w:rsidP="00A679B5" w:rsidRDefault="00686DE0" w14:paraId="7A0E6D8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168E114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6339436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26DACCB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32ED22B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4E5A695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Pr="005D61F8" w:rsidR="00780AB2" w:rsidTr="008C64CD" w14:paraId="5CF077C7" w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780AB2" w:rsidP="008C64CD" w:rsidRDefault="00780AB2" w14:paraId="7435026C" w14:textId="498FAED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</w:t>
            </w:r>
            <w:r w:rsidR="00686D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780AB2" w:rsidP="008C64CD" w:rsidRDefault="00780AB2" w14:paraId="30AAD77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780AB2" w:rsidP="008C64CD" w:rsidRDefault="00780AB2" w14:paraId="25185E79" w14:textId="40FD5110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780AB2" w:rsidP="007C69E3" w:rsidRDefault="00780AB2" w14:paraId="32ED1FE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5D61F8" w:rsidR="00780AB2" w:rsidP="007C69E3" w:rsidRDefault="00780AB2" w14:paraId="4DEE840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5D61F8" w:rsidR="00780AB2" w:rsidP="00EA036D" w:rsidRDefault="00780AB2" w14:paraId="524B5AC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780AB2" w:rsidP="008C64CD" w:rsidRDefault="00780AB2" w14:paraId="2FE66F8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780AB2" w:rsidP="008C64CD" w:rsidRDefault="00780AB2" w14:paraId="3650F20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780AB2" w:rsidP="008C64CD" w:rsidRDefault="00780AB2" w14:paraId="5A618634" w14:textId="2013CB4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780AB2" w:rsidP="008C64CD" w:rsidRDefault="00780AB2" w14:paraId="6A66514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5D61F8" w:rsidR="00780AB2" w:rsidP="008C64CD" w:rsidRDefault="00780AB2" w14:paraId="724A040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780AB2" w:rsidP="008C64CD" w:rsidRDefault="00780AB2" w14:paraId="1C8AB4C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780AB2" w:rsidP="008C64CD" w:rsidRDefault="00780AB2" w14:paraId="1045FD8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780AB2" w:rsidP="008C64CD" w:rsidRDefault="00780AB2" w14:paraId="681CDA1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780AB2" w:rsidP="008C64CD" w:rsidRDefault="00780AB2" w14:paraId="35E7BCB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780AB2" w:rsidP="008C64CD" w:rsidRDefault="00780AB2" w14:paraId="163E69F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5D61F8" w:rsidR="00780AB2" w:rsidP="008C64CD" w:rsidRDefault="00780AB2" w14:paraId="737484F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780AB2" w:rsidP="008C64CD" w:rsidRDefault="00780AB2" w14:paraId="581D0BA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780AB2" w:rsidP="008C64CD" w:rsidRDefault="00780AB2" w14:paraId="6D56156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780AB2" w:rsidP="008C64CD" w:rsidRDefault="00780AB2" w14:paraId="1A80390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780AB2" w:rsidP="008C64CD" w:rsidRDefault="00780AB2" w14:paraId="4417CFE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780AB2" w:rsidP="008C64CD" w:rsidRDefault="00780AB2" w14:paraId="608EAF8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Pr="005D61F8" w:rsidR="00780AB2" w:rsidTr="008C64CD" w14:paraId="145D1967" w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780AB2" w:rsidP="008C64CD" w:rsidRDefault="00780AB2" w14:paraId="102FEDCE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780AB2" w:rsidP="008C64CD" w:rsidRDefault="00780AB2" w14:paraId="19C2A98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780AB2" w:rsidP="008C64CD" w:rsidRDefault="00780AB2" w14:paraId="5BEDF0D6" w14:textId="511BA1B6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780AB2" w:rsidP="007C69E3" w:rsidRDefault="00780AB2" w14:paraId="523D314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5D61F8" w:rsidR="00780AB2" w:rsidP="007C69E3" w:rsidRDefault="00780AB2" w14:paraId="10998F4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5D61F8" w:rsidR="00780AB2" w:rsidP="00EA036D" w:rsidRDefault="00780AB2" w14:paraId="6E1B2A2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780AB2" w:rsidP="008C64CD" w:rsidRDefault="00780AB2" w14:paraId="232D085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780AB2" w:rsidP="008C64CD" w:rsidRDefault="00780AB2" w14:paraId="11A4BF8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780AB2" w:rsidP="008C64CD" w:rsidRDefault="00780AB2" w14:paraId="7853748D" w14:textId="326A79D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780AB2" w:rsidP="008C64CD" w:rsidRDefault="00780AB2" w14:paraId="34AB4A5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5D61F8" w:rsidR="00780AB2" w:rsidP="008C64CD" w:rsidRDefault="00780AB2" w14:paraId="2A50EFD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780AB2" w:rsidP="008C64CD" w:rsidRDefault="00780AB2" w14:paraId="7E0CB51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780AB2" w:rsidP="008C64CD" w:rsidRDefault="00780AB2" w14:paraId="488CD60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780AB2" w:rsidP="008C64CD" w:rsidRDefault="00780AB2" w14:paraId="5DFAAE5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780AB2" w:rsidP="008C64CD" w:rsidRDefault="00780AB2" w14:paraId="74FE3DF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780AB2" w:rsidP="008C64CD" w:rsidRDefault="00780AB2" w14:paraId="589C96E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5D61F8" w:rsidR="00780AB2" w:rsidP="008C64CD" w:rsidRDefault="00780AB2" w14:paraId="0A5527B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780AB2" w:rsidP="008C64CD" w:rsidRDefault="00780AB2" w14:paraId="7FE108C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780AB2" w:rsidP="008C64CD" w:rsidRDefault="00780AB2" w14:paraId="771B3CD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780AB2" w:rsidP="008C64CD" w:rsidRDefault="00780AB2" w14:paraId="6AFB0AD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780AB2" w:rsidP="008C64CD" w:rsidRDefault="00780AB2" w14:paraId="3BDC574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780AB2" w:rsidP="008C64CD" w:rsidRDefault="00780AB2" w14:paraId="0F0D82B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:rsidR="00A40BE3" w:rsidP="001511D9" w:rsidRDefault="00A40BE3" w14:paraId="52A4333F" w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Pr="005D61F8" w:rsidR="00686DE0" w:rsidTr="00A679B5" w14:paraId="1F29B4C2" w14:textId="77777777">
        <w:trPr>
          <w:trHeight w:val="284"/>
        </w:trPr>
        <w:tc>
          <w:tcPr>
            <w:tcW w:w="9781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86DE0" w:rsidP="00A679B5" w:rsidRDefault="00686DE0" w14:paraId="40A2C5AD" w14:textId="77777777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Sposoby weryfikacji osiągnięcia przedmiotowych efektów uczenia się</w:t>
            </w:r>
          </w:p>
          <w:p w:rsidRPr="005D61F8" w:rsidR="00686DE0" w:rsidP="00A679B5" w:rsidRDefault="00686DE0" w14:paraId="3F8652F7" w14:textId="2ECE2AFD">
            <w:pPr>
              <w:tabs>
                <w:tab w:val="left" w:pos="426"/>
              </w:tabs>
              <w:ind w:left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SEMESTR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6</w:t>
            </w:r>
          </w:p>
        </w:tc>
      </w:tr>
      <w:tr w:rsidRPr="005D61F8" w:rsidR="00686DE0" w:rsidTr="00A679B5" w14:paraId="4D95EBD6" w14:textId="77777777">
        <w:trPr>
          <w:trHeight w:val="284"/>
        </w:trPr>
        <w:tc>
          <w:tcPr>
            <w:tcW w:w="183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1E0846F4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Pr="005D61F8" w:rsidR="00686DE0" w:rsidP="00A679B5" w:rsidRDefault="00686DE0" w14:paraId="3E96B544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D61F8" w:rsidR="00686DE0" w:rsidP="00A679B5" w:rsidRDefault="00686DE0" w14:paraId="36B4B524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Pr="005D61F8" w:rsidR="00686DE0" w:rsidTr="00A679B5" w14:paraId="588EC303" w14:textId="77777777">
        <w:trPr>
          <w:trHeight w:val="284"/>
        </w:trPr>
        <w:tc>
          <w:tcPr>
            <w:tcW w:w="1830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5D61F8" w:rsidR="00686DE0" w:rsidP="00A679B5" w:rsidRDefault="00686DE0" w14:paraId="0B854EB5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142920B1" w14:textId="390A54B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08D7DCDA" w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</w:t>
            </w: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5C4053A9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2AD66AA4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7EC5CCCC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054EA94C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35C16D66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</w:p>
        </w:tc>
      </w:tr>
      <w:tr w:rsidRPr="005D61F8" w:rsidR="00686DE0" w:rsidTr="00A679B5" w14:paraId="7587ECA7" w14:textId="77777777">
        <w:trPr>
          <w:trHeight w:val="284"/>
        </w:trPr>
        <w:tc>
          <w:tcPr>
            <w:tcW w:w="1830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5D61F8" w:rsidR="00686DE0" w:rsidP="00A679B5" w:rsidRDefault="00686DE0" w14:paraId="77DC2593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539A7049" w14:textId="5C60AB4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66D2925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3744C3B6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6414E81E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1119C049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23F26DE3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266E6E3D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Pr="005D61F8" w:rsidR="00686DE0" w:rsidTr="00A679B5" w14:paraId="6B415F8D" w14:textId="77777777">
        <w:trPr>
          <w:trHeight w:val="284"/>
        </w:trPr>
        <w:tc>
          <w:tcPr>
            <w:tcW w:w="183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D61F8" w:rsidR="00686DE0" w:rsidP="00A679B5" w:rsidRDefault="00686DE0" w14:paraId="7A8EC258" w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51C29797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313E4BCE" w14:textId="0398730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3DEEF068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5D61F8" w:rsidR="00686DE0" w:rsidP="00A679B5" w:rsidRDefault="00686DE0" w14:paraId="1289A611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5D61F8" w:rsidR="00686DE0" w:rsidP="00A679B5" w:rsidRDefault="00686DE0" w14:paraId="45B49D50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3D03D650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57418324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0750F23E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4769F928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5D61F8" w:rsidR="00686DE0" w:rsidP="00A679B5" w:rsidRDefault="00686DE0" w14:paraId="47885C0E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55406DD6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23C28209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78035E32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34419695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533A93B1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5D61F8" w:rsidR="00686DE0" w:rsidP="00A679B5" w:rsidRDefault="00686DE0" w14:paraId="0940C4AC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14C5A605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7D7ED5BF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05DAE89E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3A1A9BFD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29DF014B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</w:tr>
      <w:tr w:rsidRPr="005D61F8" w:rsidR="00686DE0" w:rsidTr="00A679B5" w14:paraId="72DBD0B6" w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45FBA519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61F99A1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3F99D879" w14:textId="0A80B28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0C126B8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5D61F8" w:rsidR="00686DE0" w:rsidP="00A679B5" w:rsidRDefault="00686DE0" w14:paraId="39B4F90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5D61F8" w:rsidR="00686DE0" w:rsidP="00A679B5" w:rsidRDefault="00686DE0" w14:paraId="6EC1941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135A684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0E5F61A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7C32392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2DC7862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5D61F8" w:rsidR="00686DE0" w:rsidP="00A679B5" w:rsidRDefault="00686DE0" w14:paraId="5A7353A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155DD9D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4C7A8CE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147B7F0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60C55A4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0E263A9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5D61F8" w:rsidR="00686DE0" w:rsidP="00A679B5" w:rsidRDefault="00686DE0" w14:paraId="6BA2FEB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6713558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6BC3FC3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58AFDFB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6E2539A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2520B56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Pr="005D61F8" w:rsidR="00686DE0" w:rsidTr="00A679B5" w14:paraId="6AD2DE9A" w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75E2BAF8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162BA8A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23F2633E" w14:textId="064D8B43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24D6011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5D61F8" w:rsidR="00686DE0" w:rsidP="00A679B5" w:rsidRDefault="00686DE0" w14:paraId="40F39DD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5D61F8" w:rsidR="00686DE0" w:rsidP="00A679B5" w:rsidRDefault="00686DE0" w14:paraId="5CFB824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37C1753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13BBC61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25ABD9F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4CD4CE1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5D61F8" w:rsidR="00686DE0" w:rsidP="00A679B5" w:rsidRDefault="00686DE0" w14:paraId="1AF4070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1EBE5EE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084A8E3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2F3EC1D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159EA06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017D819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5D61F8" w:rsidR="00686DE0" w:rsidP="00A679B5" w:rsidRDefault="00686DE0" w14:paraId="46E056D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277054A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1B6CEBE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3CA2D73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4E26E15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44A0E08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Pr="005D61F8" w:rsidR="00686DE0" w:rsidTr="00A679B5" w14:paraId="7AAA97EE" w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36B2BD4C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0214D02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738101FC" w14:textId="67E42EE0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373620C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5D61F8" w:rsidR="00686DE0" w:rsidP="00A679B5" w:rsidRDefault="00686DE0" w14:paraId="32934E6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5D61F8" w:rsidR="00686DE0" w:rsidP="00A679B5" w:rsidRDefault="00686DE0" w14:paraId="58347BE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7082DBC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673679B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2FE78D0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611A774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5D61F8" w:rsidR="00686DE0" w:rsidP="00A679B5" w:rsidRDefault="00686DE0" w14:paraId="4F5E8C9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7943BC9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36A5E65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15832F9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64C66BD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2B2497E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5D61F8" w:rsidR="00686DE0" w:rsidP="00A679B5" w:rsidRDefault="00686DE0" w14:paraId="35E3A57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794EF94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65BE041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45AFC46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030E089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4C6C880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Pr="005D61F8" w:rsidR="00686DE0" w:rsidTr="00A679B5" w14:paraId="0FDCF5F9" w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7D93892E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2002B65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231A724A" w14:textId="37E747A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489F415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5D61F8" w:rsidR="00686DE0" w:rsidP="00A679B5" w:rsidRDefault="00686DE0" w14:paraId="2099C8B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5D61F8" w:rsidR="00686DE0" w:rsidP="00A679B5" w:rsidRDefault="00686DE0" w14:paraId="46B6243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5497547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4C909CA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62D634F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4EBBBFF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5D61F8" w:rsidR="00686DE0" w:rsidP="00A679B5" w:rsidRDefault="00686DE0" w14:paraId="13BFB8A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3D1B9D4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676EB3D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1CF63EA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2DCDAC8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4660DBE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5D61F8" w:rsidR="00686DE0" w:rsidP="00A679B5" w:rsidRDefault="00686DE0" w14:paraId="0CE05E5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168F34E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0EEC3AF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179FA59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629FAB9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228628E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Pr="005D61F8" w:rsidR="00686DE0" w:rsidTr="00A679B5" w14:paraId="1A9D52C9" w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2AD51E2F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4CF3CAE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3FBC44AE" w14:textId="3EB4AA4F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34A3A09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5D61F8" w:rsidR="00686DE0" w:rsidP="00A679B5" w:rsidRDefault="00686DE0" w14:paraId="0455022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5D61F8" w:rsidR="00686DE0" w:rsidP="00A679B5" w:rsidRDefault="00686DE0" w14:paraId="4C411DB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791EA7A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2811F91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548E08A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67EFB17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5D61F8" w:rsidR="00686DE0" w:rsidP="00A679B5" w:rsidRDefault="00686DE0" w14:paraId="7177C2D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1A79F30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536CBC8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0D89DD0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7CF1997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5B99DD2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5D61F8" w:rsidR="00686DE0" w:rsidP="00A679B5" w:rsidRDefault="00686DE0" w14:paraId="38C5D00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17C957A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2233AE3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33AEDE4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5691238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190CC99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Pr="005D61F8" w:rsidR="00686DE0" w:rsidTr="00A679B5" w14:paraId="5C5D3DE9" w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207DA8B6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0FBE10B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09949BC5" w14:textId="33F66DF8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2528932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5D61F8" w:rsidR="00686DE0" w:rsidP="00A679B5" w:rsidRDefault="00686DE0" w14:paraId="20A14C8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5D61F8" w:rsidR="00686DE0" w:rsidP="00A679B5" w:rsidRDefault="00686DE0" w14:paraId="6701B45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476FD9D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29044F4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2562A95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5507582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5D61F8" w:rsidR="00686DE0" w:rsidP="00A679B5" w:rsidRDefault="00686DE0" w14:paraId="15CEB3E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35D9756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727A806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609CFD4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01ACA0F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56A83BA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5D61F8" w:rsidR="00686DE0" w:rsidP="00A679B5" w:rsidRDefault="00686DE0" w14:paraId="0F06908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09E26CD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4E776FD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570A7A3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47FFC4D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3A2FF1D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:rsidR="00686DE0" w:rsidP="001511D9" w:rsidRDefault="00686DE0" w14:paraId="4B83B4B9" w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Pr="005D61F8" w:rsidR="00686DE0" w:rsidTr="00A679B5" w14:paraId="60166693" w14:textId="77777777">
        <w:trPr>
          <w:trHeight w:val="284"/>
        </w:trPr>
        <w:tc>
          <w:tcPr>
            <w:tcW w:w="9781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86DE0" w:rsidP="00A679B5" w:rsidRDefault="00686DE0" w14:paraId="729AAFBE" w14:textId="77777777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Sposoby weryfikacji osiągnięcia przedmiotowych efektów uczenia się</w:t>
            </w:r>
          </w:p>
          <w:p w:rsidRPr="005D61F8" w:rsidR="00686DE0" w:rsidP="00A679B5" w:rsidRDefault="00686DE0" w14:paraId="335507BB" w14:textId="508FE6DF">
            <w:pPr>
              <w:tabs>
                <w:tab w:val="left" w:pos="426"/>
              </w:tabs>
              <w:ind w:left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SEMESTR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7</w:t>
            </w:r>
          </w:p>
        </w:tc>
      </w:tr>
      <w:tr w:rsidRPr="005D61F8" w:rsidR="00686DE0" w:rsidTr="00A679B5" w14:paraId="702807AE" w14:textId="77777777">
        <w:trPr>
          <w:trHeight w:val="284"/>
        </w:trPr>
        <w:tc>
          <w:tcPr>
            <w:tcW w:w="183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566A06D8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Pr="005D61F8" w:rsidR="00686DE0" w:rsidP="00A679B5" w:rsidRDefault="00686DE0" w14:paraId="3C956675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D61F8" w:rsidR="00686DE0" w:rsidP="00A679B5" w:rsidRDefault="00686DE0" w14:paraId="4A88761D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Pr="005D61F8" w:rsidR="00686DE0" w:rsidTr="00A679B5" w14:paraId="57EEAC7A" w14:textId="77777777">
        <w:trPr>
          <w:trHeight w:val="284"/>
        </w:trPr>
        <w:tc>
          <w:tcPr>
            <w:tcW w:w="1830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5D61F8" w:rsidR="00686DE0" w:rsidP="00A679B5" w:rsidRDefault="00686DE0" w14:paraId="4ABB938C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19184CEF" w14:textId="6E5B776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544C35F4" w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</w:t>
            </w: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0ABEB646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51634CBB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69838FB4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772CCA33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0C55F041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</w:p>
        </w:tc>
      </w:tr>
      <w:tr w:rsidRPr="005D61F8" w:rsidR="00686DE0" w:rsidTr="00A679B5" w14:paraId="6F1BCD52" w14:textId="77777777">
        <w:trPr>
          <w:trHeight w:val="284"/>
        </w:trPr>
        <w:tc>
          <w:tcPr>
            <w:tcW w:w="1830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5D61F8" w:rsidR="00686DE0" w:rsidP="00A679B5" w:rsidRDefault="00686DE0" w14:paraId="7A5BAD5E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2A16E251" w14:textId="4600B6A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4AF4F7F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32D8D36F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43341EF8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4194DB2C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06A900FA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1C973011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Pr="005D61F8" w:rsidR="00686DE0" w:rsidTr="00A679B5" w14:paraId="7CC3853A" w14:textId="77777777">
        <w:trPr>
          <w:trHeight w:val="284"/>
        </w:trPr>
        <w:tc>
          <w:tcPr>
            <w:tcW w:w="183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D61F8" w:rsidR="00686DE0" w:rsidP="00A679B5" w:rsidRDefault="00686DE0" w14:paraId="18A0B821" w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68C48EB2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57A33228" w14:textId="246D329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2AC80D29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5D61F8" w:rsidR="00686DE0" w:rsidP="00A679B5" w:rsidRDefault="00686DE0" w14:paraId="57ADB58F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5D61F8" w:rsidR="00686DE0" w:rsidP="00A679B5" w:rsidRDefault="00686DE0" w14:paraId="3E1B1CB8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31299CA8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246B9C65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4F5B8D7B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064F89C5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5D61F8" w:rsidR="00686DE0" w:rsidP="00A679B5" w:rsidRDefault="00686DE0" w14:paraId="3464F520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201CAD0F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0727E987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213681B0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431A05C5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585C1F52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5D61F8" w:rsidR="00686DE0" w:rsidP="00A679B5" w:rsidRDefault="00686DE0" w14:paraId="612A74F0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34D50776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6B8BFF66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74D1DB78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31DD8EB2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1BB7FF22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</w:tr>
      <w:tr w:rsidRPr="005D61F8" w:rsidR="00686DE0" w:rsidTr="00A679B5" w14:paraId="495F9CB1" w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73DB0604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3482C2B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17749251" w14:textId="0C3B7F1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6E1DEAD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5D61F8" w:rsidR="00686DE0" w:rsidP="00A679B5" w:rsidRDefault="00686DE0" w14:paraId="0CC81E6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5D61F8" w:rsidR="00686DE0" w:rsidP="00A679B5" w:rsidRDefault="00686DE0" w14:paraId="7442B0C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3D84A2F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246C2A4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649DE19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17E55AB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5D61F8" w:rsidR="00686DE0" w:rsidP="00A679B5" w:rsidRDefault="00686DE0" w14:paraId="54D6030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313F40F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62AC359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0391F23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1105556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14AA708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5D61F8" w:rsidR="00686DE0" w:rsidP="00A679B5" w:rsidRDefault="00686DE0" w14:paraId="69AC3E5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0FE0722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30877D1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58D67CB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377AB25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7918D99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Pr="005D61F8" w:rsidR="00686DE0" w:rsidTr="00A679B5" w14:paraId="252AD31E" w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740B064B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65FD5CD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43DF65AB" w14:textId="61883959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6C4C287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5D61F8" w:rsidR="00686DE0" w:rsidP="00A679B5" w:rsidRDefault="00686DE0" w14:paraId="40BA154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5D61F8" w:rsidR="00686DE0" w:rsidP="00A679B5" w:rsidRDefault="00686DE0" w14:paraId="3DD03FB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7928CB9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2D17024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66BE131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24F00C6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5D61F8" w:rsidR="00686DE0" w:rsidP="00A679B5" w:rsidRDefault="00686DE0" w14:paraId="2818FFE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621ECA2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523E876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43DD1B3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146ABC1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5DBDA7E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5D61F8" w:rsidR="00686DE0" w:rsidP="00A679B5" w:rsidRDefault="00686DE0" w14:paraId="4FDF069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3A0C6EC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0A028A4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1E80AD2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497F6A5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381F55C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Pr="005D61F8" w:rsidR="00686DE0" w:rsidTr="00A679B5" w14:paraId="13B34A90" w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76F1EA3B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39B3CC7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41B72AB9" w14:textId="420D05EA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2AEED7F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5D61F8" w:rsidR="00686DE0" w:rsidP="00A679B5" w:rsidRDefault="00686DE0" w14:paraId="27E019F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5D61F8" w:rsidR="00686DE0" w:rsidP="00A679B5" w:rsidRDefault="00686DE0" w14:paraId="5B51D10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6CCCFCB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0F08E0E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62A8327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69A4DC7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5D61F8" w:rsidR="00686DE0" w:rsidP="00A679B5" w:rsidRDefault="00686DE0" w14:paraId="74A9B36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2D53E31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063BA21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38C5A00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1097E57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2E4AA1F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5D61F8" w:rsidR="00686DE0" w:rsidP="00A679B5" w:rsidRDefault="00686DE0" w14:paraId="0033EF6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6374DDA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1567F3D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50031CE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2277DB6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6B28B4F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Pr="005D61F8" w:rsidR="00686DE0" w:rsidTr="00A679B5" w14:paraId="597097DA" w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60404044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1BEE554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214995AD" w14:textId="08A8C225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1EFFD96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5D61F8" w:rsidR="00686DE0" w:rsidP="00A679B5" w:rsidRDefault="00686DE0" w14:paraId="5843154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5D61F8" w:rsidR="00686DE0" w:rsidP="00A679B5" w:rsidRDefault="00686DE0" w14:paraId="209564F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1E4E6B5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417795E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23BEC7D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69044AE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5D61F8" w:rsidR="00686DE0" w:rsidP="00A679B5" w:rsidRDefault="00686DE0" w14:paraId="64BB7A8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075886B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6A3566C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1DB5F9D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693EF43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2F2AC70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5D61F8" w:rsidR="00686DE0" w:rsidP="00A679B5" w:rsidRDefault="00686DE0" w14:paraId="17223F7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17E9B5F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7BF6704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383DA8A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307B371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01FCC72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Pr="005D61F8" w:rsidR="00686DE0" w:rsidTr="00A679B5" w14:paraId="253299FB" w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4F7E75FD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41815C0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1AB54334" w14:textId="4D2CBAA4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36DFEB9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5D61F8" w:rsidR="00686DE0" w:rsidP="00A679B5" w:rsidRDefault="00686DE0" w14:paraId="475F026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5D61F8" w:rsidR="00686DE0" w:rsidP="00A679B5" w:rsidRDefault="00686DE0" w14:paraId="22EC533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5F40E2A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57442F0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6DCD243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71F42C4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5D61F8" w:rsidR="00686DE0" w:rsidP="00A679B5" w:rsidRDefault="00686DE0" w14:paraId="3F544E4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204BDE9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19A66CA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20A2B51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1D0AAB5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3D5D17D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5D61F8" w:rsidR="00686DE0" w:rsidP="00A679B5" w:rsidRDefault="00686DE0" w14:paraId="3768025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2C2DE99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7868267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4E989BC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4F9D784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671B810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Pr="005D61F8" w:rsidR="00686DE0" w:rsidTr="00A679B5" w14:paraId="515EC365" w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2149E5E3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2B04F5A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7851E13C" w14:textId="4800FE1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783AB08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5D61F8" w:rsidR="00686DE0" w:rsidP="00A679B5" w:rsidRDefault="00686DE0" w14:paraId="7E9252D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5D61F8" w:rsidR="00686DE0" w:rsidP="00A679B5" w:rsidRDefault="00686DE0" w14:paraId="4E81572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52F8500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1B23CC0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47560E9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4B79A01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5D61F8" w:rsidR="00686DE0" w:rsidP="00A679B5" w:rsidRDefault="00686DE0" w14:paraId="13FFCD9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577F63B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4D2123F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0B6EB02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30696D3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578F99A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5D61F8" w:rsidR="00686DE0" w:rsidP="00A679B5" w:rsidRDefault="00686DE0" w14:paraId="3B0701E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16E19B8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6818F10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1FE4332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108A1D5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1D93FD0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:rsidR="00686DE0" w:rsidP="001511D9" w:rsidRDefault="00686DE0" w14:paraId="740B5A78" w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Pr="005D61F8" w:rsidR="00686DE0" w:rsidTr="00A679B5" w14:paraId="692019C6" w14:textId="77777777">
        <w:trPr>
          <w:trHeight w:val="284"/>
        </w:trPr>
        <w:tc>
          <w:tcPr>
            <w:tcW w:w="9781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86DE0" w:rsidP="00A679B5" w:rsidRDefault="00686DE0" w14:paraId="751FB812" w14:textId="77777777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Sposoby weryfikacji osiągnięcia przedmiotowych efektów uczenia się</w:t>
            </w:r>
          </w:p>
          <w:p w:rsidRPr="005D61F8" w:rsidR="00686DE0" w:rsidP="00A679B5" w:rsidRDefault="00686DE0" w14:paraId="5CE570AA" w14:textId="6F231AC8">
            <w:pPr>
              <w:tabs>
                <w:tab w:val="left" w:pos="426"/>
              </w:tabs>
              <w:ind w:left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SEMESTR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8</w:t>
            </w:r>
          </w:p>
        </w:tc>
      </w:tr>
      <w:tr w:rsidRPr="005D61F8" w:rsidR="00686DE0" w:rsidTr="00A679B5" w14:paraId="1682D2D5" w14:textId="77777777">
        <w:trPr>
          <w:trHeight w:val="284"/>
        </w:trPr>
        <w:tc>
          <w:tcPr>
            <w:tcW w:w="183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0F89AFFA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Pr="005D61F8" w:rsidR="00686DE0" w:rsidP="00A679B5" w:rsidRDefault="00686DE0" w14:paraId="3030C4A4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D61F8" w:rsidR="00686DE0" w:rsidP="00A679B5" w:rsidRDefault="00686DE0" w14:paraId="59F4919B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Pr="005D61F8" w:rsidR="00686DE0" w:rsidTr="00A679B5" w14:paraId="6B1DD511" w14:textId="77777777">
        <w:trPr>
          <w:trHeight w:val="284"/>
        </w:trPr>
        <w:tc>
          <w:tcPr>
            <w:tcW w:w="1830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5D61F8" w:rsidR="00686DE0" w:rsidP="00A679B5" w:rsidRDefault="00686DE0" w14:paraId="33DF01F5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0D5ADFE9" w14:textId="7777777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Egzamin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724CA131" w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</w:t>
            </w: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00D0D3CF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665A5B2D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3368C948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55FE9EBB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241C4207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</w:p>
        </w:tc>
      </w:tr>
      <w:tr w:rsidRPr="005D61F8" w:rsidR="00686DE0" w:rsidTr="00A679B5" w14:paraId="1823E5D2" w14:textId="77777777">
        <w:trPr>
          <w:trHeight w:val="284"/>
        </w:trPr>
        <w:tc>
          <w:tcPr>
            <w:tcW w:w="1830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5D61F8" w:rsidR="00686DE0" w:rsidP="00A679B5" w:rsidRDefault="00686DE0" w14:paraId="7283D4CD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46879E6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5BD4BED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0BAA2DC1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1AA9EAF4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03A76212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4769EE55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45E909A5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Pr="005D61F8" w:rsidR="00686DE0" w:rsidTr="00A679B5" w14:paraId="1805B083" w14:textId="77777777">
        <w:trPr>
          <w:trHeight w:val="284"/>
        </w:trPr>
        <w:tc>
          <w:tcPr>
            <w:tcW w:w="183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D61F8" w:rsidR="00686DE0" w:rsidP="00A679B5" w:rsidRDefault="00686DE0" w14:paraId="34346BD4" w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5A1962E1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1AF33ACA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00232430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5D61F8" w:rsidR="00686DE0" w:rsidP="00A679B5" w:rsidRDefault="00686DE0" w14:paraId="5F2FFFE1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5D61F8" w:rsidR="00686DE0" w:rsidP="00A679B5" w:rsidRDefault="00686DE0" w14:paraId="4F784EA7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556E44D1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0252F234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43225410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16FFB2DF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5D61F8" w:rsidR="00686DE0" w:rsidP="00A679B5" w:rsidRDefault="00686DE0" w14:paraId="6A7DE34F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7A8646C8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0C5654E1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6702F6B4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77BF55B7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02485721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5D61F8" w:rsidR="00686DE0" w:rsidP="00A679B5" w:rsidRDefault="00686DE0" w14:paraId="2C433407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292FBC60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275A7276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53E5EC90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36B12608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450CD2F4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</w:tr>
      <w:tr w:rsidRPr="005D61F8" w:rsidR="00686DE0" w:rsidTr="00A679B5" w14:paraId="05CEDC36" w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2D514B36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22BF243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19DE3F42" w14:textId="7777777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7E2D8D8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5D61F8" w:rsidR="00686DE0" w:rsidP="00A679B5" w:rsidRDefault="00686DE0" w14:paraId="349C84D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5D61F8" w:rsidR="00686DE0" w:rsidP="00A679B5" w:rsidRDefault="00686DE0" w14:paraId="73A0D02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7B5E037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60B6E46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636477D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20555C3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5D61F8" w:rsidR="00686DE0" w:rsidP="00A679B5" w:rsidRDefault="00686DE0" w14:paraId="05BEF11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09349E2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42A530D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564F71A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40C92EA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010F7B9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5D61F8" w:rsidR="00686DE0" w:rsidP="00A679B5" w:rsidRDefault="00686DE0" w14:paraId="4A05D95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5D6F343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0E324ED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3B06439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7A5B393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18AED28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Pr="005D61F8" w:rsidR="00686DE0" w:rsidTr="00A679B5" w14:paraId="32BAF1FA" w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6BE2B751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739F850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49BE4477" w14:textId="7777777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23555FA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5D61F8" w:rsidR="00686DE0" w:rsidP="00A679B5" w:rsidRDefault="00686DE0" w14:paraId="1D42412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5D61F8" w:rsidR="00686DE0" w:rsidP="00A679B5" w:rsidRDefault="00686DE0" w14:paraId="11CA990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245DD1A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3E3FBB6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2E05DEF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3247CDE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5D61F8" w:rsidR="00686DE0" w:rsidP="00A679B5" w:rsidRDefault="00686DE0" w14:paraId="07B2C96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70E5F80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4169A69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0D2904F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79AF3E5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52F81AB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5D61F8" w:rsidR="00686DE0" w:rsidP="00A679B5" w:rsidRDefault="00686DE0" w14:paraId="13261A2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37C70A9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69ED047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44D10E0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23137F8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3E1124B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Pr="005D61F8" w:rsidR="00686DE0" w:rsidTr="00A679B5" w14:paraId="6CF57B75" w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48E1C7B5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18B733F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4751299A" w14:textId="7777777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0FB5CC7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5D61F8" w:rsidR="00686DE0" w:rsidP="00A679B5" w:rsidRDefault="00686DE0" w14:paraId="4C72C58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5D61F8" w:rsidR="00686DE0" w:rsidP="00A679B5" w:rsidRDefault="00686DE0" w14:paraId="6A11B2D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4408107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046D98C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7B8BC0F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3B75E0E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5D61F8" w:rsidR="00686DE0" w:rsidP="00A679B5" w:rsidRDefault="00686DE0" w14:paraId="3441C16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59A665B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5F97EAC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6216A5F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19E9CE1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3995497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5D61F8" w:rsidR="00686DE0" w:rsidP="00A679B5" w:rsidRDefault="00686DE0" w14:paraId="2F310C2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07AC733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7DCDA5A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5559D8B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72DC539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097F1FD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Pr="005D61F8" w:rsidR="00686DE0" w:rsidTr="00A679B5" w14:paraId="0CC612D9" w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208E171D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061984B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1C03FC8D" w14:textId="7777777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5FFC71E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5D61F8" w:rsidR="00686DE0" w:rsidP="00A679B5" w:rsidRDefault="00686DE0" w14:paraId="72ABA6F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5D61F8" w:rsidR="00686DE0" w:rsidP="00A679B5" w:rsidRDefault="00686DE0" w14:paraId="3E30C34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6FC005C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34ABA49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37D5751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12F9DD7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5D61F8" w:rsidR="00686DE0" w:rsidP="00A679B5" w:rsidRDefault="00686DE0" w14:paraId="16B18CC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3472556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2143499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2D6A819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69FA5AF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448193A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5D61F8" w:rsidR="00686DE0" w:rsidP="00A679B5" w:rsidRDefault="00686DE0" w14:paraId="3A0A04D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2D67CB0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01E3894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11155CA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7B913F6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0E3B1CA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Pr="005D61F8" w:rsidR="00686DE0" w:rsidTr="00A679B5" w14:paraId="3E979B4F" w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25CDD7D0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64DD1D4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11B82686" w14:textId="7777777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60AAA95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5D61F8" w:rsidR="00686DE0" w:rsidP="00A679B5" w:rsidRDefault="00686DE0" w14:paraId="0E2F2D1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5D61F8" w:rsidR="00686DE0" w:rsidP="00A679B5" w:rsidRDefault="00686DE0" w14:paraId="42E1DE4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6E199E4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67DA5BD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3F01402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2E07399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5D61F8" w:rsidR="00686DE0" w:rsidP="00A679B5" w:rsidRDefault="00686DE0" w14:paraId="66382CE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141F100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06B6B74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2AA21DB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285B108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48951DF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5D61F8" w:rsidR="00686DE0" w:rsidP="00A679B5" w:rsidRDefault="00686DE0" w14:paraId="1BAABB2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7FD9E89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65BD79A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30F17C9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3B45CD8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7FE9921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Pr="005D61F8" w:rsidR="00686DE0" w:rsidTr="00A679B5" w14:paraId="163E3261" w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592DFCB1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5443E7B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4C1D5A61" w14:textId="7777777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1D21219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5D61F8" w:rsidR="00686DE0" w:rsidP="00A679B5" w:rsidRDefault="00686DE0" w14:paraId="1B127C5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5D61F8" w:rsidR="00686DE0" w:rsidP="00A679B5" w:rsidRDefault="00686DE0" w14:paraId="2F38F15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368E96D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173E0EA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42C4CDE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131BB0F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5D61F8" w:rsidR="00686DE0" w:rsidP="00A679B5" w:rsidRDefault="00686DE0" w14:paraId="2861E23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4E2FCE3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1B07E2D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1895FC1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4CF3E73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43FA67B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5D61F8" w:rsidR="00686DE0" w:rsidP="00A679B5" w:rsidRDefault="00686DE0" w14:paraId="786AF5C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3A62F87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686DE0" w:rsidP="00A679B5" w:rsidRDefault="00686DE0" w14:paraId="01E35AD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0A20502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14B0D46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D61F8" w:rsidR="00686DE0" w:rsidP="00A679B5" w:rsidRDefault="00686DE0" w14:paraId="5ED115C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:rsidR="00686DE0" w:rsidP="001511D9" w:rsidRDefault="00686DE0" w14:paraId="707C8C4F" w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Pr="005D61F8" w:rsidR="00686DE0" w:rsidP="001511D9" w:rsidRDefault="00686DE0" w14:paraId="4E1CC447" w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Pr="005D61F8" w:rsidR="005A020B" w:rsidTr="008C64CD" w14:paraId="6DD5DB73" w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D61F8" w:rsidR="005A020B" w:rsidP="008C64CD" w:rsidRDefault="005A020B" w14:paraId="004EE5E3" w14:textId="77777777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w:rsidRPr="005D61F8" w:rsidR="005A020B" w:rsidTr="008C64CD" w14:paraId="17086F0B" w14:textId="77777777">
        <w:trPr>
          <w:trHeight w:val="284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5A020B" w:rsidP="008C64CD" w:rsidRDefault="005A020B" w14:paraId="4050CE81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5A020B" w:rsidP="008C64CD" w:rsidRDefault="005A020B" w14:paraId="770EF929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D61F8" w:rsidR="005A020B" w:rsidP="008C64CD" w:rsidRDefault="005A020B" w14:paraId="147992FB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Pr="005D61F8" w:rsidR="00D10CD7" w:rsidTr="008C64CD" w14:paraId="57252609" w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btLr"/>
            <w:vAlign w:val="center"/>
          </w:tcPr>
          <w:p w:rsidRPr="005D61F8" w:rsidR="00D10CD7" w:rsidP="008C64CD" w:rsidRDefault="00D10CD7" w14:paraId="3998B3E4" w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 xml:space="preserve">ćwiczenia 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D61F8" w:rsidR="00D10CD7" w:rsidP="008C64CD" w:rsidRDefault="00D10CD7" w14:paraId="323A02D4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5D61F8" w:rsidR="00D10CD7" w:rsidP="004C186C" w:rsidRDefault="00D10CD7" w14:paraId="768B400D" w14:textId="5070DF16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5</w:t>
            </w:r>
            <w:r w:rsidRPr="005D61F8" w:rsidR="00477B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5D61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-60</w:t>
            </w:r>
            <w:r w:rsidRPr="005D61F8" w:rsidR="009D7C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punktów</w:t>
            </w:r>
            <w:r w:rsidRPr="005D61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 kolokwium/ z egzaminu </w:t>
            </w:r>
          </w:p>
        </w:tc>
      </w:tr>
      <w:tr w:rsidRPr="005D61F8" w:rsidR="00D10CD7" w:rsidTr="008C64CD" w14:paraId="588BD9EC" w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5D61F8" w:rsidR="00D10CD7" w:rsidP="008C64CD" w:rsidRDefault="00D10CD7" w14:paraId="47311617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D61F8" w:rsidR="00D10CD7" w:rsidP="008C64CD" w:rsidRDefault="00D10CD7" w14:paraId="41293CA2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5D61F8" w:rsidR="00D10CD7" w:rsidP="004C186C" w:rsidRDefault="00D10CD7" w14:paraId="6607E93E" w14:textId="7503F02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61-70% </w:t>
            </w:r>
            <w:r w:rsidRPr="005D61F8" w:rsidR="00937D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punktów z kolokwium/ z egzaminu</w:t>
            </w:r>
            <w:r w:rsidRPr="005D61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</w:t>
            </w:r>
          </w:p>
        </w:tc>
      </w:tr>
      <w:tr w:rsidRPr="005D61F8" w:rsidR="00D10CD7" w:rsidTr="008C64CD" w14:paraId="73720B2B" w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5D61F8" w:rsidR="00D10CD7" w:rsidP="008C64CD" w:rsidRDefault="00D10CD7" w14:paraId="083409E1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D61F8" w:rsidR="00D10CD7" w:rsidP="008C64CD" w:rsidRDefault="00D10CD7" w14:paraId="4F6BB9BB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5D61F8" w:rsidR="00D10CD7" w:rsidP="004C186C" w:rsidRDefault="00D10CD7" w14:paraId="72C10F3A" w14:textId="2F46724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71-80%</w:t>
            </w:r>
            <w:r w:rsidRPr="005D61F8" w:rsidR="00937D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punktów z kolokwium/ z egzaminu</w:t>
            </w:r>
            <w:r w:rsidRPr="005D61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</w:t>
            </w:r>
          </w:p>
        </w:tc>
      </w:tr>
      <w:tr w:rsidRPr="005D61F8" w:rsidR="00D10CD7" w:rsidTr="008C64CD" w14:paraId="4AAB8AFE" w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5D61F8" w:rsidR="00D10CD7" w:rsidP="008C64CD" w:rsidRDefault="00D10CD7" w14:paraId="79236E6C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D61F8" w:rsidR="00D10CD7" w:rsidP="008C64CD" w:rsidRDefault="00D10CD7" w14:paraId="5F502489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5D61F8" w:rsidR="00D10CD7" w:rsidP="004C186C" w:rsidRDefault="00D10CD7" w14:paraId="20968CFD" w14:textId="2E5344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81-90%</w:t>
            </w:r>
            <w:r w:rsidRPr="005D61F8" w:rsidR="00937D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punktów z kolokwium/ z egzaminu</w:t>
            </w:r>
            <w:r w:rsidRPr="005D61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</w:t>
            </w:r>
          </w:p>
        </w:tc>
      </w:tr>
      <w:tr w:rsidRPr="005D61F8" w:rsidR="00D10CD7" w:rsidTr="00743FBF" w14:paraId="4FAEF13C" w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5D61F8" w:rsidR="00D10CD7" w:rsidP="008C64CD" w:rsidRDefault="00D10CD7" w14:paraId="32001E3F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D61F8" w:rsidR="00D10CD7" w:rsidP="008C64CD" w:rsidRDefault="00D10CD7" w14:paraId="499526E9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5D61F8" w:rsidR="00D10CD7" w:rsidP="004C186C" w:rsidRDefault="00D10CD7" w14:paraId="7A02922E" w14:textId="351AB21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91-100%</w:t>
            </w:r>
            <w:r w:rsidRPr="005D61F8" w:rsidR="00937D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punktów z kolokwium/ z egzaminu</w:t>
            </w:r>
            <w:r w:rsidRPr="005D61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</w:t>
            </w:r>
          </w:p>
        </w:tc>
      </w:tr>
    </w:tbl>
    <w:p w:rsidRPr="005D61F8" w:rsidR="00456C86" w:rsidP="00456C86" w:rsidRDefault="00456C86" w14:paraId="1709FB8C" w14:textId="77777777">
      <w:pPr>
        <w:ind w:left="720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Pr="005D61F8" w:rsidR="001511D9" w:rsidP="00D42CEB" w:rsidRDefault="001511D9" w14:paraId="056974D3" w14:textId="1D887555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D61F8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Pr="005D61F8" w:rsidR="001511D9" w:rsidTr="005625C2" w14:paraId="26983695" w14:textId="77777777">
        <w:trPr>
          <w:trHeight w:val="284"/>
        </w:trPr>
        <w:tc>
          <w:tcPr>
            <w:tcW w:w="6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1511D9" w:rsidP="004D2129" w:rsidRDefault="001511D9" w14:paraId="39B376F4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D61F8" w:rsidR="001511D9" w:rsidRDefault="001511D9" w14:paraId="34E7403D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Pr="005D61F8" w:rsidR="001511D9" w:rsidTr="005625C2" w14:paraId="400AC6F4" w14:textId="77777777">
        <w:trPr>
          <w:trHeight w:val="284"/>
        </w:trPr>
        <w:tc>
          <w:tcPr>
            <w:tcW w:w="682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1511D9" w:rsidRDefault="001511D9" w14:paraId="3872C47A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D61F8" w:rsidR="001511D9" w:rsidP="00852D5F" w:rsidRDefault="001511D9" w14:paraId="25E847B3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5D61F8" w:rsidR="001511D9" w:rsidP="00852D5F" w:rsidRDefault="001511D9" w14:paraId="5B136D86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D61F8" w:rsidR="001511D9" w:rsidP="00852D5F" w:rsidRDefault="001511D9" w14:paraId="135DA32C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5D61F8" w:rsidR="001511D9" w:rsidP="00852D5F" w:rsidRDefault="001511D9" w14:paraId="0A497B45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Pr="005D61F8" w:rsidR="002F5F1C" w:rsidTr="005625C2" w14:paraId="5B134D3A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5D61F8" w:rsidR="002F5F1C" w:rsidP="001E1B38" w:rsidRDefault="002F5F1C" w14:paraId="787F6404" w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5D61F8" w:rsidR="002F5F1C" w:rsidP="00845406" w:rsidRDefault="007C3CC1" w14:paraId="4A2CE470" w14:textId="2B08BFD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12</w:t>
            </w:r>
            <w:r w:rsidRPr="005D61F8" w:rsidR="006E62A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5D61F8" w:rsidR="002F5F1C" w:rsidP="00845406" w:rsidRDefault="00427BEA" w14:paraId="3744879C" w14:textId="7D3367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8</w:t>
            </w:r>
            <w:r w:rsidRPr="005D61F8" w:rsidR="006E62A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0</w:t>
            </w:r>
          </w:p>
        </w:tc>
      </w:tr>
      <w:tr w:rsidRPr="005D61F8" w:rsidR="002F5F1C" w:rsidTr="005625C2" w14:paraId="209E6AA8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2F5F1C" w:rsidP="001E1B38" w:rsidRDefault="002F5F1C" w14:paraId="0E8696F2" w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2F5F1C" w:rsidP="00845406" w:rsidRDefault="00743FBF" w14:paraId="5C597277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5D61F8" w:rsidR="00427B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2F5F1C" w:rsidP="00845406" w:rsidRDefault="00427BEA" w14:paraId="6E89340B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80</w:t>
            </w:r>
          </w:p>
        </w:tc>
      </w:tr>
      <w:tr w:rsidRPr="005D61F8" w:rsidR="002F5F1C" w:rsidTr="005625C2" w14:paraId="053BAD47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5D61F8" w:rsidR="002F5F1C" w:rsidP="001E1B38" w:rsidRDefault="002F5F1C" w14:paraId="38EBD521" w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5D61F8" w:rsidR="002F5F1C" w:rsidP="00845406" w:rsidRDefault="006E62A3" w14:paraId="4A5C1C6B" w14:textId="7B4E456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80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5D61F8" w:rsidR="002F5F1C" w:rsidP="00845406" w:rsidRDefault="006E62A3" w14:paraId="4ABB0F02" w14:textId="0554F51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120</w:t>
            </w:r>
          </w:p>
        </w:tc>
      </w:tr>
      <w:tr w:rsidRPr="005D61F8" w:rsidR="002F5F1C" w:rsidTr="005625C2" w14:paraId="42A3471F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2F5F1C" w:rsidP="001E1B38" w:rsidRDefault="002F5F1C" w14:paraId="5D731F55" w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ćwiczeń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2F5F1C" w:rsidP="00845406" w:rsidRDefault="00743FBF" w14:paraId="2485F5F8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2F5F1C" w:rsidP="00845406" w:rsidRDefault="00427BEA" w14:paraId="4239E8C3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100</w:t>
            </w:r>
          </w:p>
        </w:tc>
      </w:tr>
      <w:tr w:rsidRPr="005D61F8" w:rsidR="00D10CD7" w:rsidTr="005625C2" w14:paraId="7BF1C571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D10CD7" w:rsidP="001E1B38" w:rsidRDefault="00D10CD7" w14:paraId="0CEC58A4" w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egzaminu/kolokwium zaliczeniowego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D10CD7" w:rsidP="00845406" w:rsidRDefault="006E62A3" w14:paraId="62114007" w14:textId="3E87944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61F8" w:rsidR="00D10CD7" w:rsidP="00845406" w:rsidRDefault="006E62A3" w14:paraId="4AD22C14" w14:textId="1D1A4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Pr="005D61F8" w:rsidR="001511D9" w:rsidTr="005625C2" w14:paraId="5B57BC83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5D61F8" w:rsidR="001511D9" w:rsidP="001E1B38" w:rsidRDefault="002F5F1C" w14:paraId="05307983" w14:textId="77777777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5D61F8" w:rsidR="001511D9" w:rsidP="00845406" w:rsidRDefault="007C3CC1" w14:paraId="2FB25B0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200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5D61F8" w:rsidR="001511D9" w:rsidP="00845406" w:rsidRDefault="007C3CC1" w14:paraId="6859E29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200</w:t>
            </w:r>
          </w:p>
        </w:tc>
      </w:tr>
      <w:tr w:rsidRPr="005D61F8" w:rsidR="001511D9" w:rsidTr="005625C2" w14:paraId="5F90B6D0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5D61F8" w:rsidR="001511D9" w:rsidP="001E1B38" w:rsidRDefault="001511D9" w14:paraId="4FE7C3C2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5D61F8" w:rsidR="001511D9" w:rsidP="00845406" w:rsidRDefault="007C3CC1" w14:paraId="094DBEF9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8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5D61F8" w:rsidR="001511D9" w:rsidP="00845406" w:rsidRDefault="007C3CC1" w14:paraId="06A4139A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D61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8</w:t>
            </w:r>
          </w:p>
        </w:tc>
      </w:tr>
    </w:tbl>
    <w:p w:rsidRPr="005D61F8" w:rsidR="00FA6C7B" w:rsidP="001D4D83" w:rsidRDefault="00FA6C7B" w14:paraId="4DC2286C" w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Pr="005D61F8" w:rsidR="005C5513" w:rsidP="001D4D83" w:rsidRDefault="005C5513" w14:paraId="2C958F6D" w14:textId="5AF451E8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5D61F8">
        <w:rPr>
          <w:b/>
          <w:i/>
          <w:sz w:val="20"/>
          <w:szCs w:val="20"/>
        </w:rPr>
        <w:t>Przyjmuję do realizacji</w:t>
      </w:r>
      <w:r w:rsidRPr="005D61F8">
        <w:rPr>
          <w:i/>
          <w:sz w:val="20"/>
          <w:szCs w:val="20"/>
        </w:rPr>
        <w:t xml:space="preserve"> </w:t>
      </w:r>
      <w:r w:rsidRPr="005D61F8" w:rsidR="009D7C42">
        <w:rPr>
          <w:i/>
          <w:sz w:val="20"/>
          <w:szCs w:val="20"/>
        </w:rPr>
        <w:t xml:space="preserve">  (</w:t>
      </w:r>
      <w:r w:rsidRPr="005D61F8">
        <w:rPr>
          <w:i/>
          <w:sz w:val="20"/>
          <w:szCs w:val="20"/>
        </w:rPr>
        <w:t>data i</w:t>
      </w:r>
      <w:r w:rsidRPr="005D61F8" w:rsidR="00EB24C1">
        <w:rPr>
          <w:i/>
          <w:sz w:val="20"/>
          <w:szCs w:val="20"/>
        </w:rPr>
        <w:t xml:space="preserve"> czytelne </w:t>
      </w:r>
      <w:r w:rsidRPr="005D61F8">
        <w:rPr>
          <w:i/>
          <w:sz w:val="20"/>
          <w:szCs w:val="20"/>
        </w:rPr>
        <w:t xml:space="preserve"> podpisy osób prowadzących przedmiot w danym roku akademickim)</w:t>
      </w:r>
    </w:p>
    <w:p w:rsidRPr="005D61F8" w:rsidR="005C5513" w:rsidP="001D4D83" w:rsidRDefault="005C5513" w14:paraId="00AC1A6C" w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Pr="005D61F8" w:rsidR="005625C2" w:rsidP="001D4D83" w:rsidRDefault="005625C2" w14:paraId="657E6232" w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Pr="005D61F8" w:rsidR="005C5513" w:rsidP="0082063F" w:rsidRDefault="005C5513" w14:paraId="3C8A0483" w14:textId="77777777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5D61F8">
        <w:rPr>
          <w:i/>
          <w:sz w:val="20"/>
          <w:szCs w:val="20"/>
        </w:rPr>
        <w:tab/>
      </w:r>
      <w:r w:rsidRPr="005D61F8">
        <w:rPr>
          <w:i/>
          <w:sz w:val="20"/>
          <w:szCs w:val="20"/>
        </w:rPr>
        <w:tab/>
      </w:r>
      <w:r w:rsidRPr="005D61F8">
        <w:rPr>
          <w:i/>
          <w:sz w:val="20"/>
          <w:szCs w:val="20"/>
        </w:rPr>
        <w:tab/>
      </w:r>
      <w:r w:rsidRPr="005D61F8" w:rsidR="0082063F">
        <w:rPr>
          <w:i/>
          <w:sz w:val="20"/>
          <w:szCs w:val="20"/>
        </w:rPr>
        <w:t xml:space="preserve">       </w:t>
      </w:r>
      <w:r w:rsidRPr="005D61F8" w:rsidR="00E12870">
        <w:rPr>
          <w:i/>
          <w:sz w:val="20"/>
          <w:szCs w:val="20"/>
        </w:rPr>
        <w:t xml:space="preserve">              </w:t>
      </w:r>
      <w:r w:rsidRPr="005D61F8" w:rsidR="0082063F">
        <w:rPr>
          <w:i/>
          <w:sz w:val="20"/>
          <w:szCs w:val="20"/>
        </w:rPr>
        <w:t xml:space="preserve">      </w:t>
      </w:r>
      <w:r w:rsidRPr="005D61F8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Pr="005D61F8" w:rsidR="005C5513" w:rsidSect="005625C2">
      <w:type w:val="continuous"/>
      <w:pgSz w:w="11905" w:h="16837" w:orient="portrait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D28FB" w:rsidRDefault="002D28FB" w14:paraId="0B25B36D" w14:textId="77777777">
      <w:r>
        <w:separator/>
      </w:r>
    </w:p>
  </w:endnote>
  <w:endnote w:type="continuationSeparator" w:id="0">
    <w:p w:rsidR="002D28FB" w:rsidRDefault="002D28FB" w14:paraId="67B80EC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D28FB" w:rsidRDefault="002D28FB" w14:paraId="717FA93E" w14:textId="77777777"/>
  </w:footnote>
  <w:footnote w:type="continuationSeparator" w:id="0">
    <w:p w:rsidR="002D28FB" w:rsidRDefault="002D28FB" w14:paraId="30C637CA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hint="default" w:ascii="Wingdings" w:hAnsi="Wingdings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hint="default" w:ascii="Wingdings" w:hAnsi="Wingdings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4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0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3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4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6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hint="default" w:ascii="Wingdings" w:hAnsi="Wingdings"/>
      </w:rPr>
    </w:lvl>
  </w:abstractNum>
  <w:abstractNum w:abstractNumId="38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9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 w16cid:durableId="1873959768">
    <w:abstractNumId w:val="30"/>
  </w:num>
  <w:num w:numId="2" w16cid:durableId="1439715369">
    <w:abstractNumId w:val="12"/>
  </w:num>
  <w:num w:numId="3" w16cid:durableId="336616737">
    <w:abstractNumId w:val="27"/>
  </w:num>
  <w:num w:numId="4" w16cid:durableId="917135153">
    <w:abstractNumId w:val="34"/>
  </w:num>
  <w:num w:numId="5" w16cid:durableId="1706061464">
    <w:abstractNumId w:val="22"/>
  </w:num>
  <w:num w:numId="6" w16cid:durableId="592200179">
    <w:abstractNumId w:val="13"/>
  </w:num>
  <w:num w:numId="7" w16cid:durableId="1740664491">
    <w:abstractNumId w:val="31"/>
  </w:num>
  <w:num w:numId="8" w16cid:durableId="1317995454">
    <w:abstractNumId w:val="18"/>
  </w:num>
  <w:num w:numId="9" w16cid:durableId="2129156412">
    <w:abstractNumId w:val="26"/>
  </w:num>
  <w:num w:numId="10" w16cid:durableId="1665234755">
    <w:abstractNumId w:val="20"/>
  </w:num>
  <w:num w:numId="11" w16cid:durableId="1730810823">
    <w:abstractNumId w:val="15"/>
  </w:num>
  <w:num w:numId="12" w16cid:durableId="1991057097">
    <w:abstractNumId w:val="14"/>
  </w:num>
  <w:num w:numId="13" w16cid:durableId="752820853">
    <w:abstractNumId w:val="24"/>
  </w:num>
  <w:num w:numId="14" w16cid:durableId="357971171">
    <w:abstractNumId w:val="8"/>
  </w:num>
  <w:num w:numId="15" w16cid:durableId="932587988">
    <w:abstractNumId w:val="3"/>
  </w:num>
  <w:num w:numId="16" w16cid:durableId="1603026780">
    <w:abstractNumId w:val="2"/>
  </w:num>
  <w:num w:numId="17" w16cid:durableId="183829517">
    <w:abstractNumId w:val="1"/>
  </w:num>
  <w:num w:numId="18" w16cid:durableId="133571329">
    <w:abstractNumId w:val="0"/>
  </w:num>
  <w:num w:numId="19" w16cid:durableId="1220050733">
    <w:abstractNumId w:val="9"/>
  </w:num>
  <w:num w:numId="20" w16cid:durableId="923761077">
    <w:abstractNumId w:val="7"/>
  </w:num>
  <w:num w:numId="21" w16cid:durableId="1269892406">
    <w:abstractNumId w:val="6"/>
  </w:num>
  <w:num w:numId="22" w16cid:durableId="990452334">
    <w:abstractNumId w:val="5"/>
  </w:num>
  <w:num w:numId="23" w16cid:durableId="778333793">
    <w:abstractNumId w:val="4"/>
  </w:num>
  <w:num w:numId="24" w16cid:durableId="1277054891">
    <w:abstractNumId w:val="21"/>
  </w:num>
  <w:num w:numId="25" w16cid:durableId="1474981912">
    <w:abstractNumId w:val="38"/>
  </w:num>
  <w:num w:numId="26" w16cid:durableId="1312177224">
    <w:abstractNumId w:val="11"/>
  </w:num>
  <w:num w:numId="27" w16cid:durableId="1578049468">
    <w:abstractNumId w:val="33"/>
  </w:num>
  <w:num w:numId="28" w16cid:durableId="1248230286">
    <w:abstractNumId w:val="40"/>
  </w:num>
  <w:num w:numId="29" w16cid:durableId="1631781092">
    <w:abstractNumId w:val="10"/>
  </w:num>
  <w:num w:numId="30" w16cid:durableId="1324316490">
    <w:abstractNumId w:val="37"/>
  </w:num>
  <w:num w:numId="31" w16cid:durableId="857504713">
    <w:abstractNumId w:val="16"/>
  </w:num>
  <w:num w:numId="32" w16cid:durableId="1615014297">
    <w:abstractNumId w:val="39"/>
  </w:num>
  <w:num w:numId="33" w16cid:durableId="1707677026">
    <w:abstractNumId w:val="17"/>
  </w:num>
  <w:num w:numId="34" w16cid:durableId="1820342043">
    <w:abstractNumId w:val="23"/>
  </w:num>
  <w:num w:numId="35" w16cid:durableId="1349942201">
    <w:abstractNumId w:val="36"/>
  </w:num>
  <w:num w:numId="36" w16cid:durableId="1396510467">
    <w:abstractNumId w:val="32"/>
  </w:num>
  <w:num w:numId="37" w16cid:durableId="2109888113">
    <w:abstractNumId w:val="35"/>
  </w:num>
  <w:num w:numId="38" w16cid:durableId="1336952923">
    <w:abstractNumId w:val="28"/>
  </w:num>
  <w:num w:numId="39" w16cid:durableId="933367580">
    <w:abstractNumId w:val="25"/>
  </w:num>
  <w:num w:numId="40" w16cid:durableId="262760021">
    <w:abstractNumId w:val="29"/>
  </w:num>
  <w:num w:numId="41" w16cid:durableId="1357733710">
    <w:abstractNumId w:val="1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30"/>
  <w:trackRevisions w:val="false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1478"/>
    <w:rsid w:val="000159F7"/>
    <w:rsid w:val="00023554"/>
    <w:rsid w:val="00025D2C"/>
    <w:rsid w:val="0003485D"/>
    <w:rsid w:val="00043C38"/>
    <w:rsid w:val="0005418B"/>
    <w:rsid w:val="00060AD9"/>
    <w:rsid w:val="00060F3B"/>
    <w:rsid w:val="00062D39"/>
    <w:rsid w:val="0008454A"/>
    <w:rsid w:val="000A380D"/>
    <w:rsid w:val="000A53D0"/>
    <w:rsid w:val="000A7B7D"/>
    <w:rsid w:val="000B12AE"/>
    <w:rsid w:val="000B3EB5"/>
    <w:rsid w:val="000B480F"/>
    <w:rsid w:val="000B7C25"/>
    <w:rsid w:val="000C3993"/>
    <w:rsid w:val="000D34FA"/>
    <w:rsid w:val="000D62D8"/>
    <w:rsid w:val="000E1685"/>
    <w:rsid w:val="000F0110"/>
    <w:rsid w:val="000F50CF"/>
    <w:rsid w:val="000F524E"/>
    <w:rsid w:val="000F5D27"/>
    <w:rsid w:val="001250D2"/>
    <w:rsid w:val="00132128"/>
    <w:rsid w:val="001425A3"/>
    <w:rsid w:val="001511D9"/>
    <w:rsid w:val="0015297F"/>
    <w:rsid w:val="00152D19"/>
    <w:rsid w:val="00154C69"/>
    <w:rsid w:val="00163028"/>
    <w:rsid w:val="001665CD"/>
    <w:rsid w:val="00177ABC"/>
    <w:rsid w:val="00195C93"/>
    <w:rsid w:val="001C13B4"/>
    <w:rsid w:val="001C3D5E"/>
    <w:rsid w:val="001D465A"/>
    <w:rsid w:val="001D4D83"/>
    <w:rsid w:val="001D544A"/>
    <w:rsid w:val="001E08E3"/>
    <w:rsid w:val="001E0D61"/>
    <w:rsid w:val="001E1B38"/>
    <w:rsid w:val="001E4083"/>
    <w:rsid w:val="00214880"/>
    <w:rsid w:val="0024724B"/>
    <w:rsid w:val="002500DF"/>
    <w:rsid w:val="0026398C"/>
    <w:rsid w:val="00270B66"/>
    <w:rsid w:val="00282DC0"/>
    <w:rsid w:val="00282F37"/>
    <w:rsid w:val="002833B9"/>
    <w:rsid w:val="00283E57"/>
    <w:rsid w:val="00295BD2"/>
    <w:rsid w:val="002D1675"/>
    <w:rsid w:val="002D28FB"/>
    <w:rsid w:val="002E3DFB"/>
    <w:rsid w:val="002F5F1C"/>
    <w:rsid w:val="00301365"/>
    <w:rsid w:val="00303338"/>
    <w:rsid w:val="00304D7D"/>
    <w:rsid w:val="00307419"/>
    <w:rsid w:val="003207B9"/>
    <w:rsid w:val="003225DF"/>
    <w:rsid w:val="0033685D"/>
    <w:rsid w:val="00355C21"/>
    <w:rsid w:val="00363EA0"/>
    <w:rsid w:val="00370D1D"/>
    <w:rsid w:val="003B0B4A"/>
    <w:rsid w:val="003B23FC"/>
    <w:rsid w:val="003C28BC"/>
    <w:rsid w:val="003C59AC"/>
    <w:rsid w:val="003E7211"/>
    <w:rsid w:val="003E774E"/>
    <w:rsid w:val="00413AA8"/>
    <w:rsid w:val="0041771F"/>
    <w:rsid w:val="00420A29"/>
    <w:rsid w:val="004246FE"/>
    <w:rsid w:val="00427BEA"/>
    <w:rsid w:val="00441075"/>
    <w:rsid w:val="00456C86"/>
    <w:rsid w:val="0046386D"/>
    <w:rsid w:val="00477BA2"/>
    <w:rsid w:val="004B2049"/>
    <w:rsid w:val="004B35C1"/>
    <w:rsid w:val="004D2129"/>
    <w:rsid w:val="004D388F"/>
    <w:rsid w:val="004F326E"/>
    <w:rsid w:val="004F4882"/>
    <w:rsid w:val="0050503E"/>
    <w:rsid w:val="00515B0F"/>
    <w:rsid w:val="00525A5E"/>
    <w:rsid w:val="00525BEF"/>
    <w:rsid w:val="00560B21"/>
    <w:rsid w:val="005625C2"/>
    <w:rsid w:val="00567131"/>
    <w:rsid w:val="00595CBF"/>
    <w:rsid w:val="005A020B"/>
    <w:rsid w:val="005B4506"/>
    <w:rsid w:val="005B5676"/>
    <w:rsid w:val="005B746B"/>
    <w:rsid w:val="005C5513"/>
    <w:rsid w:val="005D0415"/>
    <w:rsid w:val="005D5D80"/>
    <w:rsid w:val="005D61F8"/>
    <w:rsid w:val="005D6ED6"/>
    <w:rsid w:val="005E69E4"/>
    <w:rsid w:val="006042CB"/>
    <w:rsid w:val="00605B36"/>
    <w:rsid w:val="00615ABF"/>
    <w:rsid w:val="006223E8"/>
    <w:rsid w:val="00653368"/>
    <w:rsid w:val="0066006C"/>
    <w:rsid w:val="0066524E"/>
    <w:rsid w:val="00683581"/>
    <w:rsid w:val="00686DE0"/>
    <w:rsid w:val="0069145A"/>
    <w:rsid w:val="006A4183"/>
    <w:rsid w:val="006A710E"/>
    <w:rsid w:val="006B0A9A"/>
    <w:rsid w:val="006B492A"/>
    <w:rsid w:val="006C6602"/>
    <w:rsid w:val="006C7E19"/>
    <w:rsid w:val="006E15D8"/>
    <w:rsid w:val="006E62A3"/>
    <w:rsid w:val="007009E9"/>
    <w:rsid w:val="007034A2"/>
    <w:rsid w:val="00711C11"/>
    <w:rsid w:val="00741C93"/>
    <w:rsid w:val="00742D43"/>
    <w:rsid w:val="00743FBF"/>
    <w:rsid w:val="00766177"/>
    <w:rsid w:val="00771312"/>
    <w:rsid w:val="00780AB2"/>
    <w:rsid w:val="0078660D"/>
    <w:rsid w:val="00790F85"/>
    <w:rsid w:val="00791DED"/>
    <w:rsid w:val="00792FB0"/>
    <w:rsid w:val="0079768F"/>
    <w:rsid w:val="007B69A7"/>
    <w:rsid w:val="007B75E6"/>
    <w:rsid w:val="007C3CC1"/>
    <w:rsid w:val="007D6215"/>
    <w:rsid w:val="007F1A09"/>
    <w:rsid w:val="007F66E6"/>
    <w:rsid w:val="00801108"/>
    <w:rsid w:val="00805AAE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91FE1"/>
    <w:rsid w:val="008A7F09"/>
    <w:rsid w:val="008B3494"/>
    <w:rsid w:val="008B358D"/>
    <w:rsid w:val="008C1C6F"/>
    <w:rsid w:val="008C1E39"/>
    <w:rsid w:val="008C64CD"/>
    <w:rsid w:val="008D0768"/>
    <w:rsid w:val="008D7AC0"/>
    <w:rsid w:val="008F0E94"/>
    <w:rsid w:val="008F5624"/>
    <w:rsid w:val="008F6402"/>
    <w:rsid w:val="008F7AB2"/>
    <w:rsid w:val="00911266"/>
    <w:rsid w:val="00913BF6"/>
    <w:rsid w:val="00922D6B"/>
    <w:rsid w:val="00936747"/>
    <w:rsid w:val="00937D6F"/>
    <w:rsid w:val="009421CD"/>
    <w:rsid w:val="009469D5"/>
    <w:rsid w:val="009845AD"/>
    <w:rsid w:val="00991166"/>
    <w:rsid w:val="009915E9"/>
    <w:rsid w:val="00992C8B"/>
    <w:rsid w:val="009A0AA3"/>
    <w:rsid w:val="009B7DA8"/>
    <w:rsid w:val="009C36EB"/>
    <w:rsid w:val="009D7C42"/>
    <w:rsid w:val="009E035C"/>
    <w:rsid w:val="009E059B"/>
    <w:rsid w:val="00A149AD"/>
    <w:rsid w:val="00A24D15"/>
    <w:rsid w:val="00A33FFD"/>
    <w:rsid w:val="00A37843"/>
    <w:rsid w:val="00A40BE3"/>
    <w:rsid w:val="00A6090F"/>
    <w:rsid w:val="00A86914"/>
    <w:rsid w:val="00A869C4"/>
    <w:rsid w:val="00AB23EA"/>
    <w:rsid w:val="00AB4289"/>
    <w:rsid w:val="00AC184D"/>
    <w:rsid w:val="00AC2BB3"/>
    <w:rsid w:val="00AC5C34"/>
    <w:rsid w:val="00AE61EF"/>
    <w:rsid w:val="00AF6E2D"/>
    <w:rsid w:val="00B003B0"/>
    <w:rsid w:val="00B01F02"/>
    <w:rsid w:val="00B027CE"/>
    <w:rsid w:val="00B202F3"/>
    <w:rsid w:val="00B2334B"/>
    <w:rsid w:val="00B34327"/>
    <w:rsid w:val="00B46D87"/>
    <w:rsid w:val="00B50F1B"/>
    <w:rsid w:val="00B51C20"/>
    <w:rsid w:val="00B5462A"/>
    <w:rsid w:val="00B54E9B"/>
    <w:rsid w:val="00B60656"/>
    <w:rsid w:val="00B6239F"/>
    <w:rsid w:val="00B726E1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E0C40"/>
    <w:rsid w:val="00BF4C97"/>
    <w:rsid w:val="00C352CF"/>
    <w:rsid w:val="00C4393C"/>
    <w:rsid w:val="00C44D99"/>
    <w:rsid w:val="00C475F4"/>
    <w:rsid w:val="00C51BC2"/>
    <w:rsid w:val="00C57B62"/>
    <w:rsid w:val="00C962BF"/>
    <w:rsid w:val="00CB1CBF"/>
    <w:rsid w:val="00CB46FA"/>
    <w:rsid w:val="00CE7F64"/>
    <w:rsid w:val="00D009F9"/>
    <w:rsid w:val="00D034E2"/>
    <w:rsid w:val="00D043E7"/>
    <w:rsid w:val="00D07C04"/>
    <w:rsid w:val="00D10CD7"/>
    <w:rsid w:val="00D150FE"/>
    <w:rsid w:val="00D2202C"/>
    <w:rsid w:val="00D22EF3"/>
    <w:rsid w:val="00D42CEB"/>
    <w:rsid w:val="00D5204F"/>
    <w:rsid w:val="00D5308A"/>
    <w:rsid w:val="00D56325"/>
    <w:rsid w:val="00D6440C"/>
    <w:rsid w:val="00D67467"/>
    <w:rsid w:val="00D72D15"/>
    <w:rsid w:val="00D85301"/>
    <w:rsid w:val="00D96189"/>
    <w:rsid w:val="00DD67B6"/>
    <w:rsid w:val="00DE3813"/>
    <w:rsid w:val="00DE6333"/>
    <w:rsid w:val="00DF5A00"/>
    <w:rsid w:val="00E03414"/>
    <w:rsid w:val="00E11727"/>
    <w:rsid w:val="00E11EAD"/>
    <w:rsid w:val="00E12870"/>
    <w:rsid w:val="00E170AB"/>
    <w:rsid w:val="00E20920"/>
    <w:rsid w:val="00E37AF5"/>
    <w:rsid w:val="00E54D25"/>
    <w:rsid w:val="00E57C27"/>
    <w:rsid w:val="00E62058"/>
    <w:rsid w:val="00E754BA"/>
    <w:rsid w:val="00E8223C"/>
    <w:rsid w:val="00E87CB9"/>
    <w:rsid w:val="00EA3222"/>
    <w:rsid w:val="00EB24C1"/>
    <w:rsid w:val="00EC1DA8"/>
    <w:rsid w:val="00EC3CA7"/>
    <w:rsid w:val="00EC5FF3"/>
    <w:rsid w:val="00ED2415"/>
    <w:rsid w:val="00EF01B4"/>
    <w:rsid w:val="00F147DE"/>
    <w:rsid w:val="00F23C94"/>
    <w:rsid w:val="00F31F33"/>
    <w:rsid w:val="00F31FDE"/>
    <w:rsid w:val="00F3697D"/>
    <w:rsid w:val="00F43B17"/>
    <w:rsid w:val="00F45FA1"/>
    <w:rsid w:val="00F46ABE"/>
    <w:rsid w:val="00F573CA"/>
    <w:rsid w:val="00F725C5"/>
    <w:rsid w:val="00F94A18"/>
    <w:rsid w:val="00F95A81"/>
    <w:rsid w:val="00F97506"/>
    <w:rsid w:val="00FA6C7B"/>
    <w:rsid w:val="00FB1181"/>
    <w:rsid w:val="00FB5084"/>
    <w:rsid w:val="00FC11AD"/>
    <w:rsid w:val="00FC7712"/>
    <w:rsid w:val="00FD0B2F"/>
    <w:rsid w:val="00FD770E"/>
    <w:rsid w:val="00FE2F25"/>
    <w:rsid w:val="00FE3ABB"/>
    <w:rsid w:val="00FE76A4"/>
    <w:rsid w:val="00FF273C"/>
    <w:rsid w:val="00FF5A4A"/>
    <w:rsid w:val="00FF727D"/>
    <w:rsid w:val="1592C172"/>
    <w:rsid w:val="195F7CB9"/>
    <w:rsid w:val="1EF1D8D6"/>
    <w:rsid w:val="28E85953"/>
    <w:rsid w:val="2C4E7597"/>
    <w:rsid w:val="3C1756F4"/>
    <w:rsid w:val="3C2343F7"/>
    <w:rsid w:val="4AEFAC86"/>
    <w:rsid w:val="536E25B4"/>
    <w:rsid w:val="542707C2"/>
    <w:rsid w:val="5885F399"/>
    <w:rsid w:val="58C5A161"/>
    <w:rsid w:val="594EA834"/>
    <w:rsid w:val="5B1DC228"/>
    <w:rsid w:val="5E1CF366"/>
    <w:rsid w:val="675E38EE"/>
    <w:rsid w:val="6A9190AE"/>
    <w:rsid w:val="76515BD1"/>
    <w:rsid w:val="7E3C8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A37E1"/>
  <w15:docId w15:val="{F2FD5C48-075D-4198-B766-2BAF1254595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 Unicode MS" w:hAnsi="Arial Unicode MS" w:eastAsia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EA3222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710E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Domylnaczcionkaakapitu" w:default="1">
    <w:name w:val="Default Paragraph Font"/>
    <w:uiPriority w:val="1"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Hipercze">
    <w:name w:val="Hyperlink"/>
    <w:rsid w:val="00EA3222"/>
    <w:rPr>
      <w:color w:val="0066CC"/>
      <w:u w:val="single"/>
    </w:rPr>
  </w:style>
  <w:style w:type="character" w:styleId="Bodytext4" w:customStyle="1">
    <w:name w:val="Body text (4)_"/>
    <w:link w:val="Bodytext40"/>
    <w:rsid w:val="00EA322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41" w:customStyle="1">
    <w:name w:val="Body text (4)"/>
    <w:basedOn w:val="Bodytext4"/>
    <w:rsid w:val="00EA322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2" w:customStyle="1">
    <w:name w:val="Body text (2)_"/>
    <w:link w:val="Bodytext20"/>
    <w:rsid w:val="00EA322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styleId="Bodytext2105ptBold" w:customStyle="1">
    <w:name w:val="Body text (2) + 10;5 pt;Bold"/>
    <w:rsid w:val="00EA3222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" w:customStyle="1">
    <w:name w:val="Body text_"/>
    <w:link w:val="Tekstpodstawowy9"/>
    <w:rsid w:val="00EA322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1" w:customStyle="1">
    <w:name w:val="Tekst podstawowy1"/>
    <w:rsid w:val="00EA322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" w:customStyle="1">
    <w:name w:val="Heading #2_"/>
    <w:link w:val="Heading20"/>
    <w:rsid w:val="00EA322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" w:customStyle="1">
    <w:name w:val="Heading #2 + 9;5 pt"/>
    <w:rsid w:val="00EA322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" w:customStyle="1">
    <w:name w:val="Body text (3)_"/>
    <w:link w:val="Bodytext30"/>
    <w:rsid w:val="00EA322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" w:customStyle="1">
    <w:name w:val="Body text (3) + 9;5 pt"/>
    <w:rsid w:val="00EA322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" w:customStyle="1">
    <w:name w:val="Body text (3) + 9;5 pt;Italic"/>
    <w:rsid w:val="00EA3222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1" w:customStyle="1">
    <w:name w:val="Heading #1_"/>
    <w:link w:val="Heading10"/>
    <w:rsid w:val="00EA322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styleId="Heading21" w:customStyle="1">
    <w:name w:val="Heading #2"/>
    <w:basedOn w:val="Heading2"/>
    <w:rsid w:val="00EA322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0" w:customStyle="1">
    <w:name w:val="Body text (3) + 9;5 pt0"/>
    <w:rsid w:val="00EA322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95pt0" w:customStyle="1">
    <w:name w:val="Heading #2 + 9;5 pt0"/>
    <w:rsid w:val="00EA322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1" w:customStyle="1">
    <w:name w:val="Body text (3) + 9;5 pt1"/>
    <w:rsid w:val="00EA322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2" w:customStyle="1">
    <w:name w:val="Tekst podstawowy2"/>
    <w:rsid w:val="00EA322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" w:customStyle="1">
    <w:name w:val="Heading #20"/>
    <w:basedOn w:val="Heading2"/>
    <w:rsid w:val="00EA322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1" w:customStyle="1">
    <w:name w:val="Heading #2 + 9;5 pt1"/>
    <w:rsid w:val="00EA322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1" w:customStyle="1">
    <w:name w:val="Body text (3)"/>
    <w:rsid w:val="00EA322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" w:customStyle="1">
    <w:name w:val="Body text (3) + Bold"/>
    <w:rsid w:val="00EA3222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Bold" w:customStyle="1">
    <w:name w:val="Body text (3) + 9;5 pt;Bold"/>
    <w:rsid w:val="00EA3222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395pt2" w:customStyle="1">
    <w:name w:val="Body text (3) + 9;5 pt2"/>
    <w:rsid w:val="00EA322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0" w:customStyle="1">
    <w:name w:val="Heading #2 (2)_"/>
    <w:link w:val="Heading221"/>
    <w:rsid w:val="00EA322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295pt" w:customStyle="1">
    <w:name w:val="Heading #2 (2) + 9;5 pt"/>
    <w:rsid w:val="00EA322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0" w:customStyle="1">
    <w:name w:val="Body text (3) + 9;5 pt;Italic0"/>
    <w:rsid w:val="00EA3222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3Bold0" w:customStyle="1">
    <w:name w:val="Body text (3) + Bold0"/>
    <w:rsid w:val="00EA3222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3" w:customStyle="1">
    <w:name w:val="Body text (3) + 9;5 pt3"/>
    <w:rsid w:val="00EA322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4" w:customStyle="1">
    <w:name w:val="Body text (3) + 9;5 pt4"/>
    <w:rsid w:val="00EA322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" w:customStyle="1">
    <w:name w:val="Body text + Italic"/>
    <w:rsid w:val="00EA3222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23" w:customStyle="1">
    <w:name w:val="Heading #21"/>
    <w:basedOn w:val="Heading2"/>
    <w:rsid w:val="00EA322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2" w:customStyle="1">
    <w:name w:val="Body text (3)0"/>
    <w:rsid w:val="00EA322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Bold" w:customStyle="1">
    <w:name w:val="Body text + Bold"/>
    <w:rsid w:val="00EA3222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105pt" w:customStyle="1">
    <w:name w:val="Body text + 10;5 pt"/>
    <w:rsid w:val="00EA322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Tekstpodstawowy3" w:customStyle="1">
    <w:name w:val="Tekst podstawowy3"/>
    <w:rsid w:val="00EA322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3" w:customStyle="1">
    <w:name w:val="Body text (3)1"/>
    <w:rsid w:val="00EA322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5" w:customStyle="1">
    <w:name w:val="Body text (3) + 9;5 pt5"/>
    <w:rsid w:val="00EA322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6" w:customStyle="1">
    <w:name w:val="Body text (3) + 9;5 pt6"/>
    <w:rsid w:val="00EA322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95pt0" w:customStyle="1">
    <w:name w:val="Heading #2 (2) + 9;5 pt0"/>
    <w:rsid w:val="00EA322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Bold" w:customStyle="1">
    <w:name w:val="Heading #2 (2) + Bold"/>
    <w:rsid w:val="00EA3222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Heading24" w:customStyle="1">
    <w:name w:val="Heading #22"/>
    <w:basedOn w:val="Heading2"/>
    <w:rsid w:val="00EA322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2" w:customStyle="1">
    <w:name w:val="Heading #2 + 9;5 pt2"/>
    <w:rsid w:val="00EA322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4" w:customStyle="1">
    <w:name w:val="Tekst podstawowy4"/>
    <w:rsid w:val="00EA322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0" w:customStyle="1">
    <w:name w:val="Body text + 10;5 pt0"/>
    <w:rsid w:val="00EA322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Bold1" w:customStyle="1">
    <w:name w:val="Body text (3) + Bold1"/>
    <w:rsid w:val="00EA3222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7" w:customStyle="1">
    <w:name w:val="Body text (3) + 9;5 pt7"/>
    <w:rsid w:val="00EA322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Bold2" w:customStyle="1">
    <w:name w:val="Body text (3) + Bold2"/>
    <w:rsid w:val="00EA3222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5" w:customStyle="1">
    <w:name w:val="Tekst podstawowy5"/>
    <w:rsid w:val="00EA322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5" w:customStyle="1">
    <w:name w:val="Heading #23"/>
    <w:basedOn w:val="Heading2"/>
    <w:rsid w:val="00EA322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3" w:customStyle="1">
    <w:name w:val="Heading #2 + 9;5 pt3"/>
    <w:rsid w:val="00EA322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4" w:customStyle="1">
    <w:name w:val="Body text (3)2"/>
    <w:rsid w:val="00EA322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3" w:customStyle="1">
    <w:name w:val="Body text (3) + Bold3"/>
    <w:rsid w:val="00EA3222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5" w:customStyle="1">
    <w:name w:val="Body text (3)3"/>
    <w:rsid w:val="00EA322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8" w:customStyle="1">
    <w:name w:val="Body text (3) + 9;5 pt8"/>
    <w:rsid w:val="00EA322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9" w:customStyle="1">
    <w:name w:val="Body text (3) + 9;5 pt9"/>
    <w:rsid w:val="00EA322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6" w:customStyle="1">
    <w:name w:val="Heading #24"/>
    <w:basedOn w:val="Heading2"/>
    <w:rsid w:val="00EA322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4" w:customStyle="1">
    <w:name w:val="Heading #2 + 9;5 pt4"/>
    <w:rsid w:val="00EA322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6" w:customStyle="1">
    <w:name w:val="Tekst podstawowy6"/>
    <w:rsid w:val="00EA322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0" w:customStyle="1">
    <w:name w:val="Body text + Italic0"/>
    <w:rsid w:val="00EA3222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NotItalic" w:customStyle="1">
    <w:name w:val="Body text (2) + Not Italic"/>
    <w:rsid w:val="00EA3222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105ptNotItalic" w:customStyle="1">
    <w:name w:val="Body text (2) + 10;5 pt;Not Italic"/>
    <w:rsid w:val="00EA3222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styleId="Heading27" w:customStyle="1">
    <w:name w:val="Heading #25"/>
    <w:basedOn w:val="Heading2"/>
    <w:rsid w:val="00EA322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5" w:customStyle="1">
    <w:name w:val="Heading #2 + 9;5 pt5"/>
    <w:rsid w:val="00EA322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a" w:customStyle="1">
    <w:name w:val="Body text (3) + 9;5 pt10"/>
    <w:rsid w:val="00EA322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6" w:customStyle="1">
    <w:name w:val="Body text (3)4"/>
    <w:rsid w:val="00EA322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b" w:customStyle="1">
    <w:name w:val="Body text (3) + 9;5 pt11"/>
    <w:rsid w:val="00EA322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4" w:customStyle="1">
    <w:name w:val="Body text (3) + Bold4"/>
    <w:rsid w:val="00EA3222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7" w:customStyle="1">
    <w:name w:val="Tekst podstawowy7"/>
    <w:rsid w:val="00EA322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1" w:customStyle="1">
    <w:name w:val="Body text + 10;5 pt1"/>
    <w:rsid w:val="00EA322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c" w:customStyle="1">
    <w:name w:val="Body text (3) + 9;5 pt12"/>
    <w:rsid w:val="00EA322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7" w:customStyle="1">
    <w:name w:val="Body text (3)5"/>
    <w:rsid w:val="00EA322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d" w:customStyle="1">
    <w:name w:val="Body text (3) + 9;5 pt13"/>
    <w:rsid w:val="00EA322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5" w:customStyle="1">
    <w:name w:val="Body text (3) + Bold5"/>
    <w:rsid w:val="00EA3222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Bold6" w:customStyle="1">
    <w:name w:val="Body text (3) + Bold6"/>
    <w:rsid w:val="00EA3222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8" w:customStyle="1">
    <w:name w:val="Tekst podstawowy8"/>
    <w:rsid w:val="00EA322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8" w:customStyle="1">
    <w:name w:val="Heading #26"/>
    <w:basedOn w:val="Heading2"/>
    <w:rsid w:val="00EA322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6" w:customStyle="1">
    <w:name w:val="Heading #2 + 9;5 pt6"/>
    <w:rsid w:val="00EA322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Spacing3pt" w:customStyle="1">
    <w:name w:val="Body text + Spacing 3 pt"/>
    <w:rsid w:val="00EA322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styleId="BodytextSpacing3pt0" w:customStyle="1">
    <w:name w:val="Body text + Spacing 3 pt0"/>
    <w:rsid w:val="00EA322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styleId="Bodytext4NotBold" w:customStyle="1">
    <w:name w:val="Body text (4) + Not Bold"/>
    <w:rsid w:val="00EA3222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styleId="Bodytext40" w:customStyle="1">
    <w:name w:val="Body text (4)0"/>
    <w:basedOn w:val="Normalny"/>
    <w:link w:val="Bodytext4"/>
    <w:rsid w:val="00EA3222"/>
    <w:pPr>
      <w:shd w:val="clear" w:color="auto" w:fill="FFFFFF"/>
      <w:spacing w:line="226" w:lineRule="exact"/>
    </w:pPr>
    <w:rPr>
      <w:rFonts w:ascii="Times New Roman" w:hAnsi="Times New Roman" w:eastAsia="Times New Roman" w:cs="Times New Roman"/>
      <w:color w:val="auto"/>
      <w:sz w:val="19"/>
      <w:szCs w:val="19"/>
    </w:rPr>
  </w:style>
  <w:style w:type="paragraph" w:styleId="Bodytext20" w:customStyle="1">
    <w:name w:val="Body text (2)"/>
    <w:basedOn w:val="Normalny"/>
    <w:link w:val="Bodytext2"/>
    <w:rsid w:val="00EA3222"/>
    <w:pPr>
      <w:shd w:val="clear" w:color="auto" w:fill="FFFFFF"/>
      <w:spacing w:line="326" w:lineRule="exact"/>
      <w:ind w:hanging="200"/>
      <w:jc w:val="right"/>
    </w:pPr>
    <w:rPr>
      <w:rFonts w:ascii="Times New Roman" w:hAnsi="Times New Roman" w:eastAsia="Times New Roman" w:cs="Times New Roman"/>
      <w:color w:val="auto"/>
      <w:sz w:val="19"/>
      <w:szCs w:val="19"/>
    </w:rPr>
  </w:style>
  <w:style w:type="paragraph" w:styleId="Tekstpodstawowy9" w:customStyle="1">
    <w:name w:val="Tekst podstawowy9"/>
    <w:basedOn w:val="Normalny"/>
    <w:link w:val="Bodytext"/>
    <w:rsid w:val="00EA3222"/>
    <w:pPr>
      <w:shd w:val="clear" w:color="auto" w:fill="FFFFFF"/>
      <w:spacing w:after="360" w:line="0" w:lineRule="atLeast"/>
      <w:ind w:hanging="300"/>
      <w:jc w:val="right"/>
    </w:pPr>
    <w:rPr>
      <w:rFonts w:ascii="Times New Roman" w:hAnsi="Times New Roman" w:eastAsia="Times New Roman" w:cs="Times New Roman"/>
      <w:color w:val="auto"/>
      <w:sz w:val="19"/>
      <w:szCs w:val="19"/>
    </w:rPr>
  </w:style>
  <w:style w:type="paragraph" w:styleId="Heading20" w:customStyle="1">
    <w:name w:val="Heading #27"/>
    <w:basedOn w:val="Normalny"/>
    <w:link w:val="Heading2"/>
    <w:rsid w:val="00EA322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</w:rPr>
  </w:style>
  <w:style w:type="paragraph" w:styleId="Bodytext30" w:customStyle="1">
    <w:name w:val="Body text (3)6"/>
    <w:basedOn w:val="Normalny"/>
    <w:link w:val="Bodytext3"/>
    <w:rsid w:val="00EA3222"/>
    <w:pPr>
      <w:shd w:val="clear" w:color="auto" w:fill="FFFFFF"/>
      <w:spacing w:before="120" w:line="293" w:lineRule="exact"/>
      <w:ind w:hanging="420"/>
      <w:jc w:val="both"/>
    </w:pPr>
    <w:rPr>
      <w:rFonts w:ascii="Times New Roman" w:hAnsi="Times New Roman" w:eastAsia="Times New Roman" w:cs="Times New Roman"/>
      <w:color w:val="auto"/>
      <w:sz w:val="21"/>
      <w:szCs w:val="21"/>
    </w:rPr>
  </w:style>
  <w:style w:type="paragraph" w:styleId="Heading10" w:customStyle="1">
    <w:name w:val="Heading #1"/>
    <w:basedOn w:val="Normalny"/>
    <w:link w:val="Heading1"/>
    <w:rsid w:val="00EA3222"/>
    <w:pPr>
      <w:shd w:val="clear" w:color="auto" w:fill="FFFFFF"/>
      <w:spacing w:before="1260" w:after="300" w:line="0" w:lineRule="atLeast"/>
      <w:outlineLvl w:val="0"/>
    </w:pPr>
    <w:rPr>
      <w:rFonts w:ascii="Times New Roman" w:hAnsi="Times New Roman" w:eastAsia="Times New Roman" w:cs="Times New Roman"/>
      <w:color w:val="auto"/>
      <w:sz w:val="22"/>
      <w:szCs w:val="22"/>
    </w:rPr>
  </w:style>
  <w:style w:type="paragraph" w:styleId="Heading221" w:customStyle="1">
    <w:name w:val="Heading #2 (2)"/>
    <w:basedOn w:val="Normalny"/>
    <w:link w:val="Heading220"/>
    <w:rsid w:val="00EA3222"/>
    <w:pPr>
      <w:shd w:val="clear" w:color="auto" w:fill="FFFFFF"/>
      <w:spacing w:line="317" w:lineRule="exact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styleId="PodtytuZnak" w:customStyle="1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hAnsi="Times New Roman" w:eastAsia="Calibri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styleId="TekstdymkaZnak" w:customStyle="1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Akapitzlist1" w:customStyle="1">
    <w:name w:val="Akapit z listą1"/>
    <w:basedOn w:val="Normalny"/>
    <w:qFormat/>
    <w:rsid w:val="005A020B"/>
    <w:pPr>
      <w:spacing w:after="200" w:line="276" w:lineRule="auto"/>
      <w:ind w:left="720"/>
    </w:pPr>
    <w:rPr>
      <w:rFonts w:ascii="Calibri" w:hAnsi="Calibri" w:eastAsia="Times New Roman" w:cs="Calibri"/>
      <w:color w:val="auto"/>
      <w:sz w:val="22"/>
      <w:szCs w:val="22"/>
      <w:lang w:eastAsia="en-US"/>
    </w:rPr>
  </w:style>
  <w:style w:type="character" w:styleId="Pogrubienie">
    <w:name w:val="Strong"/>
    <w:uiPriority w:val="22"/>
    <w:qFormat/>
    <w:rsid w:val="005A020B"/>
    <w:rPr>
      <w:b/>
      <w:bCs/>
    </w:rPr>
  </w:style>
  <w:style w:type="character" w:styleId="Nagwek1Znak" w:customStyle="1">
    <w:name w:val="Nagłówek 1 Znak"/>
    <w:basedOn w:val="Domylnaczcionkaakapitu"/>
    <w:link w:val="Nagwek1"/>
    <w:uiPriority w:val="9"/>
    <w:rsid w:val="006A710E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51876-1698-419E-9E23-BE58AFF3BE9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przewodnik_po_sylabusie_ug-1.doc</dc:title>
  <dc:creator>Grzesiek</dc:creator>
  <lastModifiedBy>Anna Winiarczyk</lastModifiedBy>
  <revision>6</revision>
  <lastPrinted>2021-03-29T11:16:00.0000000Z</lastPrinted>
  <dcterms:created xsi:type="dcterms:W3CDTF">2025-05-08T23:14:00.0000000Z</dcterms:created>
  <dcterms:modified xsi:type="dcterms:W3CDTF">2025-05-09T17:04:59.7104055Z</dcterms:modified>
</coreProperties>
</file>