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2EEB" w14:textId="77777777" w:rsidR="005A3806" w:rsidRPr="001F10B8" w:rsidRDefault="00E01CE7">
      <w:pPr>
        <w:pStyle w:val="Nagwek1"/>
      </w:pPr>
      <w:r w:rsidRPr="001F10B8">
        <w:t xml:space="preserve">KARTA PRZEDMIOTU (ZAJĘĆ) </w:t>
      </w:r>
    </w:p>
    <w:p w14:paraId="0CACB78E" w14:textId="39D8DB25" w:rsidR="005A3806" w:rsidRPr="001F10B8" w:rsidRDefault="00E01CE7">
      <w:pPr>
        <w:spacing w:after="251" w:line="268" w:lineRule="auto"/>
        <w:ind w:left="435" w:hanging="10"/>
      </w:pPr>
      <w:r w:rsidRPr="001F10B8">
        <w:rPr>
          <w:b/>
          <w:sz w:val="24"/>
        </w:rPr>
        <w:t xml:space="preserve">Kod przedmiotu (zajęć): </w:t>
      </w:r>
      <w:r w:rsidR="00121FBF" w:rsidRPr="001F10B8">
        <w:rPr>
          <w:b/>
          <w:sz w:val="24"/>
        </w:rPr>
        <w:t>0388.3.</w:t>
      </w:r>
      <w:proofErr w:type="gramStart"/>
      <w:r w:rsidR="00121FBF" w:rsidRPr="001F10B8">
        <w:rPr>
          <w:b/>
          <w:sz w:val="24"/>
        </w:rPr>
        <w:t>PED1.F.POWPN</w:t>
      </w:r>
      <w:proofErr w:type="gramEnd"/>
    </w:p>
    <w:p w14:paraId="590A6F51" w14:textId="13BC845F" w:rsidR="005A3806" w:rsidRPr="001F10B8" w:rsidRDefault="00E01CE7" w:rsidP="001D5EE3">
      <w:pPr>
        <w:spacing w:after="51" w:line="268" w:lineRule="auto"/>
        <w:ind w:left="438" w:hanging="10"/>
        <w:jc w:val="both"/>
      </w:pPr>
      <w:r w:rsidRPr="001F10B8">
        <w:rPr>
          <w:b/>
          <w:sz w:val="24"/>
        </w:rPr>
        <w:t xml:space="preserve">Nazwa przedmiotu (zajęć) w języku polskim: </w:t>
      </w:r>
      <w:r w:rsidR="006F36A2" w:rsidRPr="001F10B8">
        <w:rPr>
          <w:b/>
          <w:sz w:val="24"/>
        </w:rPr>
        <w:t xml:space="preserve">Praca opiekuńczo-wychowawcza </w:t>
      </w:r>
      <w:r w:rsidR="00121FBF" w:rsidRPr="001F10B8">
        <w:rPr>
          <w:b/>
          <w:sz w:val="24"/>
        </w:rPr>
        <w:t xml:space="preserve">i profilaktyczna </w:t>
      </w:r>
      <w:r w:rsidR="006F36A2" w:rsidRPr="001F10B8">
        <w:rPr>
          <w:b/>
          <w:sz w:val="24"/>
        </w:rPr>
        <w:t>nauczyciela</w:t>
      </w:r>
    </w:p>
    <w:p w14:paraId="005D6121" w14:textId="5BACB35C" w:rsidR="005A3806" w:rsidRPr="001F10B8" w:rsidRDefault="00E01CE7" w:rsidP="00121FBF">
      <w:pPr>
        <w:spacing w:after="251" w:line="268" w:lineRule="auto"/>
        <w:ind w:left="438" w:hanging="10"/>
        <w:rPr>
          <w:b/>
          <w:sz w:val="24"/>
          <w:lang w:val="en-US"/>
        </w:rPr>
      </w:pPr>
      <w:r w:rsidRPr="001F10B8">
        <w:rPr>
          <w:b/>
          <w:sz w:val="24"/>
          <w:lang w:val="en-US"/>
        </w:rPr>
        <w:t xml:space="preserve">Nazwa </w:t>
      </w:r>
      <w:proofErr w:type="spellStart"/>
      <w:r w:rsidRPr="001F10B8">
        <w:rPr>
          <w:b/>
          <w:sz w:val="24"/>
          <w:lang w:val="en-US"/>
        </w:rPr>
        <w:t>przedmiotu</w:t>
      </w:r>
      <w:proofErr w:type="spellEnd"/>
      <w:r w:rsidRPr="001F10B8">
        <w:rPr>
          <w:b/>
          <w:sz w:val="24"/>
          <w:lang w:val="en-US"/>
        </w:rPr>
        <w:t xml:space="preserve"> (</w:t>
      </w:r>
      <w:proofErr w:type="spellStart"/>
      <w:r w:rsidRPr="001F10B8">
        <w:rPr>
          <w:b/>
          <w:sz w:val="24"/>
          <w:lang w:val="en-US"/>
        </w:rPr>
        <w:t>zajęć</w:t>
      </w:r>
      <w:proofErr w:type="spellEnd"/>
      <w:r w:rsidRPr="001F10B8">
        <w:rPr>
          <w:b/>
          <w:sz w:val="24"/>
          <w:lang w:val="en-US"/>
        </w:rPr>
        <w:t xml:space="preserve">) w </w:t>
      </w:r>
      <w:proofErr w:type="spellStart"/>
      <w:r w:rsidRPr="001F10B8">
        <w:rPr>
          <w:b/>
          <w:sz w:val="24"/>
          <w:lang w:val="en-US"/>
        </w:rPr>
        <w:t>języku</w:t>
      </w:r>
      <w:proofErr w:type="spellEnd"/>
      <w:r w:rsidRPr="001F10B8">
        <w:rPr>
          <w:b/>
          <w:sz w:val="24"/>
          <w:lang w:val="en-US"/>
        </w:rPr>
        <w:t xml:space="preserve"> </w:t>
      </w:r>
      <w:proofErr w:type="spellStart"/>
      <w:r w:rsidRPr="001F10B8">
        <w:rPr>
          <w:b/>
          <w:sz w:val="24"/>
          <w:lang w:val="en-US"/>
        </w:rPr>
        <w:t>angielskim</w:t>
      </w:r>
      <w:proofErr w:type="spellEnd"/>
      <w:r w:rsidRPr="001F10B8">
        <w:rPr>
          <w:b/>
          <w:sz w:val="24"/>
          <w:lang w:val="en-US"/>
        </w:rPr>
        <w:t>:</w:t>
      </w:r>
      <w:r w:rsidRPr="001F10B8">
        <w:rPr>
          <w:sz w:val="24"/>
          <w:lang w:val="en-US"/>
        </w:rPr>
        <w:t xml:space="preserve"> </w:t>
      </w:r>
      <w:r w:rsidR="00121FBF" w:rsidRPr="001F10B8">
        <w:rPr>
          <w:b/>
          <w:sz w:val="24"/>
          <w:lang w:val="en"/>
        </w:rPr>
        <w:t>The teacher's care, educational and preventive work</w:t>
      </w:r>
    </w:p>
    <w:p w14:paraId="1963D548" w14:textId="77777777" w:rsidR="005A3806" w:rsidRPr="001F10B8" w:rsidRDefault="00E01CE7">
      <w:pPr>
        <w:numPr>
          <w:ilvl w:val="0"/>
          <w:numId w:val="1"/>
        </w:numPr>
        <w:spacing w:after="0" w:line="268" w:lineRule="auto"/>
        <w:ind w:hanging="360"/>
      </w:pPr>
      <w:r w:rsidRPr="001F10B8"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5A3806" w:rsidRPr="001F10B8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5A3806" w:rsidRPr="001F10B8" w:rsidRDefault="00E01CE7">
            <w:pPr>
              <w:ind w:left="135"/>
            </w:pPr>
            <w:r w:rsidRPr="001F10B8">
              <w:rPr>
                <w:b/>
                <w:sz w:val="21"/>
              </w:rPr>
              <w:t>1.1.</w:t>
            </w:r>
            <w:r w:rsidRPr="001F10B8">
              <w:rPr>
                <w:rFonts w:eastAsia="Arial"/>
                <w:b/>
                <w:sz w:val="21"/>
              </w:rPr>
              <w:t xml:space="preserve"> </w:t>
            </w:r>
            <w:r w:rsidRPr="001F10B8"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60759F6B" w:rsidR="005A3806" w:rsidRPr="001F10B8" w:rsidRDefault="006F36A2">
            <w:pPr>
              <w:ind w:left="214"/>
            </w:pPr>
            <w:r w:rsidRPr="001F10B8">
              <w:rPr>
                <w:b/>
                <w:sz w:val="24"/>
              </w:rPr>
              <w:t>Pedagogika</w:t>
            </w:r>
          </w:p>
        </w:tc>
      </w:tr>
      <w:tr w:rsidR="005A3806" w:rsidRPr="001F10B8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5A3806" w:rsidRPr="001F10B8" w:rsidRDefault="00E01CE7">
            <w:pPr>
              <w:ind w:left="135"/>
            </w:pPr>
            <w:r w:rsidRPr="001F10B8">
              <w:rPr>
                <w:b/>
                <w:sz w:val="21"/>
              </w:rPr>
              <w:t>1.2.</w:t>
            </w:r>
            <w:r w:rsidRPr="001F10B8">
              <w:rPr>
                <w:rFonts w:eastAsia="Arial"/>
                <w:b/>
                <w:sz w:val="21"/>
              </w:rPr>
              <w:t xml:space="preserve"> </w:t>
            </w:r>
            <w:r w:rsidRPr="001F10B8"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04162427" w:rsidR="005A3806" w:rsidRPr="001F10B8" w:rsidRDefault="006F36A2">
            <w:pPr>
              <w:ind w:left="214"/>
            </w:pPr>
            <w:r w:rsidRPr="001F10B8">
              <w:rPr>
                <w:sz w:val="21"/>
              </w:rPr>
              <w:t>stacjonarna/niestacjonarna</w:t>
            </w:r>
          </w:p>
        </w:tc>
      </w:tr>
      <w:tr w:rsidR="005A3806" w:rsidRPr="001F10B8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5A3806" w:rsidRPr="001F10B8" w:rsidRDefault="00E01CE7">
            <w:pPr>
              <w:ind w:left="135"/>
            </w:pPr>
            <w:r w:rsidRPr="001F10B8">
              <w:rPr>
                <w:b/>
                <w:sz w:val="21"/>
              </w:rPr>
              <w:t>1.3.</w:t>
            </w:r>
            <w:r w:rsidRPr="001F10B8">
              <w:rPr>
                <w:rFonts w:eastAsia="Arial"/>
                <w:b/>
                <w:sz w:val="21"/>
              </w:rPr>
              <w:t xml:space="preserve"> </w:t>
            </w:r>
            <w:r w:rsidRPr="001F10B8"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01835A4A" w:rsidR="005A3806" w:rsidRPr="001F10B8" w:rsidRDefault="006F36A2">
            <w:pPr>
              <w:ind w:left="214"/>
            </w:pPr>
            <w:r w:rsidRPr="001F10B8">
              <w:t>pierwszego stopnia</w:t>
            </w:r>
          </w:p>
        </w:tc>
      </w:tr>
      <w:tr w:rsidR="005A3806" w:rsidRPr="001F10B8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5A3806" w:rsidRPr="001F10B8" w:rsidRDefault="00E01CE7">
            <w:pPr>
              <w:ind w:left="135"/>
            </w:pPr>
            <w:r w:rsidRPr="001F10B8">
              <w:rPr>
                <w:b/>
                <w:sz w:val="21"/>
              </w:rPr>
              <w:t>1.4.</w:t>
            </w:r>
            <w:r w:rsidRPr="001F10B8">
              <w:rPr>
                <w:rFonts w:eastAsia="Arial"/>
                <w:b/>
                <w:sz w:val="21"/>
              </w:rPr>
              <w:t xml:space="preserve"> </w:t>
            </w:r>
            <w:r w:rsidRPr="001F10B8"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026FBAD8" w:rsidR="005A3806" w:rsidRPr="001F10B8" w:rsidRDefault="006F36A2">
            <w:pPr>
              <w:ind w:left="214"/>
            </w:pPr>
            <w:proofErr w:type="spellStart"/>
            <w:r w:rsidRPr="001F10B8">
              <w:t>ogólnoakademicki</w:t>
            </w:r>
            <w:proofErr w:type="spellEnd"/>
          </w:p>
        </w:tc>
      </w:tr>
      <w:tr w:rsidR="005A3806" w:rsidRPr="001F10B8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5A3806" w:rsidRPr="001F10B8" w:rsidRDefault="00E01CE7">
            <w:pPr>
              <w:ind w:left="135"/>
            </w:pPr>
            <w:r w:rsidRPr="001F10B8">
              <w:rPr>
                <w:b/>
                <w:sz w:val="21"/>
              </w:rPr>
              <w:t>1.5.</w:t>
            </w:r>
            <w:r w:rsidRPr="001F10B8">
              <w:rPr>
                <w:rFonts w:eastAsia="Arial"/>
                <w:b/>
                <w:sz w:val="21"/>
              </w:rPr>
              <w:t xml:space="preserve"> </w:t>
            </w:r>
            <w:r w:rsidRPr="001F10B8"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513C7FA5" w:rsidR="005A3806" w:rsidRPr="001F10B8" w:rsidRDefault="006F36A2" w:rsidP="006F36A2">
            <w:pPr>
              <w:ind w:left="275"/>
            </w:pPr>
            <w:r w:rsidRPr="001F10B8">
              <w:t>dr Anna Róg</w:t>
            </w:r>
          </w:p>
        </w:tc>
      </w:tr>
      <w:tr w:rsidR="005A3806" w:rsidRPr="001F10B8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5A3806" w:rsidRPr="001F10B8" w:rsidRDefault="00E01CE7">
            <w:pPr>
              <w:ind w:left="135"/>
            </w:pPr>
            <w:r w:rsidRPr="001F10B8">
              <w:rPr>
                <w:b/>
                <w:sz w:val="21"/>
              </w:rPr>
              <w:t>1.6.</w:t>
            </w:r>
            <w:r w:rsidRPr="001F10B8">
              <w:rPr>
                <w:rFonts w:eastAsia="Arial"/>
                <w:b/>
                <w:sz w:val="21"/>
              </w:rPr>
              <w:t xml:space="preserve"> </w:t>
            </w:r>
            <w:r w:rsidRPr="001F10B8"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1CC6CB7B" w:rsidR="005A3806" w:rsidRPr="001F10B8" w:rsidRDefault="00E01CE7">
            <w:pPr>
              <w:ind w:left="214"/>
            </w:pPr>
            <w:r w:rsidRPr="001F10B8">
              <w:rPr>
                <w:sz w:val="21"/>
              </w:rPr>
              <w:t xml:space="preserve"> </w:t>
            </w:r>
            <w:r w:rsidR="006F36A2" w:rsidRPr="001F10B8">
              <w:rPr>
                <w:sz w:val="21"/>
              </w:rPr>
              <w:t>anna.rog@ujk.edu.pl</w:t>
            </w:r>
          </w:p>
        </w:tc>
      </w:tr>
    </w:tbl>
    <w:p w14:paraId="0B8D28D5" w14:textId="77777777" w:rsidR="005A3806" w:rsidRPr="001F10B8" w:rsidRDefault="00E01CE7">
      <w:pPr>
        <w:numPr>
          <w:ilvl w:val="0"/>
          <w:numId w:val="1"/>
        </w:numPr>
        <w:spacing w:after="0" w:line="268" w:lineRule="auto"/>
        <w:ind w:hanging="360"/>
      </w:pPr>
      <w:r w:rsidRPr="001F10B8"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:rsidRPr="001F10B8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Pr="001F10B8" w:rsidRDefault="00E01CE7">
            <w:r w:rsidRPr="001F10B8">
              <w:rPr>
                <w:b/>
                <w:sz w:val="21"/>
              </w:rPr>
              <w:t>2.1.</w:t>
            </w:r>
            <w:r w:rsidRPr="001F10B8">
              <w:rPr>
                <w:rFonts w:eastAsia="Arial"/>
                <w:b/>
                <w:sz w:val="21"/>
              </w:rPr>
              <w:t xml:space="preserve"> </w:t>
            </w:r>
            <w:r w:rsidRPr="001F10B8"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189D65E0" w:rsidR="005A3806" w:rsidRPr="001F10B8" w:rsidRDefault="006F36A2">
            <w:pPr>
              <w:ind w:left="76"/>
            </w:pPr>
            <w:r w:rsidRPr="001F10B8">
              <w:rPr>
                <w:sz w:val="21"/>
              </w:rPr>
              <w:t>polski</w:t>
            </w:r>
          </w:p>
        </w:tc>
      </w:tr>
      <w:tr w:rsidR="005A3806" w:rsidRPr="001F10B8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Pr="001F10B8" w:rsidRDefault="00E01CE7">
            <w:r w:rsidRPr="001F10B8">
              <w:rPr>
                <w:b/>
                <w:sz w:val="21"/>
              </w:rPr>
              <w:t>2.2.</w:t>
            </w:r>
            <w:r w:rsidRPr="001F10B8">
              <w:rPr>
                <w:rFonts w:eastAsia="Arial"/>
                <w:b/>
                <w:sz w:val="21"/>
              </w:rPr>
              <w:t xml:space="preserve"> </w:t>
            </w:r>
            <w:r w:rsidRPr="001F10B8"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3E501DA7" w:rsidR="005A3806" w:rsidRPr="001F10B8" w:rsidRDefault="006F36A2">
            <w:pPr>
              <w:ind w:left="76"/>
              <w:rPr>
                <w:sz w:val="21"/>
              </w:rPr>
            </w:pPr>
            <w:r w:rsidRPr="001F10B8">
              <w:rPr>
                <w:sz w:val="21"/>
              </w:rPr>
              <w:t>student posiada podstawową wiedzę z zakresu funkcjonowania szkoły</w:t>
            </w:r>
          </w:p>
        </w:tc>
      </w:tr>
    </w:tbl>
    <w:p w14:paraId="12A88706" w14:textId="77777777" w:rsidR="005A3806" w:rsidRPr="001F10B8" w:rsidRDefault="00E01CE7">
      <w:pPr>
        <w:numPr>
          <w:ilvl w:val="0"/>
          <w:numId w:val="1"/>
        </w:numPr>
        <w:spacing w:after="0" w:line="268" w:lineRule="auto"/>
        <w:ind w:hanging="360"/>
      </w:pPr>
      <w:r w:rsidRPr="001F10B8"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5A3806" w:rsidRPr="001F10B8" w14:paraId="503A137B" w14:textId="77777777" w:rsidTr="006F36A2">
        <w:trPr>
          <w:trHeight w:val="31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5A3806" w:rsidRPr="001F10B8" w:rsidRDefault="00E01CE7">
            <w:pPr>
              <w:ind w:left="24"/>
            </w:pPr>
            <w:r w:rsidRPr="001F10B8">
              <w:rPr>
                <w:b/>
                <w:sz w:val="21"/>
              </w:rPr>
              <w:t>3.1.</w:t>
            </w:r>
            <w:r w:rsidRPr="001F10B8">
              <w:rPr>
                <w:rFonts w:eastAsia="Arial"/>
                <w:b/>
                <w:sz w:val="21"/>
              </w:rPr>
              <w:t xml:space="preserve"> </w:t>
            </w:r>
            <w:r w:rsidRPr="001F10B8"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173CF0CA" w:rsidR="005A3806" w:rsidRPr="001F10B8" w:rsidRDefault="006F36A2">
            <w:r w:rsidRPr="001F10B8">
              <w:rPr>
                <w:sz w:val="21"/>
              </w:rPr>
              <w:t>wykłady, ćwiczenia, projekt własny</w:t>
            </w:r>
          </w:p>
        </w:tc>
      </w:tr>
      <w:tr w:rsidR="005A3806" w:rsidRPr="001F10B8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5A3806" w:rsidRPr="001F10B8" w:rsidRDefault="00E01CE7">
            <w:pPr>
              <w:ind w:left="24"/>
            </w:pPr>
            <w:r w:rsidRPr="001F10B8">
              <w:rPr>
                <w:b/>
                <w:sz w:val="21"/>
              </w:rPr>
              <w:t>3.2.</w:t>
            </w:r>
            <w:r w:rsidRPr="001F10B8">
              <w:rPr>
                <w:rFonts w:eastAsia="Arial"/>
                <w:b/>
                <w:sz w:val="21"/>
              </w:rPr>
              <w:t xml:space="preserve"> </w:t>
            </w:r>
            <w:r w:rsidRPr="001F10B8"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0EB18DE2" w:rsidR="005A3806" w:rsidRPr="001F10B8" w:rsidRDefault="006F36A2">
            <w:r w:rsidRPr="001F10B8">
              <w:rPr>
                <w:sz w:val="21"/>
              </w:rPr>
              <w:t>pomieszczenia dydaktyczne UJK, placówki oświatowe</w:t>
            </w:r>
          </w:p>
        </w:tc>
      </w:tr>
      <w:tr w:rsidR="005A3806" w:rsidRPr="001F10B8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5A3806" w:rsidRPr="001F10B8" w:rsidRDefault="00E01CE7">
            <w:pPr>
              <w:ind w:left="24"/>
            </w:pPr>
            <w:r w:rsidRPr="001F10B8">
              <w:rPr>
                <w:b/>
                <w:sz w:val="21"/>
              </w:rPr>
              <w:t>3.3.</w:t>
            </w:r>
            <w:r w:rsidRPr="001F10B8">
              <w:rPr>
                <w:rFonts w:eastAsia="Arial"/>
                <w:b/>
                <w:sz w:val="21"/>
              </w:rPr>
              <w:t xml:space="preserve"> </w:t>
            </w:r>
            <w:r w:rsidRPr="001F10B8"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03FA0B7B" w:rsidR="005A3806" w:rsidRPr="001F10B8" w:rsidRDefault="006F36A2">
            <w:r w:rsidRPr="001F10B8">
              <w:t>zaliczenie z oceną</w:t>
            </w:r>
          </w:p>
        </w:tc>
      </w:tr>
      <w:tr w:rsidR="005A3806" w:rsidRPr="001F10B8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5A3806" w:rsidRPr="001F10B8" w:rsidRDefault="00E01CE7">
            <w:pPr>
              <w:ind w:left="24"/>
            </w:pPr>
            <w:r w:rsidRPr="001F10B8">
              <w:rPr>
                <w:b/>
                <w:sz w:val="21"/>
              </w:rPr>
              <w:t>3.4.</w:t>
            </w:r>
            <w:r w:rsidRPr="001F10B8">
              <w:rPr>
                <w:rFonts w:eastAsia="Arial"/>
                <w:b/>
                <w:sz w:val="21"/>
              </w:rPr>
              <w:t xml:space="preserve"> </w:t>
            </w:r>
            <w:r w:rsidRPr="001F10B8"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25F" w14:textId="50E1E7D7" w:rsidR="005A3806" w:rsidRPr="001F10B8" w:rsidRDefault="006F36A2">
            <w:r w:rsidRPr="001F10B8">
              <w:t>wykład informacyjny, wykład problemowy, ćwiczenia praktyczne, dyskusja, scenariusze</w:t>
            </w:r>
          </w:p>
        </w:tc>
      </w:tr>
      <w:tr w:rsidR="006F36A2" w:rsidRPr="001F10B8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6F36A2" w:rsidRPr="001F10B8" w:rsidRDefault="006F36A2" w:rsidP="006F36A2">
            <w:pPr>
              <w:ind w:left="24"/>
            </w:pPr>
            <w:r w:rsidRPr="001F10B8"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CFC7" w14:textId="77777777" w:rsidR="006F36A2" w:rsidRPr="001F10B8" w:rsidRDefault="006F36A2" w:rsidP="006F36A2">
            <w:r w:rsidRPr="001F10B8">
              <w:t>Górnicka B., Metodyka pracy opiekuńczo-wychowawczej – wybrane zagadnienia. Podręcznik akademicki, Opole 2015.</w:t>
            </w:r>
          </w:p>
          <w:p w14:paraId="3307D159" w14:textId="7144B9BD" w:rsidR="006F36A2" w:rsidRPr="001F10B8" w:rsidRDefault="006F36A2" w:rsidP="006F36A2">
            <w:proofErr w:type="spellStart"/>
            <w:r w:rsidRPr="001F10B8">
              <w:t>Gudro-Homicka</w:t>
            </w:r>
            <w:proofErr w:type="spellEnd"/>
            <w:r w:rsidRPr="001F10B8">
              <w:t xml:space="preserve"> G., Scenariusze lekcji wychowawczych dla nauczycieli w starszych klasach szkoły podstawowej i w szkołach ponadpodstawowych, Warszawa 2017.</w:t>
            </w:r>
          </w:p>
          <w:p w14:paraId="4DF704D2" w14:textId="77777777" w:rsidR="006F36A2" w:rsidRPr="001F10B8" w:rsidRDefault="006F36A2" w:rsidP="006F36A2">
            <w:proofErr w:type="spellStart"/>
            <w:r w:rsidRPr="001F10B8">
              <w:t>Appelt</w:t>
            </w:r>
            <w:proofErr w:type="spellEnd"/>
            <w:r w:rsidRPr="001F10B8">
              <w:t xml:space="preserve"> K., Szkoła – zadania współczesnego nauczyciela i wychowawcy [w:] B. Ziółkowska, M. </w:t>
            </w:r>
            <w:proofErr w:type="spellStart"/>
            <w:r w:rsidRPr="001F10B8">
              <w:t>Miotk</w:t>
            </w:r>
            <w:proofErr w:type="spellEnd"/>
            <w:r w:rsidRPr="001F10B8">
              <w:t xml:space="preserve">-Mrozowska, J. </w:t>
            </w:r>
            <w:proofErr w:type="spellStart"/>
            <w:r w:rsidRPr="001F10B8">
              <w:t>Ocalewski</w:t>
            </w:r>
            <w:proofErr w:type="spellEnd"/>
            <w:r w:rsidRPr="001F10B8">
              <w:t xml:space="preserve"> (red.), Wyzwania wychowania w świetle problemów dzieci i młodzieży, Warszawa 2023.</w:t>
            </w:r>
          </w:p>
          <w:p w14:paraId="79A50677" w14:textId="1880BCB1" w:rsidR="006F36A2" w:rsidRPr="001F10B8" w:rsidRDefault="006F36A2" w:rsidP="006F36A2">
            <w:r w:rsidRPr="001F10B8">
              <w:t>Róg A., Nauczyciel-wychowawca, [w:] J. Mróz, K. Kaleta (red.), Umiejętności psychologiczno-pedagogiczne nauczyciela, Kielce 2012.</w:t>
            </w:r>
          </w:p>
        </w:tc>
      </w:tr>
      <w:tr w:rsidR="006F36A2" w:rsidRPr="001F10B8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6F36A2" w:rsidRPr="001F10B8" w:rsidRDefault="006F36A2" w:rsidP="006F36A2">
            <w:pPr>
              <w:ind w:left="24"/>
            </w:pPr>
            <w:r w:rsidRPr="001F10B8"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5B8F" w14:textId="77777777" w:rsidR="006F36A2" w:rsidRPr="001F10B8" w:rsidRDefault="006F36A2" w:rsidP="006F36A2">
            <w:proofErr w:type="spellStart"/>
            <w:r w:rsidRPr="001F10B8">
              <w:t>Kozdroń</w:t>
            </w:r>
            <w:proofErr w:type="spellEnd"/>
            <w:r w:rsidRPr="001F10B8">
              <w:t xml:space="preserve"> A., Nowe scenariusze zajęć dla nauczycieli pedagogów i rodziców, Warszawa 2019.</w:t>
            </w:r>
          </w:p>
          <w:p w14:paraId="251E68B3" w14:textId="77777777" w:rsidR="006F36A2" w:rsidRPr="001F10B8" w:rsidRDefault="006F36A2" w:rsidP="006F36A2">
            <w:r w:rsidRPr="001F10B8">
              <w:t>Konarzewska A., Być (nie)zwykłym wychowawcą, Warszawa 2019.</w:t>
            </w:r>
          </w:p>
          <w:p w14:paraId="1AA35626" w14:textId="77777777" w:rsidR="006F36A2" w:rsidRPr="001F10B8" w:rsidRDefault="006F36A2" w:rsidP="006F36A2">
            <w:r w:rsidRPr="001F10B8">
              <w:t>Żuczkowska Z. A., Dialog zamiast kar, Kraków 2015.</w:t>
            </w:r>
          </w:p>
          <w:p w14:paraId="072CAF59" w14:textId="77777777" w:rsidR="006F36A2" w:rsidRPr="001F10B8" w:rsidRDefault="006F36A2" w:rsidP="006F36A2">
            <w:r w:rsidRPr="001F10B8">
              <w:t>Gajewska G., Współpraca z rodzicami. Wskazówki, programy, scenariusze spotkań, Zielona Góra 2012.</w:t>
            </w:r>
          </w:p>
          <w:p w14:paraId="4FCD19A8" w14:textId="4A6BE31F" w:rsidR="006F36A2" w:rsidRPr="001F10B8" w:rsidRDefault="006F36A2" w:rsidP="006F36A2">
            <w:r w:rsidRPr="001F10B8">
              <w:t xml:space="preserve">Róg A., Lepiej </w:t>
            </w:r>
            <w:proofErr w:type="gramStart"/>
            <w:r w:rsidRPr="001F10B8">
              <w:t>zapobiegać,</w:t>
            </w:r>
            <w:proofErr w:type="gramEnd"/>
            <w:r w:rsidRPr="001F10B8">
              <w:t xml:space="preserve"> niż leczyć…, czyli o roli pedagoga szkolnego </w:t>
            </w:r>
            <w:r w:rsidRPr="001F10B8">
              <w:br/>
              <w:t xml:space="preserve">w profilaktyce </w:t>
            </w:r>
            <w:proofErr w:type="spellStart"/>
            <w:r w:rsidRPr="001F10B8">
              <w:t>zachowań</w:t>
            </w:r>
            <w:proofErr w:type="spellEnd"/>
            <w:r w:rsidRPr="001F10B8">
              <w:t xml:space="preserve"> ryzykownych dzieci i młodzieży, [w:] J. </w:t>
            </w:r>
            <w:proofErr w:type="spellStart"/>
            <w:r w:rsidRPr="001F10B8">
              <w:t>Szczurkowska</w:t>
            </w:r>
            <w:proofErr w:type="spellEnd"/>
            <w:r w:rsidRPr="001F10B8">
              <w:t>, A. Mazur (red.), Wokół roli i zadań pedagoga i psychologa w szkole, Kielce 2013.</w:t>
            </w:r>
          </w:p>
        </w:tc>
      </w:tr>
    </w:tbl>
    <w:p w14:paraId="7E49B5D1" w14:textId="77777777" w:rsidR="006F36A2" w:rsidRPr="001F10B8" w:rsidRDefault="006F36A2" w:rsidP="006F36A2">
      <w:pPr>
        <w:spacing w:after="133" w:line="268" w:lineRule="auto"/>
        <w:ind w:left="850"/>
      </w:pPr>
    </w:p>
    <w:p w14:paraId="58FCDBC5" w14:textId="77777777" w:rsidR="00621148" w:rsidRPr="001F10B8" w:rsidRDefault="00621148" w:rsidP="006F36A2">
      <w:pPr>
        <w:spacing w:after="133" w:line="268" w:lineRule="auto"/>
        <w:ind w:left="850"/>
      </w:pPr>
    </w:p>
    <w:p w14:paraId="57AAC852" w14:textId="27F5083C" w:rsidR="005A3806" w:rsidRPr="001F10B8" w:rsidRDefault="00E01CE7">
      <w:pPr>
        <w:numPr>
          <w:ilvl w:val="0"/>
          <w:numId w:val="1"/>
        </w:numPr>
        <w:spacing w:after="133" w:line="268" w:lineRule="auto"/>
        <w:ind w:hanging="360"/>
      </w:pPr>
      <w:r w:rsidRPr="001F10B8">
        <w:rPr>
          <w:b/>
          <w:sz w:val="24"/>
        </w:rPr>
        <w:lastRenderedPageBreak/>
        <w:t xml:space="preserve">Cele, treści i efekty uczenia się </w:t>
      </w:r>
    </w:p>
    <w:p w14:paraId="4DD3D31F" w14:textId="77777777" w:rsidR="005A3806" w:rsidRPr="001F10B8" w:rsidRDefault="00E01CE7">
      <w:pPr>
        <w:numPr>
          <w:ilvl w:val="1"/>
          <w:numId w:val="1"/>
        </w:numPr>
        <w:spacing w:after="0" w:line="268" w:lineRule="auto"/>
        <w:ind w:hanging="566"/>
      </w:pPr>
      <w:r w:rsidRPr="001F10B8">
        <w:rPr>
          <w:b/>
          <w:sz w:val="24"/>
        </w:rPr>
        <w:t xml:space="preserve">Cele przedmiotu (zajęć) (z uwzględnieniem formy zajęć) </w:t>
      </w:r>
    </w:p>
    <w:p w14:paraId="5D43B3CA" w14:textId="77777777" w:rsidR="006F36A2" w:rsidRPr="001F10B8" w:rsidRDefault="006F36A2" w:rsidP="006F36A2">
      <w:pPr>
        <w:spacing w:after="0"/>
        <w:ind w:left="851"/>
        <w:rPr>
          <w:bCs/>
          <w:iCs/>
          <w:color w:val="auto"/>
          <w:sz w:val="24"/>
        </w:rPr>
      </w:pPr>
      <w:r w:rsidRPr="001F10B8">
        <w:rPr>
          <w:bCs/>
          <w:iCs/>
          <w:color w:val="auto"/>
          <w:sz w:val="24"/>
        </w:rPr>
        <w:t>Wykłady</w:t>
      </w:r>
    </w:p>
    <w:p w14:paraId="0955386F" w14:textId="77777777" w:rsidR="006F36A2" w:rsidRPr="001F10B8" w:rsidRDefault="006F36A2" w:rsidP="006F36A2">
      <w:pPr>
        <w:pStyle w:val="Akapitzlist"/>
        <w:numPr>
          <w:ilvl w:val="0"/>
          <w:numId w:val="3"/>
        </w:numPr>
        <w:spacing w:after="0"/>
        <w:ind w:left="1276"/>
        <w:rPr>
          <w:bCs/>
          <w:iCs/>
          <w:color w:val="auto"/>
          <w:sz w:val="24"/>
        </w:rPr>
      </w:pPr>
      <w:r w:rsidRPr="001F10B8">
        <w:rPr>
          <w:bCs/>
          <w:iCs/>
          <w:color w:val="auto"/>
          <w:sz w:val="24"/>
        </w:rPr>
        <w:t>C1. Zapoznanie ze specyfiką funkcjonowania nauczyciela w procesie opiekuńczo-wychowawczym i profilaktycznym</w:t>
      </w:r>
    </w:p>
    <w:p w14:paraId="2562AAF4" w14:textId="77777777" w:rsidR="006F36A2" w:rsidRPr="001F10B8" w:rsidRDefault="006F36A2" w:rsidP="006F36A2">
      <w:pPr>
        <w:pStyle w:val="Akapitzlist"/>
        <w:numPr>
          <w:ilvl w:val="0"/>
          <w:numId w:val="3"/>
        </w:numPr>
        <w:spacing w:after="0"/>
        <w:ind w:left="1276"/>
        <w:rPr>
          <w:bCs/>
          <w:iCs/>
          <w:color w:val="auto"/>
          <w:sz w:val="24"/>
        </w:rPr>
      </w:pPr>
      <w:r w:rsidRPr="001F10B8">
        <w:rPr>
          <w:bCs/>
          <w:iCs/>
          <w:color w:val="auto"/>
          <w:sz w:val="24"/>
        </w:rPr>
        <w:t>C2. Zapoznanie z zasadami organizacji pracy opiekuńczo-wychowawczej i profilaktycznej nauczyciela</w:t>
      </w:r>
    </w:p>
    <w:p w14:paraId="5545280F" w14:textId="77777777" w:rsidR="006F36A2" w:rsidRPr="001F10B8" w:rsidRDefault="006F36A2" w:rsidP="006F36A2">
      <w:pPr>
        <w:pStyle w:val="Akapitzlist"/>
        <w:numPr>
          <w:ilvl w:val="0"/>
          <w:numId w:val="3"/>
        </w:numPr>
        <w:spacing w:after="0"/>
        <w:ind w:left="1276"/>
        <w:rPr>
          <w:bCs/>
          <w:iCs/>
          <w:color w:val="auto"/>
          <w:sz w:val="24"/>
        </w:rPr>
      </w:pPr>
      <w:r w:rsidRPr="001F10B8">
        <w:rPr>
          <w:bCs/>
          <w:iCs/>
          <w:color w:val="auto"/>
          <w:sz w:val="24"/>
        </w:rPr>
        <w:t>C3. Rozwijanie wiedzy dotyczącej roli nauczyciela oraz specyfiki pracy opiekuńczo-wychowawczej w szkole i w placówce oświatowej, opiekuńczo-wychowawczej, resocjalizacyjnej</w:t>
      </w:r>
    </w:p>
    <w:p w14:paraId="591EA3FC" w14:textId="77777777" w:rsidR="006F36A2" w:rsidRPr="001F10B8" w:rsidRDefault="006F36A2" w:rsidP="006F36A2">
      <w:pPr>
        <w:spacing w:after="0"/>
        <w:ind w:left="851"/>
        <w:rPr>
          <w:bCs/>
          <w:iCs/>
          <w:color w:val="auto"/>
          <w:sz w:val="24"/>
        </w:rPr>
      </w:pPr>
      <w:r w:rsidRPr="001F10B8">
        <w:rPr>
          <w:bCs/>
          <w:iCs/>
          <w:color w:val="auto"/>
          <w:sz w:val="24"/>
        </w:rPr>
        <w:t>Ćwiczenia</w:t>
      </w:r>
    </w:p>
    <w:p w14:paraId="0785E0E7" w14:textId="77777777" w:rsidR="006F36A2" w:rsidRPr="001F10B8" w:rsidRDefault="006F36A2" w:rsidP="006F36A2">
      <w:pPr>
        <w:pStyle w:val="Akapitzlist"/>
        <w:numPr>
          <w:ilvl w:val="0"/>
          <w:numId w:val="4"/>
        </w:numPr>
        <w:spacing w:after="0"/>
        <w:ind w:left="1276"/>
        <w:rPr>
          <w:bCs/>
          <w:iCs/>
          <w:color w:val="auto"/>
          <w:sz w:val="24"/>
        </w:rPr>
      </w:pPr>
      <w:r w:rsidRPr="001F10B8">
        <w:rPr>
          <w:bCs/>
          <w:iCs/>
          <w:color w:val="auto"/>
          <w:sz w:val="24"/>
        </w:rPr>
        <w:t>C1. Zapoznanie z warsztatem pracy nauczyciela jako wychowawcy oraz zadaniami wychowawcy w szkole i w placówce opiekuńczo-wychowawczej</w:t>
      </w:r>
      <w:r w:rsidRPr="001F10B8">
        <w:rPr>
          <w:bCs/>
          <w:sz w:val="24"/>
        </w:rPr>
        <w:t xml:space="preserve"> oraz wykorzystywanie wiedzy teoretycznej w zakresie organizacji własnej pracy, nabycia umiejętności tworzenia własnych planów i projektów, poszukiwania dodatkowych informacji dotyczących planowania pracy szkoły/placówki oświatowej</w:t>
      </w:r>
    </w:p>
    <w:p w14:paraId="3611B60A" w14:textId="62F8D735" w:rsidR="006F36A2" w:rsidRPr="001F10B8" w:rsidRDefault="006F36A2" w:rsidP="006F36A2">
      <w:pPr>
        <w:pStyle w:val="Akapitzlist"/>
        <w:numPr>
          <w:ilvl w:val="0"/>
          <w:numId w:val="4"/>
        </w:numPr>
        <w:spacing w:after="0"/>
        <w:ind w:left="1276"/>
        <w:rPr>
          <w:bCs/>
          <w:iCs/>
          <w:color w:val="auto"/>
          <w:sz w:val="24"/>
        </w:rPr>
      </w:pPr>
      <w:r w:rsidRPr="001F10B8">
        <w:rPr>
          <w:bCs/>
          <w:iCs/>
          <w:color w:val="auto"/>
          <w:sz w:val="24"/>
        </w:rPr>
        <w:t>C2. Rozwijanie umiejętności poznawania wychowanków</w:t>
      </w:r>
    </w:p>
    <w:p w14:paraId="60817958" w14:textId="77777777" w:rsidR="006F36A2" w:rsidRPr="001F10B8" w:rsidRDefault="006F36A2" w:rsidP="006F36A2">
      <w:pPr>
        <w:pStyle w:val="Akapitzlist"/>
        <w:numPr>
          <w:ilvl w:val="0"/>
          <w:numId w:val="4"/>
        </w:numPr>
        <w:spacing w:after="0"/>
        <w:ind w:left="1276"/>
        <w:rPr>
          <w:bCs/>
          <w:iCs/>
          <w:color w:val="auto"/>
          <w:sz w:val="24"/>
        </w:rPr>
      </w:pPr>
      <w:r w:rsidRPr="001F10B8">
        <w:rPr>
          <w:bCs/>
          <w:iCs/>
          <w:color w:val="auto"/>
          <w:sz w:val="24"/>
        </w:rPr>
        <w:t xml:space="preserve">C3. Rozwijanie umiejętności prowadzenia pracy opiekuńczo-wychowawczej i profilaktycznej </w:t>
      </w:r>
    </w:p>
    <w:p w14:paraId="62190B65" w14:textId="77777777" w:rsidR="006F36A2" w:rsidRPr="001F10B8" w:rsidRDefault="006F36A2" w:rsidP="006F36A2">
      <w:pPr>
        <w:pStyle w:val="Akapitzlist"/>
        <w:numPr>
          <w:ilvl w:val="0"/>
          <w:numId w:val="4"/>
        </w:numPr>
        <w:spacing w:after="0"/>
        <w:ind w:left="1276"/>
        <w:rPr>
          <w:bCs/>
          <w:color w:val="auto"/>
          <w:sz w:val="24"/>
        </w:rPr>
      </w:pPr>
      <w:r w:rsidRPr="001F10B8">
        <w:rPr>
          <w:bCs/>
          <w:color w:val="auto"/>
          <w:sz w:val="24"/>
        </w:rPr>
        <w:t>C4. Rozwijanie gotowości do odpowiedzialnego przygotowywania się do przyszłej pracy zawodowej oraz podejmowania działań opiekuńczo-wychowawczych i profilaktycznych</w:t>
      </w:r>
    </w:p>
    <w:p w14:paraId="75D70724" w14:textId="77777777" w:rsidR="006F36A2" w:rsidRPr="001F10B8" w:rsidRDefault="006F36A2" w:rsidP="006F36A2">
      <w:pPr>
        <w:spacing w:after="0"/>
        <w:ind w:left="851"/>
        <w:rPr>
          <w:bCs/>
          <w:color w:val="auto"/>
          <w:sz w:val="24"/>
        </w:rPr>
      </w:pPr>
      <w:r w:rsidRPr="001F10B8">
        <w:rPr>
          <w:bCs/>
          <w:color w:val="auto"/>
          <w:sz w:val="24"/>
        </w:rPr>
        <w:t>Projekt własny</w:t>
      </w:r>
    </w:p>
    <w:p w14:paraId="69E3A527" w14:textId="5539EE08" w:rsidR="006F36A2" w:rsidRPr="001F10B8" w:rsidRDefault="006F36A2" w:rsidP="006F36A2">
      <w:pPr>
        <w:pStyle w:val="Akapitzlist"/>
        <w:numPr>
          <w:ilvl w:val="0"/>
          <w:numId w:val="5"/>
        </w:numPr>
        <w:spacing w:after="0"/>
        <w:ind w:left="1276"/>
        <w:rPr>
          <w:bCs/>
          <w:sz w:val="24"/>
        </w:rPr>
      </w:pPr>
      <w:r w:rsidRPr="001F10B8">
        <w:rPr>
          <w:bCs/>
          <w:color w:val="auto"/>
          <w:sz w:val="24"/>
        </w:rPr>
        <w:t xml:space="preserve">C1. Rozwijanie umiejętności w zakresie planowania </w:t>
      </w:r>
      <w:r w:rsidRPr="001F10B8">
        <w:rPr>
          <w:bCs/>
          <w:sz w:val="24"/>
        </w:rPr>
        <w:t>pracy opiekuńczo-wychowawczej nauczyciela i opracowywania planu pracy opiekuńczo-wychowawczej wychowawcy klasy</w:t>
      </w:r>
    </w:p>
    <w:p w14:paraId="291C5B9B" w14:textId="77777777" w:rsidR="006F36A2" w:rsidRPr="001F10B8" w:rsidRDefault="006F36A2" w:rsidP="006F36A2">
      <w:pPr>
        <w:spacing w:after="22"/>
        <w:ind w:left="979"/>
      </w:pPr>
    </w:p>
    <w:p w14:paraId="549F750A" w14:textId="77777777" w:rsidR="005A3806" w:rsidRPr="001F10B8" w:rsidRDefault="00E01CE7">
      <w:pPr>
        <w:numPr>
          <w:ilvl w:val="1"/>
          <w:numId w:val="1"/>
        </w:numPr>
        <w:spacing w:after="134" w:line="268" w:lineRule="auto"/>
        <w:ind w:hanging="566"/>
      </w:pPr>
      <w:r w:rsidRPr="001F10B8">
        <w:rPr>
          <w:b/>
          <w:sz w:val="24"/>
        </w:rPr>
        <w:t xml:space="preserve">Treści programowe (z uwzględnieniem formy zajęć) </w:t>
      </w:r>
    </w:p>
    <w:p w14:paraId="0459D7C7" w14:textId="77777777" w:rsidR="005A3806" w:rsidRPr="001F10B8" w:rsidRDefault="00E01CE7">
      <w:pPr>
        <w:spacing w:after="0" w:line="268" w:lineRule="auto"/>
        <w:ind w:left="562" w:hanging="10"/>
      </w:pPr>
      <w:r w:rsidRPr="001F10B8">
        <w:rPr>
          <w:b/>
          <w:sz w:val="24"/>
        </w:rPr>
        <w:t xml:space="preserve">Wykłady </w:t>
      </w:r>
    </w:p>
    <w:p w14:paraId="056716CB" w14:textId="77777777" w:rsidR="006F36A2" w:rsidRPr="001F10B8" w:rsidRDefault="006F36A2" w:rsidP="006F36A2">
      <w:pPr>
        <w:numPr>
          <w:ilvl w:val="2"/>
          <w:numId w:val="2"/>
        </w:numPr>
        <w:spacing w:after="24"/>
        <w:ind w:left="1276" w:hanging="425"/>
        <w:rPr>
          <w:sz w:val="24"/>
        </w:rPr>
      </w:pPr>
      <w:r w:rsidRPr="001F10B8">
        <w:rPr>
          <w:sz w:val="24"/>
        </w:rPr>
        <w:t>Zapoznanie z kartą przedmiotu i warunkami zaliczenia</w:t>
      </w:r>
    </w:p>
    <w:p w14:paraId="5EE22F6E" w14:textId="77777777" w:rsidR="006F36A2" w:rsidRPr="001F10B8" w:rsidRDefault="006F36A2" w:rsidP="006F36A2">
      <w:pPr>
        <w:numPr>
          <w:ilvl w:val="2"/>
          <w:numId w:val="2"/>
        </w:numPr>
        <w:spacing w:after="24"/>
        <w:ind w:left="1276" w:hanging="425"/>
        <w:rPr>
          <w:sz w:val="24"/>
        </w:rPr>
      </w:pPr>
      <w:r w:rsidRPr="001F10B8">
        <w:rPr>
          <w:sz w:val="24"/>
        </w:rPr>
        <w:t>Elementarne pojęcia z zakresu opieki, wychowania i profilaktyki oraz metodyki pracy opiekuńczo-wychowawczej</w:t>
      </w:r>
    </w:p>
    <w:p w14:paraId="264265F4" w14:textId="77777777" w:rsidR="006F36A2" w:rsidRPr="001F10B8" w:rsidRDefault="006F36A2" w:rsidP="006F36A2">
      <w:pPr>
        <w:numPr>
          <w:ilvl w:val="2"/>
          <w:numId w:val="2"/>
        </w:numPr>
        <w:spacing w:after="24"/>
        <w:ind w:left="1276" w:hanging="425"/>
        <w:rPr>
          <w:sz w:val="24"/>
        </w:rPr>
      </w:pPr>
      <w:r w:rsidRPr="001F10B8">
        <w:rPr>
          <w:sz w:val="24"/>
        </w:rPr>
        <w:t>Praca opiekuńczo-wychowawcza i profilaktyczna szkoły</w:t>
      </w:r>
    </w:p>
    <w:p w14:paraId="5C4E170F" w14:textId="77777777" w:rsidR="006F36A2" w:rsidRPr="001F10B8" w:rsidRDefault="006F36A2" w:rsidP="006F36A2">
      <w:pPr>
        <w:numPr>
          <w:ilvl w:val="2"/>
          <w:numId w:val="2"/>
        </w:numPr>
        <w:spacing w:after="24"/>
        <w:ind w:left="1276" w:hanging="425"/>
        <w:rPr>
          <w:sz w:val="24"/>
        </w:rPr>
      </w:pPr>
      <w:r w:rsidRPr="001F10B8">
        <w:rPr>
          <w:sz w:val="24"/>
        </w:rPr>
        <w:t>Diagnoza w pracy opiekuńczo-wychowawczej i profilaktycznej nauczyciela</w:t>
      </w:r>
    </w:p>
    <w:p w14:paraId="3AD776FC" w14:textId="77777777" w:rsidR="006F36A2" w:rsidRPr="001F10B8" w:rsidRDefault="006F36A2" w:rsidP="006F36A2">
      <w:pPr>
        <w:numPr>
          <w:ilvl w:val="2"/>
          <w:numId w:val="2"/>
        </w:numPr>
        <w:spacing w:after="24"/>
        <w:ind w:left="1276" w:hanging="425"/>
        <w:rPr>
          <w:sz w:val="24"/>
        </w:rPr>
      </w:pPr>
      <w:r w:rsidRPr="001F10B8">
        <w:rPr>
          <w:sz w:val="24"/>
        </w:rPr>
        <w:t>Kierowanie pracą uczniów na lekcji</w:t>
      </w:r>
    </w:p>
    <w:p w14:paraId="76FC87E5" w14:textId="77777777" w:rsidR="006F36A2" w:rsidRPr="001F10B8" w:rsidRDefault="006F36A2" w:rsidP="006F36A2">
      <w:pPr>
        <w:numPr>
          <w:ilvl w:val="2"/>
          <w:numId w:val="2"/>
        </w:numPr>
        <w:spacing w:after="24"/>
        <w:ind w:left="1276" w:hanging="425"/>
        <w:rPr>
          <w:sz w:val="24"/>
        </w:rPr>
      </w:pPr>
      <w:r w:rsidRPr="001F10B8">
        <w:rPr>
          <w:sz w:val="24"/>
        </w:rPr>
        <w:t>Ukryty program szkoły</w:t>
      </w:r>
    </w:p>
    <w:p w14:paraId="50F6610A" w14:textId="77777777" w:rsidR="006F36A2" w:rsidRPr="001F10B8" w:rsidRDefault="006F36A2" w:rsidP="006F36A2">
      <w:pPr>
        <w:numPr>
          <w:ilvl w:val="2"/>
          <w:numId w:val="2"/>
        </w:numPr>
        <w:spacing w:after="24"/>
        <w:ind w:left="1276" w:hanging="425"/>
        <w:rPr>
          <w:sz w:val="24"/>
        </w:rPr>
      </w:pPr>
      <w:r w:rsidRPr="001F10B8">
        <w:rPr>
          <w:sz w:val="24"/>
        </w:rPr>
        <w:t>Współpraca nauczyciela z rodziną dziecka oraz ze środowiskiem lokalnym</w:t>
      </w:r>
    </w:p>
    <w:p w14:paraId="7F061F19" w14:textId="77777777" w:rsidR="005A3806" w:rsidRPr="001F10B8" w:rsidRDefault="00E01CE7">
      <w:pPr>
        <w:spacing w:after="0" w:line="268" w:lineRule="auto"/>
        <w:ind w:left="562" w:hanging="10"/>
      </w:pPr>
      <w:r w:rsidRPr="001F10B8">
        <w:rPr>
          <w:b/>
          <w:sz w:val="24"/>
        </w:rPr>
        <w:t xml:space="preserve">Ćwiczenia </w:t>
      </w:r>
    </w:p>
    <w:p w14:paraId="035B091F" w14:textId="77777777" w:rsidR="006F36A2" w:rsidRPr="001F10B8" w:rsidRDefault="006F36A2" w:rsidP="006F36A2">
      <w:pPr>
        <w:pStyle w:val="Akapitzlist"/>
        <w:numPr>
          <w:ilvl w:val="0"/>
          <w:numId w:val="9"/>
        </w:numPr>
        <w:spacing w:after="24"/>
        <w:ind w:left="1276" w:hanging="425"/>
        <w:rPr>
          <w:sz w:val="24"/>
        </w:rPr>
      </w:pPr>
      <w:r w:rsidRPr="001F10B8">
        <w:rPr>
          <w:sz w:val="24"/>
        </w:rPr>
        <w:t>Zapoznanie z kartą przedmiotu i warunkami zaliczenia. Omówienie zasad tworzenia warsztatu pracy.</w:t>
      </w:r>
    </w:p>
    <w:p w14:paraId="30A14244" w14:textId="77777777" w:rsidR="006F36A2" w:rsidRPr="001F10B8" w:rsidRDefault="006F36A2" w:rsidP="006F36A2">
      <w:pPr>
        <w:pStyle w:val="Akapitzlist"/>
        <w:numPr>
          <w:ilvl w:val="0"/>
          <w:numId w:val="9"/>
        </w:numPr>
        <w:spacing w:after="24"/>
        <w:ind w:left="1276" w:hanging="425"/>
        <w:rPr>
          <w:sz w:val="24"/>
        </w:rPr>
      </w:pPr>
      <w:r w:rsidRPr="001F10B8">
        <w:rPr>
          <w:sz w:val="24"/>
        </w:rPr>
        <w:t>Praca wychowawcy klasy – funkcje i zadania wychowawcy klasy, godziny wychowawcze, stymulowanie rozwoju grupy i samowychowania uczniów</w:t>
      </w:r>
    </w:p>
    <w:p w14:paraId="0C30EC2D" w14:textId="77777777" w:rsidR="006F36A2" w:rsidRPr="001F10B8" w:rsidRDefault="006F36A2" w:rsidP="006F36A2">
      <w:pPr>
        <w:pStyle w:val="Akapitzlist"/>
        <w:numPr>
          <w:ilvl w:val="0"/>
          <w:numId w:val="9"/>
        </w:numPr>
        <w:spacing w:after="24"/>
        <w:ind w:left="1276" w:hanging="425"/>
        <w:rPr>
          <w:sz w:val="24"/>
        </w:rPr>
      </w:pPr>
      <w:r w:rsidRPr="001F10B8">
        <w:rPr>
          <w:sz w:val="24"/>
        </w:rPr>
        <w:t>Tworzenie programów wychowawczych i planów pracy opiekuńczo-wychowawczej</w:t>
      </w:r>
    </w:p>
    <w:p w14:paraId="62392835" w14:textId="22149F53" w:rsidR="006F36A2" w:rsidRPr="001F10B8" w:rsidRDefault="006F36A2" w:rsidP="006F36A2">
      <w:pPr>
        <w:pStyle w:val="Akapitzlist"/>
        <w:numPr>
          <w:ilvl w:val="0"/>
          <w:numId w:val="9"/>
        </w:numPr>
        <w:spacing w:after="24"/>
        <w:ind w:left="1276" w:hanging="425"/>
        <w:rPr>
          <w:sz w:val="24"/>
        </w:rPr>
      </w:pPr>
      <w:r w:rsidRPr="001F10B8">
        <w:rPr>
          <w:sz w:val="24"/>
        </w:rPr>
        <w:t>Konstruowanie konspektu zajęć realizowanych w placówce oświatowej</w:t>
      </w:r>
    </w:p>
    <w:p w14:paraId="4A70B24D" w14:textId="186716A8" w:rsidR="005A3806" w:rsidRPr="001F10B8" w:rsidRDefault="006F36A2">
      <w:pPr>
        <w:spacing w:after="23"/>
        <w:ind w:left="577" w:hanging="10"/>
      </w:pPr>
      <w:r w:rsidRPr="001F10B8">
        <w:rPr>
          <w:b/>
          <w:sz w:val="24"/>
        </w:rPr>
        <w:t>Projekt własny</w:t>
      </w:r>
    </w:p>
    <w:p w14:paraId="7CED489B" w14:textId="556DF83E" w:rsidR="00A429E7" w:rsidRPr="001F10B8" w:rsidRDefault="00A429E7" w:rsidP="00A429E7">
      <w:pPr>
        <w:pStyle w:val="Akapitzlist"/>
        <w:numPr>
          <w:ilvl w:val="0"/>
          <w:numId w:val="10"/>
        </w:numPr>
        <w:spacing w:after="24"/>
        <w:ind w:left="1276" w:hanging="425"/>
        <w:rPr>
          <w:sz w:val="24"/>
        </w:rPr>
      </w:pPr>
      <w:r w:rsidRPr="001F10B8">
        <w:rPr>
          <w:sz w:val="24"/>
        </w:rPr>
        <w:t>Program opiekuńczo-wychowawczy wychowawcy klasy – opracowanie zespołowego projektu własnego w nawiązaniu do doświadczeń wyniesionych z praktyki zawodowej, poprzedzone dyskusją.</w:t>
      </w:r>
    </w:p>
    <w:p w14:paraId="60750977" w14:textId="36076D74" w:rsidR="005A3806" w:rsidRPr="001F10B8" w:rsidRDefault="00E01CE7">
      <w:pPr>
        <w:tabs>
          <w:tab w:val="center" w:pos="658"/>
          <w:tab w:val="center" w:pos="1133"/>
        </w:tabs>
        <w:spacing w:after="24"/>
      </w:pPr>
      <w:r w:rsidRPr="001F10B8">
        <w:rPr>
          <w:sz w:val="24"/>
        </w:rPr>
        <w:t xml:space="preserve"> </w:t>
      </w:r>
    </w:p>
    <w:p w14:paraId="3CD6D89A" w14:textId="4AE35459" w:rsidR="005A3806" w:rsidRPr="001F10B8" w:rsidRDefault="00E01CE7" w:rsidP="00474407">
      <w:pPr>
        <w:numPr>
          <w:ilvl w:val="1"/>
          <w:numId w:val="1"/>
        </w:numPr>
        <w:spacing w:after="134" w:line="268" w:lineRule="auto"/>
        <w:ind w:hanging="566"/>
        <w:rPr>
          <w:b/>
          <w:sz w:val="24"/>
        </w:rPr>
      </w:pPr>
      <w:r w:rsidRPr="001F10B8">
        <w:rPr>
          <w:b/>
          <w:sz w:val="24"/>
        </w:rPr>
        <w:lastRenderedPageBreak/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259"/>
        <w:gridCol w:w="2314"/>
      </w:tblGrid>
      <w:tr w:rsidR="005A3806" w:rsidRPr="001F10B8" w14:paraId="469D2D61" w14:textId="77777777" w:rsidTr="00A429E7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Pr="001F10B8" w:rsidRDefault="00E01CE7">
            <w:pPr>
              <w:spacing w:line="275" w:lineRule="auto"/>
              <w:jc w:val="center"/>
            </w:pPr>
            <w:r w:rsidRPr="001F10B8"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Pr="001F10B8" w:rsidRDefault="00E01CE7">
            <w:pPr>
              <w:ind w:right="5"/>
              <w:jc w:val="center"/>
            </w:pPr>
            <w:r w:rsidRPr="001F10B8">
              <w:rPr>
                <w:b/>
                <w:sz w:val="21"/>
              </w:rPr>
              <w:t xml:space="preserve">(symbol) 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Pr="001F10B8" w:rsidRDefault="00E01CE7">
            <w:pPr>
              <w:ind w:right="3"/>
              <w:jc w:val="center"/>
            </w:pPr>
            <w:r w:rsidRPr="001F10B8"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Pr="001F10B8" w:rsidRDefault="00E01CE7">
            <w:pPr>
              <w:jc w:val="center"/>
            </w:pPr>
            <w:r w:rsidRPr="001F10B8">
              <w:rPr>
                <w:b/>
                <w:sz w:val="21"/>
              </w:rPr>
              <w:t>Odniesienie do kierunkowych efektów uczenia się</w:t>
            </w:r>
          </w:p>
        </w:tc>
      </w:tr>
      <w:tr w:rsidR="005A3806" w:rsidRPr="001F10B8" w14:paraId="3F806535" w14:textId="77777777" w:rsidTr="00A429E7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Pr="001F10B8" w:rsidRDefault="005A3806"/>
        </w:tc>
        <w:tc>
          <w:tcPr>
            <w:tcW w:w="62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Pr="001F10B8" w:rsidRDefault="00E01CE7">
            <w:pPr>
              <w:ind w:left="521"/>
              <w:jc w:val="center"/>
            </w:pPr>
            <w:r w:rsidRPr="001F10B8">
              <w:rPr>
                <w:b/>
                <w:sz w:val="24"/>
              </w:rPr>
              <w:t xml:space="preserve">w zakresie </w:t>
            </w:r>
            <w:r w:rsidRPr="001F10B8">
              <w:rPr>
                <w:b/>
                <w:sz w:val="24"/>
                <w:shd w:val="clear" w:color="auto" w:fill="ECF1F8"/>
              </w:rPr>
              <w:t>wiedzy</w:t>
            </w:r>
            <w:r w:rsidRPr="001F10B8">
              <w:rPr>
                <w:b/>
                <w:sz w:val="24"/>
              </w:rPr>
              <w:t xml:space="preserve">: </w:t>
            </w:r>
          </w:p>
        </w:tc>
        <w:tc>
          <w:tcPr>
            <w:tcW w:w="2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Pr="001F10B8" w:rsidRDefault="005A3806"/>
        </w:tc>
      </w:tr>
      <w:tr w:rsidR="00A429E7" w:rsidRPr="001F10B8" w14:paraId="5687B91A" w14:textId="77777777" w:rsidTr="00A429E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04072950" w:rsidR="00A429E7" w:rsidRPr="001F10B8" w:rsidRDefault="00A429E7" w:rsidP="00A429E7">
            <w:pPr>
              <w:ind w:left="8"/>
              <w:jc w:val="center"/>
              <w:rPr>
                <w:sz w:val="21"/>
              </w:rPr>
            </w:pPr>
            <w:r w:rsidRPr="001F10B8">
              <w:rPr>
                <w:sz w:val="21"/>
              </w:rPr>
              <w:t>W01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262F0B8A" w:rsidR="00A429E7" w:rsidRPr="001F10B8" w:rsidRDefault="00A429E7" w:rsidP="00A429E7">
            <w:r w:rsidRPr="001F10B8">
              <w:t xml:space="preserve">procedury i dobre praktyki stosowane w pracy opiekuńczo-wychowawczej i profilaktycznej nauczyciela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417F7F3B" w:rsidR="00A429E7" w:rsidRPr="001F10B8" w:rsidRDefault="00A429E7" w:rsidP="009E3886">
            <w:pPr>
              <w:ind w:left="29"/>
              <w:jc w:val="center"/>
              <w:rPr>
                <w:sz w:val="21"/>
              </w:rPr>
            </w:pPr>
            <w:r w:rsidRPr="001F10B8">
              <w:rPr>
                <w:sz w:val="21"/>
              </w:rPr>
              <w:t>PED1A_W07</w:t>
            </w:r>
            <w:r w:rsidR="009E3886" w:rsidRPr="001F10B8">
              <w:rPr>
                <w:sz w:val="21"/>
              </w:rPr>
              <w:t>/</w:t>
            </w:r>
            <w:r w:rsidRPr="001F10B8">
              <w:rPr>
                <w:sz w:val="21"/>
              </w:rPr>
              <w:t>NAU1A_W04</w:t>
            </w:r>
          </w:p>
        </w:tc>
      </w:tr>
      <w:tr w:rsidR="00A429E7" w:rsidRPr="001F10B8" w14:paraId="646D80EA" w14:textId="77777777" w:rsidTr="00A429E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FD4F14A" w14:textId="2127DFCC" w:rsidR="00A429E7" w:rsidRPr="001F10B8" w:rsidRDefault="00A429E7" w:rsidP="00A429E7">
            <w:pPr>
              <w:ind w:left="8"/>
              <w:jc w:val="center"/>
              <w:rPr>
                <w:sz w:val="21"/>
              </w:rPr>
            </w:pPr>
            <w:r w:rsidRPr="001F10B8">
              <w:rPr>
                <w:sz w:val="21"/>
              </w:rPr>
              <w:t>W02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96B5E" w14:textId="3ED9965D" w:rsidR="00A429E7" w:rsidRPr="001F10B8" w:rsidRDefault="00A429E7" w:rsidP="00A429E7">
            <w:r w:rsidRPr="001F10B8">
              <w:t xml:space="preserve">charakterystykę uczniów i odbiorców działań opiekuńczo-wychowawczych i profilaktycznych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B391" w14:textId="53398315" w:rsidR="00A429E7" w:rsidRPr="001F10B8" w:rsidRDefault="00A429E7" w:rsidP="00A429E7">
            <w:pPr>
              <w:ind w:left="29"/>
              <w:jc w:val="center"/>
              <w:rPr>
                <w:sz w:val="21"/>
              </w:rPr>
            </w:pPr>
            <w:r w:rsidRPr="001F10B8">
              <w:rPr>
                <w:sz w:val="21"/>
              </w:rPr>
              <w:t>PED1A_W14</w:t>
            </w:r>
          </w:p>
        </w:tc>
      </w:tr>
      <w:tr w:rsidR="00A429E7" w:rsidRPr="001F10B8" w14:paraId="1DC46E0D" w14:textId="77777777" w:rsidTr="00A429E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E0F66F9" w14:textId="60669DE2" w:rsidR="00A429E7" w:rsidRPr="001F10B8" w:rsidRDefault="00A429E7" w:rsidP="00A429E7">
            <w:pPr>
              <w:ind w:left="8"/>
              <w:jc w:val="center"/>
              <w:rPr>
                <w:sz w:val="21"/>
              </w:rPr>
            </w:pPr>
            <w:r w:rsidRPr="001F10B8">
              <w:rPr>
                <w:sz w:val="21"/>
              </w:rPr>
              <w:t>W03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E40E9" w14:textId="5BC3DE76" w:rsidR="00A429E7" w:rsidRPr="001F10B8" w:rsidRDefault="00A429E7" w:rsidP="00A429E7">
            <w:r w:rsidRPr="001F10B8">
              <w:t>specyfikę, organizację i funkcjonowanie nauczyciela w placówkach realizujących pracę opiekuńczo-wychowawczą i profilaktyczną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1E69" w14:textId="043A3C46" w:rsidR="00A429E7" w:rsidRPr="001F10B8" w:rsidRDefault="00A429E7" w:rsidP="00A429E7">
            <w:pPr>
              <w:ind w:left="29"/>
              <w:jc w:val="center"/>
              <w:rPr>
                <w:sz w:val="21"/>
              </w:rPr>
            </w:pPr>
            <w:r w:rsidRPr="001F10B8">
              <w:rPr>
                <w:sz w:val="21"/>
              </w:rPr>
              <w:t>PED1A_W20</w:t>
            </w:r>
          </w:p>
        </w:tc>
      </w:tr>
      <w:tr w:rsidR="00A429E7" w:rsidRPr="001F10B8" w14:paraId="75BDCC09" w14:textId="77777777" w:rsidTr="00A429E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09BE6EC" w14:textId="4926F004" w:rsidR="00A429E7" w:rsidRPr="001F10B8" w:rsidRDefault="00A429E7" w:rsidP="00A429E7">
            <w:pPr>
              <w:ind w:left="8"/>
              <w:jc w:val="center"/>
              <w:rPr>
                <w:sz w:val="21"/>
              </w:rPr>
            </w:pPr>
            <w:r w:rsidRPr="001F10B8">
              <w:rPr>
                <w:sz w:val="21"/>
              </w:rPr>
              <w:t>B.2.W4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BC5C" w14:textId="75D2B832" w:rsidR="00A429E7" w:rsidRPr="001F10B8" w:rsidRDefault="00A429E7" w:rsidP="00A429E7">
            <w:r w:rsidRPr="001F10B8">
              <w:t>zasady pracy opiekuńczo-wychowawczej nauczyciela: obowiązki nauczyciela jako wychowawcy klasy, metodykę pracy wychowawczej, program  pracy wychowawczej, style kierowania klasą, ład i dyscyplinę, poszanowanie godności dziecka, ucznia lub  wychowanka, różnicowanie, indywidualizację i personalizację pracy z uczniami, funkcjonowanie klasy szkolnej jako grupy społecznej, procesy społeczne w klasie, rozwiązywanie konfliktów w klasie lub  grupie  wychowawczej, animowanie życia społeczno-kulturalnego klasy, wspieranie samorządności i autonomii uczniów, rozwijanie u dzieci, uczniów lub  wychowanków kompetencji komunikacyjnych i umiejętności społecznych niezbędnych do nawiązywania poprawnych relacji; problemy dzieci  zaniedbanych i  pozbawionych opieki; problematykę dziecka w sytuacji kryzysowej  lub  traumatycznej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41D6" w14:textId="77777777" w:rsidR="00A429E7" w:rsidRPr="001F10B8" w:rsidRDefault="00A429E7" w:rsidP="00A429E7">
            <w:pPr>
              <w:ind w:left="29"/>
              <w:jc w:val="center"/>
              <w:rPr>
                <w:sz w:val="21"/>
              </w:rPr>
            </w:pPr>
            <w:r w:rsidRPr="001F10B8">
              <w:rPr>
                <w:sz w:val="21"/>
              </w:rPr>
              <w:t>PED1A_W07/NAU1A_W04</w:t>
            </w:r>
          </w:p>
          <w:p w14:paraId="55778954" w14:textId="77777777" w:rsidR="00A429E7" w:rsidRPr="001F10B8" w:rsidRDefault="00A429E7" w:rsidP="00A429E7">
            <w:pPr>
              <w:ind w:left="29"/>
              <w:jc w:val="center"/>
              <w:rPr>
                <w:sz w:val="21"/>
              </w:rPr>
            </w:pPr>
            <w:r w:rsidRPr="001F10B8">
              <w:rPr>
                <w:sz w:val="21"/>
              </w:rPr>
              <w:t>PED1A_W14</w:t>
            </w:r>
          </w:p>
          <w:p w14:paraId="7FA4F0FB" w14:textId="65DC4C81" w:rsidR="00A429E7" w:rsidRPr="001F10B8" w:rsidRDefault="00A429E7" w:rsidP="00A429E7">
            <w:pPr>
              <w:ind w:left="29"/>
              <w:jc w:val="center"/>
              <w:rPr>
                <w:sz w:val="21"/>
              </w:rPr>
            </w:pPr>
            <w:r w:rsidRPr="001F10B8">
              <w:rPr>
                <w:sz w:val="21"/>
              </w:rPr>
              <w:t>PED1A_W21</w:t>
            </w:r>
          </w:p>
        </w:tc>
      </w:tr>
      <w:tr w:rsidR="005A3806" w:rsidRPr="001F10B8" w14:paraId="18D7B979" w14:textId="77777777" w:rsidTr="00A429E7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Pr="001F10B8" w:rsidRDefault="005A3806"/>
        </w:tc>
        <w:tc>
          <w:tcPr>
            <w:tcW w:w="62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Pr="001F10B8" w:rsidRDefault="00E01CE7">
            <w:pPr>
              <w:ind w:left="521"/>
              <w:jc w:val="center"/>
            </w:pPr>
            <w:r w:rsidRPr="001F10B8">
              <w:rPr>
                <w:b/>
                <w:sz w:val="24"/>
              </w:rPr>
              <w:t xml:space="preserve">w zakresie </w:t>
            </w:r>
            <w:r w:rsidRPr="001F10B8">
              <w:rPr>
                <w:b/>
                <w:sz w:val="24"/>
                <w:shd w:val="clear" w:color="auto" w:fill="ECF1F8"/>
              </w:rPr>
              <w:t>umiejętności</w:t>
            </w:r>
            <w:r w:rsidRPr="001F10B8">
              <w:rPr>
                <w:b/>
                <w:sz w:val="24"/>
              </w:rPr>
              <w:t xml:space="preserve">: </w:t>
            </w:r>
          </w:p>
        </w:tc>
        <w:tc>
          <w:tcPr>
            <w:tcW w:w="2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Pr="001F10B8" w:rsidRDefault="005A3806"/>
        </w:tc>
      </w:tr>
      <w:tr w:rsidR="00A429E7" w:rsidRPr="001F10B8" w14:paraId="56424836" w14:textId="77777777" w:rsidTr="00A429E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7B592861" w:rsidR="00A429E7" w:rsidRPr="001F10B8" w:rsidRDefault="00A429E7" w:rsidP="00A429E7">
            <w:pPr>
              <w:ind w:left="8"/>
              <w:jc w:val="center"/>
              <w:rPr>
                <w:sz w:val="21"/>
              </w:rPr>
            </w:pPr>
            <w:r w:rsidRPr="001F10B8">
              <w:rPr>
                <w:sz w:val="21"/>
              </w:rPr>
              <w:t>U01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0C5660BD" w:rsidR="00A429E7" w:rsidRPr="001F10B8" w:rsidRDefault="00A429E7" w:rsidP="00A429E7">
            <w:r w:rsidRPr="001F10B8">
              <w:t>ocenić przydatność typowych metod, procedur i dobrych praktyk do realizacji zadań wynikających ze specyfiki potrzeb pedagogicznych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F88" w14:textId="2349CD01" w:rsidR="00A429E7" w:rsidRPr="001F10B8" w:rsidRDefault="00A429E7" w:rsidP="00A429E7">
            <w:pPr>
              <w:ind w:left="29"/>
              <w:jc w:val="center"/>
              <w:rPr>
                <w:sz w:val="21"/>
              </w:rPr>
            </w:pPr>
            <w:r w:rsidRPr="001F10B8">
              <w:rPr>
                <w:sz w:val="21"/>
              </w:rPr>
              <w:t>PED1A_U10</w:t>
            </w:r>
          </w:p>
        </w:tc>
      </w:tr>
      <w:tr w:rsidR="00A429E7" w:rsidRPr="001F10B8" w14:paraId="74645D48" w14:textId="77777777" w:rsidTr="00A429E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7D9175C" w14:textId="7C13AB5E" w:rsidR="00A429E7" w:rsidRPr="001F10B8" w:rsidRDefault="00A429E7" w:rsidP="00A429E7">
            <w:pPr>
              <w:ind w:left="8"/>
              <w:jc w:val="center"/>
              <w:rPr>
                <w:sz w:val="21"/>
              </w:rPr>
            </w:pPr>
            <w:r w:rsidRPr="001F10B8">
              <w:rPr>
                <w:sz w:val="21"/>
              </w:rPr>
              <w:t>U02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7EEE2F20" w:rsidR="00A429E7" w:rsidRPr="001F10B8" w:rsidRDefault="00A429E7" w:rsidP="00A429E7">
            <w:r w:rsidRPr="001F10B8">
              <w:t>Inspirować uczniów i kreować zadania opiekuńczo-wychowawcze i profilaktyczne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5CD" w14:textId="27A65AE6" w:rsidR="00A429E7" w:rsidRPr="001F10B8" w:rsidRDefault="00A429E7" w:rsidP="00A429E7">
            <w:pPr>
              <w:ind w:left="29"/>
              <w:jc w:val="center"/>
              <w:rPr>
                <w:sz w:val="21"/>
              </w:rPr>
            </w:pPr>
            <w:r w:rsidRPr="001F10B8">
              <w:rPr>
                <w:sz w:val="21"/>
              </w:rPr>
              <w:t>PED1A_U14</w:t>
            </w:r>
          </w:p>
        </w:tc>
      </w:tr>
      <w:tr w:rsidR="00A429E7" w:rsidRPr="001F10B8" w14:paraId="2AE2D09B" w14:textId="77777777" w:rsidTr="00A429E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E62D256" w14:textId="33F9F96E" w:rsidR="00A429E7" w:rsidRPr="001F10B8" w:rsidRDefault="00A429E7" w:rsidP="00A429E7">
            <w:pPr>
              <w:ind w:left="8"/>
              <w:jc w:val="center"/>
              <w:rPr>
                <w:sz w:val="21"/>
              </w:rPr>
            </w:pPr>
            <w:r w:rsidRPr="001F10B8">
              <w:rPr>
                <w:sz w:val="21"/>
              </w:rPr>
              <w:t>U03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BF9E5" w14:textId="17E2BC91" w:rsidR="00A429E7" w:rsidRPr="001F10B8" w:rsidRDefault="00A429E7" w:rsidP="00A429E7">
            <w:r w:rsidRPr="001F10B8">
              <w:t>potrafi projektować i realizować programy opiekuńczo-wychowawczo i profilaktyczne skierowane do uczniów oraz do ich rodziców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9910" w14:textId="7068C4B7" w:rsidR="00A429E7" w:rsidRPr="001F10B8" w:rsidRDefault="00A429E7" w:rsidP="00A429E7">
            <w:pPr>
              <w:ind w:left="29"/>
              <w:jc w:val="center"/>
              <w:rPr>
                <w:sz w:val="21"/>
              </w:rPr>
            </w:pPr>
            <w:r w:rsidRPr="001F10B8">
              <w:rPr>
                <w:sz w:val="21"/>
              </w:rPr>
              <w:t>NAU1A_U05</w:t>
            </w:r>
          </w:p>
        </w:tc>
      </w:tr>
      <w:tr w:rsidR="00A429E7" w:rsidRPr="001F10B8" w14:paraId="36DB5420" w14:textId="77777777" w:rsidTr="00A429E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02DA064F" w14:textId="7E4F899A" w:rsidR="00A429E7" w:rsidRPr="001F10B8" w:rsidRDefault="00A429E7" w:rsidP="00A429E7">
            <w:pPr>
              <w:ind w:left="8"/>
              <w:jc w:val="center"/>
              <w:rPr>
                <w:sz w:val="21"/>
              </w:rPr>
            </w:pPr>
            <w:r w:rsidRPr="001F10B8">
              <w:rPr>
                <w:sz w:val="21"/>
              </w:rPr>
              <w:t>U04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B99A" w14:textId="4C5ED327" w:rsidR="00A429E7" w:rsidRPr="001F10B8" w:rsidRDefault="00A429E7" w:rsidP="00A429E7">
            <w:r w:rsidRPr="001F10B8">
              <w:t>potrafi obserwować pracę opiekuńczo-wychowawczą nauczyciela i opracować plan pracy opiekuńczo-wychowawczej wychowawcy klasy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0591" w14:textId="6CD762E5" w:rsidR="00A429E7" w:rsidRPr="001F10B8" w:rsidRDefault="00A429E7" w:rsidP="00A429E7">
            <w:pPr>
              <w:ind w:left="29"/>
              <w:jc w:val="center"/>
              <w:rPr>
                <w:sz w:val="21"/>
              </w:rPr>
            </w:pPr>
            <w:r w:rsidRPr="001F10B8">
              <w:rPr>
                <w:sz w:val="21"/>
              </w:rPr>
              <w:t>PED1A_U01/ NAU1A_U01</w:t>
            </w:r>
          </w:p>
        </w:tc>
      </w:tr>
      <w:tr w:rsidR="00D02FF9" w:rsidRPr="001F10B8" w14:paraId="1AAAE2EC" w14:textId="77777777" w:rsidTr="00A429E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9CC37C" w14:textId="6D76E42C" w:rsidR="00D02FF9" w:rsidRPr="001F10B8" w:rsidRDefault="00D02FF9" w:rsidP="00D02FF9">
            <w:pPr>
              <w:ind w:left="8"/>
              <w:jc w:val="center"/>
              <w:rPr>
                <w:sz w:val="21"/>
              </w:rPr>
            </w:pPr>
            <w:r w:rsidRPr="001F10B8">
              <w:rPr>
                <w:sz w:val="21"/>
              </w:rPr>
              <w:t xml:space="preserve">U05 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565F" w14:textId="3DD2367D" w:rsidR="00D02FF9" w:rsidRPr="001F10B8" w:rsidRDefault="00D02FF9" w:rsidP="00D02FF9">
            <w:pPr>
              <w:rPr>
                <w:sz w:val="21"/>
              </w:rPr>
            </w:pPr>
            <w:r w:rsidRPr="001F10B8">
              <w:rPr>
                <w:sz w:val="21"/>
              </w:rPr>
              <w:t>rozpoznawać potrzeby, możliwości i uzdolnienia uczniów oraz projektować i prowadzić działania wspierające integralny rozwój uczniów, ich aktywność i uczestnictwo w procesie kształcenia i wychowania oraz w życiu społecznym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4AC2" w14:textId="2B27E4F3" w:rsidR="00D02FF9" w:rsidRPr="001F10B8" w:rsidRDefault="00D02FF9" w:rsidP="00D02FF9">
            <w:pPr>
              <w:ind w:left="29"/>
              <w:jc w:val="center"/>
              <w:rPr>
                <w:sz w:val="21"/>
              </w:rPr>
            </w:pPr>
            <w:r w:rsidRPr="001F10B8">
              <w:rPr>
                <w:sz w:val="21"/>
              </w:rPr>
              <w:t>NAU1A_U03</w:t>
            </w:r>
          </w:p>
        </w:tc>
      </w:tr>
      <w:tr w:rsidR="00D02FF9" w:rsidRPr="001F10B8" w14:paraId="637A86E4" w14:textId="77777777" w:rsidTr="00A429E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3440FC0" w14:textId="7A5D4FBA" w:rsidR="00D02FF9" w:rsidRPr="001F10B8" w:rsidRDefault="00D02FF9" w:rsidP="00D02FF9">
            <w:pPr>
              <w:ind w:left="8"/>
              <w:jc w:val="center"/>
              <w:rPr>
                <w:sz w:val="21"/>
              </w:rPr>
            </w:pPr>
            <w:r w:rsidRPr="001F10B8">
              <w:rPr>
                <w:sz w:val="21"/>
              </w:rPr>
              <w:t xml:space="preserve">U06 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0076" w14:textId="44811BCC" w:rsidR="00D02FF9" w:rsidRPr="001F10B8" w:rsidRDefault="00D02FF9" w:rsidP="00D02FF9">
            <w:pPr>
              <w:rPr>
                <w:sz w:val="21"/>
              </w:rPr>
            </w:pPr>
            <w:r w:rsidRPr="001F10B8">
              <w:rPr>
                <w:sz w:val="21"/>
              </w:rPr>
              <w:t>podejmować pracę z uczniami rozbudzającą ich zainteresowania i rozwijającą ich uzdolnienia, właściwie dobierać treści nauczania, zadania i formy pracy w ramach samokształcenia oraz promować osiągnięcia uczniów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5BD3" w14:textId="28143867" w:rsidR="00D02FF9" w:rsidRPr="001F10B8" w:rsidRDefault="00D02FF9" w:rsidP="00D02FF9">
            <w:pPr>
              <w:ind w:left="29"/>
              <w:jc w:val="center"/>
              <w:rPr>
                <w:sz w:val="21"/>
              </w:rPr>
            </w:pPr>
            <w:r w:rsidRPr="001F10B8">
              <w:rPr>
                <w:sz w:val="21"/>
              </w:rPr>
              <w:t>NAU1A_U07</w:t>
            </w:r>
          </w:p>
        </w:tc>
      </w:tr>
      <w:tr w:rsidR="00D02FF9" w:rsidRPr="001F10B8" w14:paraId="138331F4" w14:textId="77777777" w:rsidTr="00A429E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5FE6298" w14:textId="2AC49259" w:rsidR="00D02FF9" w:rsidRPr="001F10B8" w:rsidRDefault="00D02FF9" w:rsidP="00D02FF9">
            <w:pPr>
              <w:ind w:left="8"/>
              <w:jc w:val="center"/>
              <w:rPr>
                <w:sz w:val="21"/>
              </w:rPr>
            </w:pPr>
            <w:r w:rsidRPr="001F10B8">
              <w:rPr>
                <w:sz w:val="21"/>
              </w:rPr>
              <w:t xml:space="preserve">U07 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1D63" w14:textId="3B13998A" w:rsidR="00D02FF9" w:rsidRPr="001F10B8" w:rsidRDefault="00D02FF9" w:rsidP="00D02FF9">
            <w:pPr>
              <w:rPr>
                <w:sz w:val="21"/>
              </w:rPr>
            </w:pPr>
            <w:r w:rsidRPr="001F10B8">
              <w:rPr>
                <w:sz w:val="21"/>
              </w:rPr>
              <w:t>odpowiedzialnie organizować pracę szkolną oraz pozaszkolną ucznia, z poszanowaniem jego prawa do odpoczynku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3355" w14:textId="79F61939" w:rsidR="00D02FF9" w:rsidRPr="001F10B8" w:rsidRDefault="00D02FF9" w:rsidP="00D02FF9">
            <w:pPr>
              <w:ind w:left="29"/>
              <w:jc w:val="center"/>
              <w:rPr>
                <w:sz w:val="21"/>
              </w:rPr>
            </w:pPr>
            <w:r w:rsidRPr="001F10B8">
              <w:rPr>
                <w:sz w:val="21"/>
              </w:rPr>
              <w:t>NAU1A_U13</w:t>
            </w:r>
          </w:p>
        </w:tc>
      </w:tr>
      <w:tr w:rsidR="00A429E7" w:rsidRPr="001F10B8" w14:paraId="62E88204" w14:textId="77777777" w:rsidTr="00A429E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E911DC3" w14:textId="1DF9E254" w:rsidR="00A429E7" w:rsidRPr="001F10B8" w:rsidRDefault="00A429E7" w:rsidP="00A429E7">
            <w:pPr>
              <w:ind w:left="8"/>
              <w:jc w:val="center"/>
              <w:rPr>
                <w:sz w:val="21"/>
              </w:rPr>
            </w:pPr>
            <w:r w:rsidRPr="001F10B8">
              <w:rPr>
                <w:sz w:val="21"/>
              </w:rPr>
              <w:t>B.2.U1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910A" w14:textId="166C832A" w:rsidR="00A429E7" w:rsidRPr="001F10B8" w:rsidRDefault="00A429E7" w:rsidP="00A429E7">
            <w:r w:rsidRPr="001F10B8">
              <w:t>wybrać program nauczania zgodny z wymaganiami podstawy programowej i dostosować go do potrzeb edukacyjnych uczniów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A325" w14:textId="77777777" w:rsidR="00A429E7" w:rsidRPr="001F10B8" w:rsidRDefault="00A429E7" w:rsidP="00A429E7">
            <w:pPr>
              <w:ind w:left="29"/>
              <w:jc w:val="center"/>
              <w:rPr>
                <w:sz w:val="21"/>
              </w:rPr>
            </w:pPr>
            <w:r w:rsidRPr="001F10B8">
              <w:rPr>
                <w:sz w:val="21"/>
              </w:rPr>
              <w:t>PED1A_U10</w:t>
            </w:r>
          </w:p>
          <w:p w14:paraId="1BDC0640" w14:textId="39AFA7D2" w:rsidR="00A429E7" w:rsidRPr="001F10B8" w:rsidRDefault="00A429E7" w:rsidP="00A429E7">
            <w:pPr>
              <w:ind w:left="29"/>
              <w:jc w:val="center"/>
              <w:rPr>
                <w:sz w:val="21"/>
              </w:rPr>
            </w:pPr>
            <w:r w:rsidRPr="001F10B8">
              <w:rPr>
                <w:sz w:val="21"/>
              </w:rPr>
              <w:t>PED1A_U14</w:t>
            </w:r>
          </w:p>
        </w:tc>
      </w:tr>
      <w:tr w:rsidR="00A429E7" w:rsidRPr="001F10B8" w14:paraId="3DED7962" w14:textId="77777777" w:rsidTr="00A429E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84370CC" w14:textId="22C5F3EA" w:rsidR="00A429E7" w:rsidRPr="001F10B8" w:rsidRDefault="00A429E7" w:rsidP="00A429E7">
            <w:pPr>
              <w:ind w:left="8"/>
              <w:jc w:val="center"/>
              <w:rPr>
                <w:sz w:val="21"/>
              </w:rPr>
            </w:pPr>
            <w:r w:rsidRPr="001F10B8">
              <w:rPr>
                <w:sz w:val="21"/>
              </w:rPr>
              <w:t>B.2.U4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30B4" w14:textId="1F2B1C92" w:rsidR="00A429E7" w:rsidRPr="001F10B8" w:rsidRDefault="00A429E7" w:rsidP="00A429E7">
            <w:r w:rsidRPr="001F10B8">
              <w:t>nawiązywać współpracę z nauczycielami oraz ze środowiskiem pozaszkolnym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4721" w14:textId="53F3C83B" w:rsidR="00A429E7" w:rsidRPr="001F10B8" w:rsidRDefault="00A429E7" w:rsidP="00A429E7">
            <w:pPr>
              <w:ind w:left="29"/>
              <w:jc w:val="center"/>
              <w:rPr>
                <w:sz w:val="21"/>
              </w:rPr>
            </w:pPr>
            <w:r w:rsidRPr="001F10B8">
              <w:rPr>
                <w:sz w:val="21"/>
              </w:rPr>
              <w:t>PED1A_U15</w:t>
            </w:r>
          </w:p>
        </w:tc>
      </w:tr>
      <w:tr w:rsidR="005A3806" w:rsidRPr="001F10B8" w14:paraId="06044C88" w14:textId="77777777" w:rsidTr="00A429E7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Pr="001F10B8" w:rsidRDefault="005A3806"/>
        </w:tc>
        <w:tc>
          <w:tcPr>
            <w:tcW w:w="62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Pr="001F10B8" w:rsidRDefault="00E01CE7">
            <w:pPr>
              <w:ind w:left="1837"/>
            </w:pPr>
            <w:r w:rsidRPr="001F10B8">
              <w:rPr>
                <w:b/>
                <w:sz w:val="24"/>
              </w:rPr>
              <w:t xml:space="preserve">w zakresie </w:t>
            </w:r>
            <w:r w:rsidRPr="001F10B8">
              <w:rPr>
                <w:b/>
                <w:sz w:val="24"/>
                <w:shd w:val="clear" w:color="auto" w:fill="ECF1F8"/>
              </w:rPr>
              <w:t>kompetencji społecznych</w:t>
            </w:r>
            <w:r w:rsidRPr="001F10B8">
              <w:rPr>
                <w:b/>
                <w:sz w:val="24"/>
              </w:rPr>
              <w:t xml:space="preserve">: </w:t>
            </w:r>
          </w:p>
        </w:tc>
        <w:tc>
          <w:tcPr>
            <w:tcW w:w="2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Pr="001F10B8" w:rsidRDefault="005A3806"/>
        </w:tc>
      </w:tr>
      <w:tr w:rsidR="00A429E7" w:rsidRPr="001F10B8" w14:paraId="2EA5C11F" w14:textId="77777777" w:rsidTr="00BC5BBE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7AE362C1" w:rsidR="00A429E7" w:rsidRPr="001F10B8" w:rsidRDefault="00A429E7" w:rsidP="00A429E7">
            <w:pPr>
              <w:ind w:left="8"/>
              <w:jc w:val="center"/>
              <w:rPr>
                <w:sz w:val="21"/>
              </w:rPr>
            </w:pPr>
            <w:r w:rsidRPr="001F10B8">
              <w:rPr>
                <w:sz w:val="21"/>
              </w:rPr>
              <w:t>K01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E9DA5" w14:textId="3C768859" w:rsidR="00A429E7" w:rsidRPr="001F10B8" w:rsidRDefault="001F10B8" w:rsidP="00A429E7">
            <w:r w:rsidRPr="001F10B8">
              <w:t>posługiwania się uniwersalnymi zasadami i normami etycznymi w działalności opiekuńczo-wychowawczej i profilaktycznej, kierując się szacunkiem dla każdego człowieka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79B1CB95" w:rsidR="00A429E7" w:rsidRPr="001F10B8" w:rsidRDefault="00A429E7" w:rsidP="00A429E7">
            <w:pPr>
              <w:ind w:left="29"/>
              <w:jc w:val="center"/>
              <w:rPr>
                <w:sz w:val="21"/>
              </w:rPr>
            </w:pPr>
            <w:r w:rsidRPr="001F10B8">
              <w:rPr>
                <w:sz w:val="21"/>
              </w:rPr>
              <w:t>PED1A_K01</w:t>
            </w:r>
            <w:r w:rsidR="009E3886" w:rsidRPr="001F10B8">
              <w:rPr>
                <w:sz w:val="21"/>
              </w:rPr>
              <w:t>/ NAU1A_K01</w:t>
            </w:r>
          </w:p>
        </w:tc>
      </w:tr>
      <w:tr w:rsidR="00A429E7" w:rsidRPr="001F10B8" w14:paraId="54CE7EFC" w14:textId="77777777" w:rsidTr="00BC5BBE">
        <w:trPr>
          <w:trHeight w:val="36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7EE98BB" w14:textId="207C183B" w:rsidR="00A429E7" w:rsidRPr="001F10B8" w:rsidRDefault="00A429E7" w:rsidP="00A429E7">
            <w:pPr>
              <w:ind w:left="8"/>
              <w:jc w:val="center"/>
              <w:rPr>
                <w:sz w:val="21"/>
              </w:rPr>
            </w:pPr>
            <w:r w:rsidRPr="001F10B8">
              <w:rPr>
                <w:sz w:val="21"/>
              </w:rPr>
              <w:t>K02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608F1" w14:textId="2E0FBA83" w:rsidR="00A429E7" w:rsidRPr="001F10B8" w:rsidRDefault="00A429E7" w:rsidP="00A429E7">
            <w:r w:rsidRPr="001F10B8">
              <w:t xml:space="preserve">do odpowiedzialnego przygotowywania się do swojej pracy, projektowania i wykonywania działań z zakresu pracy opiekuńczo-wychowawczej i profilaktycznej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B235" w14:textId="5438EDBF" w:rsidR="00A429E7" w:rsidRPr="001F10B8" w:rsidRDefault="00A429E7" w:rsidP="00A429E7">
            <w:pPr>
              <w:ind w:left="29"/>
              <w:jc w:val="center"/>
              <w:rPr>
                <w:sz w:val="21"/>
              </w:rPr>
            </w:pPr>
            <w:r w:rsidRPr="001F10B8">
              <w:rPr>
                <w:sz w:val="21"/>
              </w:rPr>
              <w:t>PED1A_K10</w:t>
            </w:r>
          </w:p>
        </w:tc>
      </w:tr>
      <w:tr w:rsidR="00D02FF9" w:rsidRPr="001F10B8" w14:paraId="0922760D" w14:textId="77777777" w:rsidTr="00BC5BBE">
        <w:trPr>
          <w:trHeight w:val="36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022F467" w14:textId="7D09ED02" w:rsidR="00D02FF9" w:rsidRPr="001F10B8" w:rsidRDefault="001F10B8" w:rsidP="00A429E7">
            <w:pPr>
              <w:ind w:left="8"/>
              <w:jc w:val="center"/>
              <w:rPr>
                <w:sz w:val="21"/>
              </w:rPr>
            </w:pPr>
            <w:r w:rsidRPr="001F10B8">
              <w:rPr>
                <w:sz w:val="21"/>
              </w:rPr>
              <w:t>K03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6FC18" w14:textId="532FBA0F" w:rsidR="00D02FF9" w:rsidRPr="001F10B8" w:rsidRDefault="00D02FF9" w:rsidP="00A429E7">
            <w:r w:rsidRPr="001F10B8">
              <w:t>rozpoznawania specyfiki środowiska lokalnego i podejmowania współpracy na rzecz dobra uczniów i tego środowiska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F50A" w14:textId="4975C368" w:rsidR="00D02FF9" w:rsidRPr="001F10B8" w:rsidRDefault="00D02FF9" w:rsidP="00A429E7">
            <w:pPr>
              <w:ind w:left="29"/>
              <w:jc w:val="center"/>
              <w:rPr>
                <w:sz w:val="21"/>
              </w:rPr>
            </w:pPr>
            <w:r w:rsidRPr="001F10B8">
              <w:rPr>
                <w:sz w:val="21"/>
              </w:rPr>
              <w:t>NAU1A_K05</w:t>
            </w:r>
          </w:p>
        </w:tc>
      </w:tr>
      <w:tr w:rsidR="00A429E7" w:rsidRPr="001F10B8" w14:paraId="2F6C208D" w14:textId="77777777" w:rsidTr="00A429E7">
        <w:trPr>
          <w:trHeight w:val="36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A22DD5B" w14:textId="27058E42" w:rsidR="00A429E7" w:rsidRPr="001F10B8" w:rsidRDefault="00A429E7" w:rsidP="00A429E7">
            <w:pPr>
              <w:ind w:left="8"/>
              <w:jc w:val="center"/>
              <w:rPr>
                <w:sz w:val="21"/>
              </w:rPr>
            </w:pPr>
            <w:r w:rsidRPr="001F10B8">
              <w:rPr>
                <w:sz w:val="21"/>
              </w:rPr>
              <w:t>B.2.K1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C05B" w14:textId="1B2F3399" w:rsidR="00A429E7" w:rsidRPr="001F10B8" w:rsidRDefault="00A429E7" w:rsidP="00A429E7">
            <w:r w:rsidRPr="001F10B8">
              <w:t>okazywania empatii uczniom oraz zapewniania im wsparcia i pomocy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4234" w14:textId="77777777" w:rsidR="00A429E7" w:rsidRPr="001F10B8" w:rsidRDefault="00A429E7" w:rsidP="00A429E7">
            <w:pPr>
              <w:ind w:left="29"/>
              <w:jc w:val="center"/>
              <w:rPr>
                <w:sz w:val="21"/>
                <w:lang w:val="en-US"/>
              </w:rPr>
            </w:pPr>
            <w:r w:rsidRPr="001F10B8">
              <w:rPr>
                <w:sz w:val="21"/>
                <w:lang w:val="en-US"/>
              </w:rPr>
              <w:t>PED1A_K01/NAU1A_K01</w:t>
            </w:r>
          </w:p>
          <w:p w14:paraId="16EA23CD" w14:textId="0287CBFE" w:rsidR="00A429E7" w:rsidRPr="001F10B8" w:rsidRDefault="00A429E7" w:rsidP="00A429E7">
            <w:pPr>
              <w:ind w:left="29"/>
              <w:jc w:val="center"/>
              <w:rPr>
                <w:sz w:val="21"/>
                <w:lang w:val="en-US"/>
              </w:rPr>
            </w:pPr>
            <w:r w:rsidRPr="001F10B8">
              <w:rPr>
                <w:sz w:val="21"/>
                <w:lang w:val="en-US"/>
              </w:rPr>
              <w:t>PED1A_K08</w:t>
            </w:r>
          </w:p>
        </w:tc>
      </w:tr>
      <w:tr w:rsidR="00A429E7" w:rsidRPr="001F10B8" w14:paraId="1B5CAE43" w14:textId="77777777" w:rsidTr="00A429E7">
        <w:trPr>
          <w:trHeight w:val="36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185AE1D" w14:textId="2EA96F92" w:rsidR="00A429E7" w:rsidRPr="001F10B8" w:rsidRDefault="00A429E7" w:rsidP="00A429E7">
            <w:pPr>
              <w:ind w:right="5"/>
              <w:jc w:val="center"/>
              <w:rPr>
                <w:sz w:val="21"/>
              </w:rPr>
            </w:pPr>
            <w:r w:rsidRPr="001F10B8">
              <w:rPr>
                <w:color w:val="auto"/>
                <w:sz w:val="20"/>
                <w:szCs w:val="20"/>
              </w:rPr>
              <w:t>B.2.K2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5AA9" w14:textId="3529F288" w:rsidR="00A429E7" w:rsidRPr="001F10B8" w:rsidRDefault="00A429E7" w:rsidP="00A429E7">
            <w:pPr>
              <w:rPr>
                <w:sz w:val="21"/>
              </w:rPr>
            </w:pPr>
            <w:r w:rsidRPr="001F10B8">
              <w:t>profesjonalnego rozwiązywania konfliktów w klasie szkolnej lub grupie wychowawczej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F437" w14:textId="254A289E" w:rsidR="00A429E7" w:rsidRPr="001F10B8" w:rsidRDefault="00A429E7" w:rsidP="00A429E7">
            <w:pPr>
              <w:ind w:left="29"/>
              <w:jc w:val="center"/>
              <w:rPr>
                <w:sz w:val="21"/>
              </w:rPr>
            </w:pPr>
            <w:r w:rsidRPr="001F10B8">
              <w:rPr>
                <w:sz w:val="21"/>
              </w:rPr>
              <w:t>PED1A_K10</w:t>
            </w:r>
          </w:p>
        </w:tc>
      </w:tr>
    </w:tbl>
    <w:p w14:paraId="3E189ED3" w14:textId="77777777" w:rsidR="00A429E7" w:rsidRPr="001F10B8" w:rsidRDefault="00A429E7" w:rsidP="00A429E7">
      <w:pPr>
        <w:spacing w:after="127" w:line="268" w:lineRule="auto"/>
        <w:ind w:left="1118"/>
      </w:pPr>
    </w:p>
    <w:p w14:paraId="10EA5A66" w14:textId="3F7D1EEF" w:rsidR="005A3806" w:rsidRPr="001F10B8" w:rsidRDefault="00E01CE7">
      <w:pPr>
        <w:numPr>
          <w:ilvl w:val="1"/>
          <w:numId w:val="1"/>
        </w:numPr>
        <w:spacing w:after="127" w:line="268" w:lineRule="auto"/>
        <w:ind w:hanging="566"/>
      </w:pPr>
      <w:r w:rsidRPr="001F10B8">
        <w:rPr>
          <w:b/>
          <w:sz w:val="24"/>
        </w:rPr>
        <w:t xml:space="preserve">Sposoby weryfikacji osiągnięcia efektów uczenia się realizowanych w ramach przedmiotu (zajęć) </w:t>
      </w:r>
    </w:p>
    <w:p w14:paraId="5778E9EE" w14:textId="1A28024C" w:rsidR="005A3806" w:rsidRPr="001F10B8" w:rsidRDefault="00E01CE7">
      <w:pPr>
        <w:spacing w:after="0"/>
        <w:rPr>
          <w:b/>
          <w:sz w:val="20"/>
        </w:rPr>
      </w:pPr>
      <w:r w:rsidRPr="001F10B8">
        <w:tab/>
      </w:r>
      <w:r w:rsidRPr="001F10B8">
        <w:rPr>
          <w:b/>
          <w:sz w:val="20"/>
        </w:rPr>
        <w:t xml:space="preserve"> </w:t>
      </w:r>
    </w:p>
    <w:p w14:paraId="479798F8" w14:textId="77777777" w:rsidR="005C7CE5" w:rsidRPr="001F10B8" w:rsidRDefault="005C7CE5" w:rsidP="005C7CE5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1F10B8">
        <w:rPr>
          <w:rFonts w:ascii="Calibri" w:hAnsi="Calibri" w:cs="Calibr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92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5"/>
        <w:gridCol w:w="2091"/>
        <w:gridCol w:w="2092"/>
        <w:gridCol w:w="2092"/>
        <w:gridCol w:w="2092"/>
      </w:tblGrid>
      <w:tr w:rsidR="005C7CE5" w:rsidRPr="001F10B8" w14:paraId="40FC60FB" w14:textId="77777777" w:rsidTr="005C7CE5">
        <w:tc>
          <w:tcPr>
            <w:tcW w:w="1555" w:type="dxa"/>
            <w:shd w:val="clear" w:color="auto" w:fill="ECF1F8"/>
            <w:vAlign w:val="center"/>
          </w:tcPr>
          <w:p w14:paraId="1DD44933" w14:textId="77777777" w:rsidR="005C7CE5" w:rsidRPr="001F10B8" w:rsidRDefault="005C7CE5" w:rsidP="00D80288">
            <w:pPr>
              <w:pStyle w:val="TableParagraph"/>
              <w:spacing w:line="276" w:lineRule="auto"/>
              <w:ind w:left="-100" w:right="-11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1F10B8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Efekty</w:t>
            </w:r>
            <w:proofErr w:type="spellEnd"/>
            <w:r w:rsidRPr="001F10B8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1F10B8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>przedmiotowe</w:t>
            </w:r>
            <w:proofErr w:type="spellEnd"/>
            <w:r w:rsidRPr="001F10B8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 </w:t>
            </w:r>
            <w:r w:rsidRPr="001F10B8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091" w:type="dxa"/>
            <w:vAlign w:val="center"/>
          </w:tcPr>
          <w:p w14:paraId="7408DA9A" w14:textId="34861FE6" w:rsidR="005C7CE5" w:rsidRPr="001F10B8" w:rsidRDefault="005C7CE5" w:rsidP="00D80288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1F10B8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Kolokwium</w:t>
            </w:r>
            <w:proofErr w:type="spellEnd"/>
            <w:r w:rsidRPr="001F10B8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092" w:type="dxa"/>
            <w:shd w:val="clear" w:color="auto" w:fill="F2F2F2" w:themeFill="background1" w:themeFillShade="F2"/>
            <w:vAlign w:val="center"/>
          </w:tcPr>
          <w:p w14:paraId="12B7452D" w14:textId="134172C0" w:rsidR="005C7CE5" w:rsidRPr="001F10B8" w:rsidRDefault="005C7CE5" w:rsidP="00D80288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1F10B8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  <w:t xml:space="preserve">Konspekt zajęć do pracy opiekuńczo-wychowawczej </w:t>
            </w:r>
            <w:r w:rsidRPr="001F10B8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  <w:br/>
              <w:t>i profilaktycznej*</w:t>
            </w:r>
          </w:p>
        </w:tc>
        <w:tc>
          <w:tcPr>
            <w:tcW w:w="2092" w:type="dxa"/>
            <w:vAlign w:val="center"/>
          </w:tcPr>
          <w:p w14:paraId="1BE5934F" w14:textId="30B50FFE" w:rsidR="005C7CE5" w:rsidRPr="001F10B8" w:rsidRDefault="005C7CE5" w:rsidP="00D80288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1F10B8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  <w:t>Program opiekuńczo-wychowawczy wychowawcy klasy*</w:t>
            </w:r>
          </w:p>
        </w:tc>
        <w:tc>
          <w:tcPr>
            <w:tcW w:w="2092" w:type="dxa"/>
            <w:shd w:val="clear" w:color="auto" w:fill="F2F2F2" w:themeFill="background1" w:themeFillShade="F2"/>
            <w:vAlign w:val="center"/>
          </w:tcPr>
          <w:p w14:paraId="51510DDF" w14:textId="77777777" w:rsidR="005C7CE5" w:rsidRPr="001F10B8" w:rsidRDefault="005C7CE5" w:rsidP="00D80288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1F10B8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Aktywność</w:t>
            </w:r>
            <w:proofErr w:type="spellEnd"/>
            <w:r w:rsidRPr="001F10B8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1F10B8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na</w:t>
            </w:r>
            <w:proofErr w:type="spellEnd"/>
            <w:r w:rsidRPr="001F10B8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1F10B8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zajęciach</w:t>
            </w:r>
            <w:proofErr w:type="spellEnd"/>
            <w:r w:rsidRPr="001F10B8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2D21609D" w14:textId="77777777" w:rsidR="005C7CE5" w:rsidRPr="001F10B8" w:rsidRDefault="005C7CE5" w:rsidP="005C7CE5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1F10B8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922" w:type="dxa"/>
        <w:tblInd w:w="279" w:type="dxa"/>
        <w:tblLook w:val="04A0" w:firstRow="1" w:lastRow="0" w:firstColumn="1" w:lastColumn="0" w:noHBand="0" w:noVBand="1"/>
      </w:tblPr>
      <w:tblGrid>
        <w:gridCol w:w="1559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:rsidR="005C7CE5" w:rsidRPr="001F10B8" w14:paraId="1FC8010E" w14:textId="77777777" w:rsidTr="005C7CE5">
        <w:tc>
          <w:tcPr>
            <w:tcW w:w="1559" w:type="dxa"/>
            <w:tcBorders>
              <w:tl2br w:val="single" w:sz="4" w:space="0" w:color="auto"/>
            </w:tcBorders>
          </w:tcPr>
          <w:p w14:paraId="7484424C" w14:textId="77777777" w:rsidR="005C7CE5" w:rsidRPr="001F10B8" w:rsidRDefault="005C7CE5" w:rsidP="00D80288">
            <w:pPr>
              <w:pStyle w:val="TableParagraph"/>
              <w:spacing w:line="276" w:lineRule="auto"/>
              <w:jc w:val="right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F10B8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10F04098" w14:textId="77777777" w:rsidR="005C7CE5" w:rsidRPr="001F10B8" w:rsidRDefault="005C7CE5" w:rsidP="00D80288">
            <w:pPr>
              <w:pStyle w:val="TableParagraph"/>
              <w:spacing w:line="276" w:lineRule="auto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F10B8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696" w:type="dxa"/>
          </w:tcPr>
          <w:p w14:paraId="6BEAB8BE" w14:textId="77777777" w:rsidR="005C7CE5" w:rsidRPr="001F10B8" w:rsidRDefault="005C7CE5" w:rsidP="00D8028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F10B8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97" w:type="dxa"/>
          </w:tcPr>
          <w:p w14:paraId="26BE53B3" w14:textId="77777777" w:rsidR="005C7CE5" w:rsidRPr="001F10B8" w:rsidRDefault="005C7CE5" w:rsidP="00D8028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F10B8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97" w:type="dxa"/>
          </w:tcPr>
          <w:p w14:paraId="6E9DCB79" w14:textId="4E9D25BF" w:rsidR="005C7CE5" w:rsidRPr="001F10B8" w:rsidRDefault="005C7CE5" w:rsidP="00D8028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F10B8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PW</w:t>
            </w:r>
          </w:p>
        </w:tc>
        <w:tc>
          <w:tcPr>
            <w:tcW w:w="697" w:type="dxa"/>
            <w:shd w:val="clear" w:color="auto" w:fill="F2F2F2" w:themeFill="background1" w:themeFillShade="F2"/>
          </w:tcPr>
          <w:p w14:paraId="3693CBCE" w14:textId="77777777" w:rsidR="005C7CE5" w:rsidRPr="001F10B8" w:rsidRDefault="005C7CE5" w:rsidP="00D8028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F10B8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97" w:type="dxa"/>
            <w:shd w:val="clear" w:color="auto" w:fill="F2F2F2" w:themeFill="background1" w:themeFillShade="F2"/>
          </w:tcPr>
          <w:p w14:paraId="5EFE7893" w14:textId="77777777" w:rsidR="005C7CE5" w:rsidRPr="001F10B8" w:rsidRDefault="005C7CE5" w:rsidP="00D8028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F10B8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97" w:type="dxa"/>
            <w:shd w:val="clear" w:color="auto" w:fill="F2F2F2" w:themeFill="background1" w:themeFillShade="F2"/>
          </w:tcPr>
          <w:p w14:paraId="636477F7" w14:textId="09BD1CB0" w:rsidR="005C7CE5" w:rsidRPr="001F10B8" w:rsidRDefault="005C7CE5" w:rsidP="00D8028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F10B8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PW</w:t>
            </w:r>
          </w:p>
        </w:tc>
        <w:tc>
          <w:tcPr>
            <w:tcW w:w="697" w:type="dxa"/>
          </w:tcPr>
          <w:p w14:paraId="205B3365" w14:textId="77777777" w:rsidR="005C7CE5" w:rsidRPr="001F10B8" w:rsidRDefault="005C7CE5" w:rsidP="00D8028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F10B8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97" w:type="dxa"/>
          </w:tcPr>
          <w:p w14:paraId="65CF7C69" w14:textId="77777777" w:rsidR="005C7CE5" w:rsidRPr="001F10B8" w:rsidRDefault="005C7CE5" w:rsidP="00D8028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F10B8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97" w:type="dxa"/>
          </w:tcPr>
          <w:p w14:paraId="63E4B65D" w14:textId="4A1CCC3C" w:rsidR="005C7CE5" w:rsidRPr="001F10B8" w:rsidRDefault="005C7CE5" w:rsidP="00D8028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F10B8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PW</w:t>
            </w:r>
          </w:p>
        </w:tc>
        <w:tc>
          <w:tcPr>
            <w:tcW w:w="697" w:type="dxa"/>
            <w:shd w:val="clear" w:color="auto" w:fill="F2F2F2" w:themeFill="background1" w:themeFillShade="F2"/>
          </w:tcPr>
          <w:p w14:paraId="5834EF0A" w14:textId="77777777" w:rsidR="005C7CE5" w:rsidRPr="001F10B8" w:rsidRDefault="005C7CE5" w:rsidP="00D8028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F10B8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97" w:type="dxa"/>
            <w:shd w:val="clear" w:color="auto" w:fill="F2F2F2" w:themeFill="background1" w:themeFillShade="F2"/>
          </w:tcPr>
          <w:p w14:paraId="01C349FF" w14:textId="77777777" w:rsidR="005C7CE5" w:rsidRPr="001F10B8" w:rsidRDefault="005C7CE5" w:rsidP="00D8028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F10B8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97" w:type="dxa"/>
            <w:shd w:val="clear" w:color="auto" w:fill="F2F2F2" w:themeFill="background1" w:themeFillShade="F2"/>
          </w:tcPr>
          <w:p w14:paraId="3BFA7CAD" w14:textId="0CC9EB55" w:rsidR="005C7CE5" w:rsidRPr="001F10B8" w:rsidRDefault="005C7CE5" w:rsidP="00D8028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1F10B8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PW</w:t>
            </w:r>
          </w:p>
        </w:tc>
      </w:tr>
      <w:tr w:rsidR="005C7CE5" w:rsidRPr="001F10B8" w14:paraId="6611A1D0" w14:textId="77777777" w:rsidTr="00477C9C">
        <w:tc>
          <w:tcPr>
            <w:tcW w:w="1559" w:type="dxa"/>
            <w:shd w:val="clear" w:color="auto" w:fill="ECF1F8"/>
          </w:tcPr>
          <w:p w14:paraId="56DD30FA" w14:textId="12315BBB" w:rsidR="005C7CE5" w:rsidRPr="001F10B8" w:rsidRDefault="005C7CE5" w:rsidP="005C7CE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F10B8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96" w:type="dxa"/>
            <w:vAlign w:val="center"/>
          </w:tcPr>
          <w:p w14:paraId="7EACDE2D" w14:textId="4A9181BE" w:rsidR="005C7CE5" w:rsidRPr="001F10B8" w:rsidRDefault="005C7CE5" w:rsidP="005C7CE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F10B8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</w:tcPr>
          <w:p w14:paraId="48D4721D" w14:textId="77777777" w:rsidR="005C7CE5" w:rsidRPr="001F10B8" w:rsidRDefault="005C7CE5" w:rsidP="005C7CE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192A8F7D" w14:textId="77777777" w:rsidR="005C7CE5" w:rsidRPr="001F10B8" w:rsidRDefault="005C7CE5" w:rsidP="005C7CE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10CF76CB" w14:textId="77777777" w:rsidR="005C7CE5" w:rsidRPr="001F10B8" w:rsidRDefault="005C7CE5" w:rsidP="005C7CE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020D0F0F" w14:textId="77777777" w:rsidR="005C7CE5" w:rsidRPr="001F10B8" w:rsidRDefault="005C7CE5" w:rsidP="005C7CE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4A076699" w14:textId="77777777" w:rsidR="005C7CE5" w:rsidRPr="001F10B8" w:rsidRDefault="005C7CE5" w:rsidP="005C7CE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18F7E59C" w14:textId="77777777" w:rsidR="005C7CE5" w:rsidRPr="001F10B8" w:rsidRDefault="005C7CE5" w:rsidP="005C7CE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79305CF9" w14:textId="77777777" w:rsidR="005C7CE5" w:rsidRPr="001F10B8" w:rsidRDefault="005C7CE5" w:rsidP="005C7CE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4F6BAB5A" w14:textId="77777777" w:rsidR="005C7CE5" w:rsidRPr="001F10B8" w:rsidRDefault="005C7CE5" w:rsidP="005C7CE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70996EF0" w14:textId="77777777" w:rsidR="005C7CE5" w:rsidRPr="001F10B8" w:rsidRDefault="005C7CE5" w:rsidP="005C7CE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4941E5D2" w14:textId="77777777" w:rsidR="005C7CE5" w:rsidRPr="001F10B8" w:rsidRDefault="005C7CE5" w:rsidP="005C7CE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001A9437" w14:textId="77777777" w:rsidR="005C7CE5" w:rsidRPr="001F10B8" w:rsidRDefault="005C7CE5" w:rsidP="005C7CE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C7CE5" w:rsidRPr="001F10B8" w14:paraId="205ACA9F" w14:textId="77777777" w:rsidTr="00477C9C">
        <w:tc>
          <w:tcPr>
            <w:tcW w:w="1559" w:type="dxa"/>
            <w:shd w:val="clear" w:color="auto" w:fill="ECF1F8"/>
          </w:tcPr>
          <w:p w14:paraId="4D79A16C" w14:textId="24D118D9" w:rsidR="005C7CE5" w:rsidRPr="001F10B8" w:rsidRDefault="005C7CE5" w:rsidP="005C7CE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F10B8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96" w:type="dxa"/>
            <w:vAlign w:val="center"/>
          </w:tcPr>
          <w:p w14:paraId="4E32858C" w14:textId="4B2B2A64" w:rsidR="005C7CE5" w:rsidRPr="001F10B8" w:rsidRDefault="005C7CE5" w:rsidP="005C7CE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F10B8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</w:tcPr>
          <w:p w14:paraId="033A397C" w14:textId="77777777" w:rsidR="005C7CE5" w:rsidRPr="001F10B8" w:rsidRDefault="005C7CE5" w:rsidP="005C7CE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6BBBF38E" w14:textId="77777777" w:rsidR="005C7CE5" w:rsidRPr="001F10B8" w:rsidRDefault="005C7CE5" w:rsidP="005C7CE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247B808E" w14:textId="77777777" w:rsidR="005C7CE5" w:rsidRPr="001F10B8" w:rsidRDefault="005C7CE5" w:rsidP="005C7CE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30FF9CA1" w14:textId="77777777" w:rsidR="005C7CE5" w:rsidRPr="001F10B8" w:rsidRDefault="005C7CE5" w:rsidP="005C7CE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5928AC8C" w14:textId="77777777" w:rsidR="005C7CE5" w:rsidRPr="001F10B8" w:rsidRDefault="005C7CE5" w:rsidP="005C7CE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08704B75" w14:textId="77777777" w:rsidR="005C7CE5" w:rsidRPr="001F10B8" w:rsidRDefault="005C7CE5" w:rsidP="005C7CE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570B7DC0" w14:textId="77777777" w:rsidR="005C7CE5" w:rsidRPr="001F10B8" w:rsidRDefault="005C7CE5" w:rsidP="005C7CE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6EE41C11" w14:textId="77777777" w:rsidR="005C7CE5" w:rsidRPr="001F10B8" w:rsidRDefault="005C7CE5" w:rsidP="005C7CE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4015B8E7" w14:textId="77777777" w:rsidR="005C7CE5" w:rsidRPr="001F10B8" w:rsidRDefault="005C7CE5" w:rsidP="005C7CE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1C635228" w14:textId="77777777" w:rsidR="005C7CE5" w:rsidRPr="001F10B8" w:rsidRDefault="005C7CE5" w:rsidP="005C7CE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29539303" w14:textId="77777777" w:rsidR="005C7CE5" w:rsidRPr="001F10B8" w:rsidRDefault="005C7CE5" w:rsidP="005C7CE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540FB" w:rsidRPr="001F10B8" w14:paraId="0658B152" w14:textId="77777777" w:rsidTr="00291E78">
        <w:tc>
          <w:tcPr>
            <w:tcW w:w="1559" w:type="dxa"/>
            <w:shd w:val="clear" w:color="auto" w:fill="ECF1F8"/>
          </w:tcPr>
          <w:p w14:paraId="561BE9E9" w14:textId="650C5B12" w:rsidR="009540FB" w:rsidRPr="001F10B8" w:rsidRDefault="009540FB" w:rsidP="009540F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F10B8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96" w:type="dxa"/>
            <w:vAlign w:val="center"/>
          </w:tcPr>
          <w:p w14:paraId="07E979AC" w14:textId="52062C66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F10B8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</w:tcPr>
          <w:p w14:paraId="22ED6FC9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09E6439F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61BCD6D1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248A08A3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5E7A2097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0E4136B9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76DCFFF7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17549FBE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2480FCFD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03763BE6" w14:textId="1E5EF17D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F10B8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69E48CB1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540FB" w:rsidRPr="001F10B8" w14:paraId="7A070630" w14:textId="77777777" w:rsidTr="00291E78">
        <w:tc>
          <w:tcPr>
            <w:tcW w:w="1559" w:type="dxa"/>
            <w:shd w:val="clear" w:color="auto" w:fill="ECF1F8"/>
          </w:tcPr>
          <w:p w14:paraId="13974CBE" w14:textId="19D32542" w:rsidR="009540FB" w:rsidRPr="001F10B8" w:rsidRDefault="009540FB" w:rsidP="009540F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F10B8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B.2.W4</w:t>
            </w:r>
          </w:p>
        </w:tc>
        <w:tc>
          <w:tcPr>
            <w:tcW w:w="696" w:type="dxa"/>
          </w:tcPr>
          <w:p w14:paraId="2E67C01C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5D41B6A8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3D09259F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22F50F64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2E5C45DF" w14:textId="26E65796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F10B8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  <w:shd w:val="clear" w:color="auto" w:fill="F2F2F2" w:themeFill="background1" w:themeFillShade="F2"/>
          </w:tcPr>
          <w:p w14:paraId="24F14DFC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58498B72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18777885" w14:textId="51633EF8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3A575391" w14:textId="67739F6F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  <w:shd w:val="clear" w:color="auto" w:fill="F2F2F2" w:themeFill="background1" w:themeFillShade="F2"/>
          </w:tcPr>
          <w:p w14:paraId="432DC5EE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4E0F16A6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33E4BA51" w14:textId="0F9AA54A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540FB" w:rsidRPr="001F10B8" w14:paraId="774963C4" w14:textId="77777777" w:rsidTr="00291E78">
        <w:tc>
          <w:tcPr>
            <w:tcW w:w="1559" w:type="dxa"/>
            <w:shd w:val="clear" w:color="auto" w:fill="ECF1F8"/>
          </w:tcPr>
          <w:p w14:paraId="7A8555E5" w14:textId="118853CC" w:rsidR="009540FB" w:rsidRPr="001F10B8" w:rsidRDefault="009540FB" w:rsidP="009540F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F10B8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96" w:type="dxa"/>
          </w:tcPr>
          <w:p w14:paraId="683D3923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0FC5D2CD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3334C935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0B17BBB7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28891D92" w14:textId="6DBAE104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F10B8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  <w:shd w:val="clear" w:color="auto" w:fill="F2F2F2" w:themeFill="background1" w:themeFillShade="F2"/>
          </w:tcPr>
          <w:p w14:paraId="2F402575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4AE9D4EB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079A05EE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3AE224AC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10A5B095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3F73EC4A" w14:textId="556BF359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F10B8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5D3CBA82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540FB" w:rsidRPr="001F10B8" w14:paraId="5592B33D" w14:textId="77777777" w:rsidTr="00291E78">
        <w:tc>
          <w:tcPr>
            <w:tcW w:w="1559" w:type="dxa"/>
            <w:shd w:val="clear" w:color="auto" w:fill="ECF1F8"/>
          </w:tcPr>
          <w:p w14:paraId="558558C4" w14:textId="3E4C7270" w:rsidR="009540FB" w:rsidRPr="001F10B8" w:rsidRDefault="009540FB" w:rsidP="009540F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F10B8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96" w:type="dxa"/>
          </w:tcPr>
          <w:p w14:paraId="77AB317D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7D9683E3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124EA8DC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6EB0AA1B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0A7AB1C4" w14:textId="35575A41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F10B8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  <w:shd w:val="clear" w:color="auto" w:fill="F2F2F2" w:themeFill="background1" w:themeFillShade="F2"/>
          </w:tcPr>
          <w:p w14:paraId="20026BAB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17E95332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6D2950FF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65152A70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780A08CA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3400221F" w14:textId="3C70FB78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0429D91B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540FB" w:rsidRPr="001F10B8" w14:paraId="046FFCF3" w14:textId="77777777" w:rsidTr="00291E78">
        <w:tc>
          <w:tcPr>
            <w:tcW w:w="1559" w:type="dxa"/>
            <w:shd w:val="clear" w:color="auto" w:fill="ECF1F8"/>
          </w:tcPr>
          <w:p w14:paraId="21DCDAFF" w14:textId="15CF0A48" w:rsidR="009540FB" w:rsidRPr="001F10B8" w:rsidRDefault="009540FB" w:rsidP="009540F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F10B8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96" w:type="dxa"/>
          </w:tcPr>
          <w:p w14:paraId="30CA3763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58BBA722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320798D9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687F79F9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7D7727AF" w14:textId="732E3691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F10B8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  <w:shd w:val="clear" w:color="auto" w:fill="F2F2F2" w:themeFill="background1" w:themeFillShade="F2"/>
          </w:tcPr>
          <w:p w14:paraId="5F3A69CC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5EF98F73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27010E8A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6E977CDA" w14:textId="2963857C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  <w:shd w:val="clear" w:color="auto" w:fill="F2F2F2" w:themeFill="background1" w:themeFillShade="F2"/>
          </w:tcPr>
          <w:p w14:paraId="449DA44A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6EB496B4" w14:textId="638D9549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F10B8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21065FD8" w14:textId="3AC3D0F0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540FB" w:rsidRPr="001F10B8" w14:paraId="70C236DE" w14:textId="77777777" w:rsidTr="00291E78">
        <w:tc>
          <w:tcPr>
            <w:tcW w:w="1559" w:type="dxa"/>
            <w:shd w:val="clear" w:color="auto" w:fill="ECF1F8"/>
          </w:tcPr>
          <w:p w14:paraId="7C611DA7" w14:textId="42CA2C98" w:rsidR="009540FB" w:rsidRPr="001F10B8" w:rsidRDefault="009540FB" w:rsidP="009540F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F10B8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696" w:type="dxa"/>
          </w:tcPr>
          <w:p w14:paraId="34BB78A5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171017DA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5F6FCBBA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5EE78DFD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743F0091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3005BCD4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6729D81F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4B550590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17C33929" w14:textId="6A04ABF4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  <w:shd w:val="clear" w:color="auto" w:fill="F2F2F2" w:themeFill="background1" w:themeFillShade="F2"/>
          </w:tcPr>
          <w:p w14:paraId="37749730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0ED8D63F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2F9FDF24" w14:textId="053364DA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540FB" w:rsidRPr="001F10B8" w14:paraId="74305AE4" w14:textId="77777777" w:rsidTr="00291E78">
        <w:tc>
          <w:tcPr>
            <w:tcW w:w="1559" w:type="dxa"/>
            <w:shd w:val="clear" w:color="auto" w:fill="ECF1F8"/>
          </w:tcPr>
          <w:p w14:paraId="18EDBA9F" w14:textId="62815B57" w:rsidR="009540FB" w:rsidRPr="001F10B8" w:rsidRDefault="009540FB" w:rsidP="009540F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U05</w:t>
            </w:r>
          </w:p>
        </w:tc>
        <w:tc>
          <w:tcPr>
            <w:tcW w:w="696" w:type="dxa"/>
          </w:tcPr>
          <w:p w14:paraId="731D2E4A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4185C67E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441CA21F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19844AA4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03304515" w14:textId="7E1BD9BB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  <w:shd w:val="clear" w:color="auto" w:fill="F2F2F2" w:themeFill="background1" w:themeFillShade="F2"/>
          </w:tcPr>
          <w:p w14:paraId="6DD6DF63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6744D1F9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56383BB6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4657916E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2872FA69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5DFD52A1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5A57C513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540FB" w:rsidRPr="001F10B8" w14:paraId="20D6EF25" w14:textId="77777777" w:rsidTr="00291E78">
        <w:tc>
          <w:tcPr>
            <w:tcW w:w="1559" w:type="dxa"/>
            <w:shd w:val="clear" w:color="auto" w:fill="ECF1F8"/>
          </w:tcPr>
          <w:p w14:paraId="49910F22" w14:textId="3D9EC57D" w:rsidR="009540FB" w:rsidRPr="001F10B8" w:rsidRDefault="009540FB" w:rsidP="009540F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U06</w:t>
            </w:r>
          </w:p>
        </w:tc>
        <w:tc>
          <w:tcPr>
            <w:tcW w:w="696" w:type="dxa"/>
          </w:tcPr>
          <w:p w14:paraId="5CFE5A40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24D92D5B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3AADC94F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3810BFF4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75A0CED3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352B7707" w14:textId="7C2A4D98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5F82237A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1E97FAA8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4777B1C2" w14:textId="7DEFB015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  <w:shd w:val="clear" w:color="auto" w:fill="F2F2F2" w:themeFill="background1" w:themeFillShade="F2"/>
          </w:tcPr>
          <w:p w14:paraId="55EB3831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3BD78C0A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5724261C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540FB" w:rsidRPr="001F10B8" w14:paraId="29C90038" w14:textId="77777777" w:rsidTr="00291E78">
        <w:tc>
          <w:tcPr>
            <w:tcW w:w="1559" w:type="dxa"/>
            <w:shd w:val="clear" w:color="auto" w:fill="ECF1F8"/>
          </w:tcPr>
          <w:p w14:paraId="32F96303" w14:textId="45CEDF8D" w:rsidR="009540FB" w:rsidRPr="001F10B8" w:rsidRDefault="009540FB" w:rsidP="009540F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U07</w:t>
            </w:r>
          </w:p>
        </w:tc>
        <w:tc>
          <w:tcPr>
            <w:tcW w:w="696" w:type="dxa"/>
          </w:tcPr>
          <w:p w14:paraId="24583459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66DCEE08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44A48F7C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78215512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31C98941" w14:textId="0D7CD359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  <w:shd w:val="clear" w:color="auto" w:fill="F2F2F2" w:themeFill="background1" w:themeFillShade="F2"/>
          </w:tcPr>
          <w:p w14:paraId="1BA343E1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616FCA3B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18AE1BD1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6A6DE75B" w14:textId="20831D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F10B8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  <w:shd w:val="clear" w:color="auto" w:fill="F2F2F2" w:themeFill="background1" w:themeFillShade="F2"/>
          </w:tcPr>
          <w:p w14:paraId="15518460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73500314" w14:textId="6A5380DA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5F931CE9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540FB" w:rsidRPr="001F10B8" w14:paraId="7E0D709C" w14:textId="77777777" w:rsidTr="00291E78">
        <w:tc>
          <w:tcPr>
            <w:tcW w:w="1559" w:type="dxa"/>
            <w:shd w:val="clear" w:color="auto" w:fill="ECF1F8"/>
          </w:tcPr>
          <w:p w14:paraId="3AE371BE" w14:textId="611DA526" w:rsidR="009540FB" w:rsidRPr="001F10B8" w:rsidRDefault="009540FB" w:rsidP="009540F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F10B8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B.2.U1</w:t>
            </w:r>
          </w:p>
        </w:tc>
        <w:tc>
          <w:tcPr>
            <w:tcW w:w="696" w:type="dxa"/>
          </w:tcPr>
          <w:p w14:paraId="428F49D5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0E1058FB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24325E8A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3B61A74E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2C5C26A4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66432A1B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39B3476B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2DC7A625" w14:textId="5D0C499B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5F3D9DD9" w14:textId="3B70ADAE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  <w:shd w:val="clear" w:color="auto" w:fill="F2F2F2" w:themeFill="background1" w:themeFillShade="F2"/>
          </w:tcPr>
          <w:p w14:paraId="59DD87D0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22B02BAD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5B886204" w14:textId="1FB0B49F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540FB" w:rsidRPr="001F10B8" w14:paraId="24CBF049" w14:textId="77777777" w:rsidTr="00291E78">
        <w:tc>
          <w:tcPr>
            <w:tcW w:w="1559" w:type="dxa"/>
            <w:shd w:val="clear" w:color="auto" w:fill="ECF1F8"/>
          </w:tcPr>
          <w:p w14:paraId="764889A9" w14:textId="49558C27" w:rsidR="009540FB" w:rsidRPr="001F10B8" w:rsidRDefault="009540FB" w:rsidP="009540F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F10B8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B.2.U4</w:t>
            </w:r>
          </w:p>
        </w:tc>
        <w:tc>
          <w:tcPr>
            <w:tcW w:w="696" w:type="dxa"/>
          </w:tcPr>
          <w:p w14:paraId="57D6136D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4AB42054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7B490749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3BA97461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6EE286A0" w14:textId="4EF0596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F10B8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  <w:shd w:val="clear" w:color="auto" w:fill="F2F2F2" w:themeFill="background1" w:themeFillShade="F2"/>
          </w:tcPr>
          <w:p w14:paraId="03539CB8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39AFE43C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2BD39DC7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7058ACD0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14EA9962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070AF4C9" w14:textId="2B052FC1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4A5D6EA1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540FB" w:rsidRPr="001F10B8" w14:paraId="46AB6A4A" w14:textId="77777777" w:rsidTr="00291E78">
        <w:tc>
          <w:tcPr>
            <w:tcW w:w="1559" w:type="dxa"/>
            <w:shd w:val="clear" w:color="auto" w:fill="ECF1F8"/>
          </w:tcPr>
          <w:p w14:paraId="0E1BCD48" w14:textId="71EE9CD7" w:rsidR="009540FB" w:rsidRPr="001F10B8" w:rsidRDefault="009540FB" w:rsidP="009540F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F10B8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96" w:type="dxa"/>
          </w:tcPr>
          <w:p w14:paraId="5B9EF954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7CCFF1DD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507EB022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2737E424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2638001D" w14:textId="75A2A0A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F10B8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  <w:shd w:val="clear" w:color="auto" w:fill="F2F2F2" w:themeFill="background1" w:themeFillShade="F2"/>
          </w:tcPr>
          <w:p w14:paraId="4D691381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531E13D4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43EB8F4C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3EE523F0" w14:textId="23048F20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77A0730B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616A6A6D" w14:textId="584A6A0E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F10B8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4A81B422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540FB" w:rsidRPr="001F10B8" w14:paraId="04FE2F07" w14:textId="77777777" w:rsidTr="00477C9C">
        <w:tc>
          <w:tcPr>
            <w:tcW w:w="1559" w:type="dxa"/>
            <w:shd w:val="clear" w:color="auto" w:fill="ECF1F8"/>
          </w:tcPr>
          <w:p w14:paraId="2CC143E2" w14:textId="6A03DACA" w:rsidR="009540FB" w:rsidRPr="001F10B8" w:rsidRDefault="009540FB" w:rsidP="009540F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F10B8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96" w:type="dxa"/>
          </w:tcPr>
          <w:p w14:paraId="0D56038E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37D318E2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386E55B7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7BDB2F7C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22B9985E" w14:textId="7AFA1782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F10B8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  <w:shd w:val="clear" w:color="auto" w:fill="F2F2F2" w:themeFill="background1" w:themeFillShade="F2"/>
          </w:tcPr>
          <w:p w14:paraId="45170C6A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2044162D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6F1383C0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5AB260EC" w14:textId="00F38BBB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  <w:shd w:val="clear" w:color="auto" w:fill="F2F2F2" w:themeFill="background1" w:themeFillShade="F2"/>
          </w:tcPr>
          <w:p w14:paraId="083D2776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2D1F98A9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3030471D" w14:textId="590DFECB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540FB" w:rsidRPr="001F10B8" w14:paraId="66B76711" w14:textId="77777777" w:rsidTr="00477C9C">
        <w:tc>
          <w:tcPr>
            <w:tcW w:w="1559" w:type="dxa"/>
            <w:shd w:val="clear" w:color="auto" w:fill="ECF1F8"/>
          </w:tcPr>
          <w:p w14:paraId="3DCCB2D0" w14:textId="25B46AF2" w:rsidR="009540FB" w:rsidRPr="001F10B8" w:rsidRDefault="009540FB" w:rsidP="009540F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696" w:type="dxa"/>
          </w:tcPr>
          <w:p w14:paraId="70F4AF40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75F422BB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31E56322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4818EB4A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7F074AD9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55CF6649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1093D750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12B7D4E8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316F8EA4" w14:textId="1A4434E4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  <w:shd w:val="clear" w:color="auto" w:fill="F2F2F2" w:themeFill="background1" w:themeFillShade="F2"/>
          </w:tcPr>
          <w:p w14:paraId="1FBFF290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21C92EA5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3E0F297D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540FB" w:rsidRPr="001F10B8" w14:paraId="1B4D7B49" w14:textId="77777777" w:rsidTr="00477C9C">
        <w:tc>
          <w:tcPr>
            <w:tcW w:w="1559" w:type="dxa"/>
            <w:shd w:val="clear" w:color="auto" w:fill="ECF1F8"/>
          </w:tcPr>
          <w:p w14:paraId="7C356481" w14:textId="6207A733" w:rsidR="009540FB" w:rsidRPr="001F10B8" w:rsidRDefault="009540FB" w:rsidP="009540F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F10B8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B.2.K1</w:t>
            </w:r>
          </w:p>
        </w:tc>
        <w:tc>
          <w:tcPr>
            <w:tcW w:w="696" w:type="dxa"/>
          </w:tcPr>
          <w:p w14:paraId="275DACAA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4FB5BCB7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0A1592D9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78AF448D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76E5DE7D" w14:textId="6764C558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1F10B8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  <w:shd w:val="clear" w:color="auto" w:fill="F2F2F2" w:themeFill="background1" w:themeFillShade="F2"/>
          </w:tcPr>
          <w:p w14:paraId="6B95589E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5B75A54D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4B535736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57457D18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1FDCF0B1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7A0A6A26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7C972851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540FB" w:rsidRPr="001F10B8" w14:paraId="29D189A7" w14:textId="77777777" w:rsidTr="00477C9C">
        <w:tc>
          <w:tcPr>
            <w:tcW w:w="1559" w:type="dxa"/>
            <w:shd w:val="clear" w:color="auto" w:fill="ECF1F8"/>
          </w:tcPr>
          <w:p w14:paraId="6928F8E0" w14:textId="5AA62FA9" w:rsidR="009540FB" w:rsidRPr="001F10B8" w:rsidRDefault="009540FB" w:rsidP="009540F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F10B8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B.2.K2</w:t>
            </w:r>
          </w:p>
        </w:tc>
        <w:tc>
          <w:tcPr>
            <w:tcW w:w="696" w:type="dxa"/>
          </w:tcPr>
          <w:p w14:paraId="63E0A142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3B9752CB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37500C37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14F164FD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0BBBEA92" w14:textId="243C3A35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  <w:shd w:val="clear" w:color="auto" w:fill="F2F2F2" w:themeFill="background1" w:themeFillShade="F2"/>
          </w:tcPr>
          <w:p w14:paraId="4322A068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2270868E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51E6C815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1D96A6F2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378F592C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115CBCDC" w14:textId="45ADCBE5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2DC60F87" w14:textId="77777777" w:rsidR="009540FB" w:rsidRPr="001F10B8" w:rsidRDefault="009540FB" w:rsidP="009540F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7F307EB" w14:textId="77777777" w:rsidR="005C7CE5" w:rsidRPr="001F10B8" w:rsidRDefault="005C7CE5" w:rsidP="005C7CE5">
      <w:pPr>
        <w:pStyle w:val="Tekstpodstawowy"/>
        <w:spacing w:before="120" w:after="120" w:line="276" w:lineRule="auto"/>
        <w:rPr>
          <w:rFonts w:ascii="Calibri" w:hAnsi="Calibri" w:cs="Calibri"/>
          <w:b w:val="0"/>
          <w:bCs w:val="0"/>
          <w:iCs/>
          <w:color w:val="000000" w:themeColor="text1"/>
        </w:rPr>
      </w:pPr>
      <w:r w:rsidRPr="001F10B8">
        <w:rPr>
          <w:rFonts w:ascii="Calibri" w:hAnsi="Calibri" w:cs="Calibri"/>
          <w:iCs/>
          <w:color w:val="000000" w:themeColor="text1"/>
        </w:rPr>
        <w:t>Adnotacja. 1: forma zajęć; 2: efekty uczenia się</w:t>
      </w:r>
    </w:p>
    <w:p w14:paraId="32A8119C" w14:textId="77777777" w:rsidR="005C7CE5" w:rsidRPr="001F10B8" w:rsidRDefault="005C7CE5">
      <w:pPr>
        <w:spacing w:after="0"/>
        <w:rPr>
          <w:b/>
          <w:sz w:val="20"/>
        </w:rPr>
      </w:pPr>
    </w:p>
    <w:p w14:paraId="54B33750" w14:textId="77777777" w:rsidR="005A3806" w:rsidRPr="001F10B8" w:rsidRDefault="00E01CE7">
      <w:pPr>
        <w:numPr>
          <w:ilvl w:val="1"/>
          <w:numId w:val="1"/>
        </w:numPr>
        <w:spacing w:after="131" w:line="268" w:lineRule="auto"/>
        <w:ind w:hanging="566"/>
      </w:pPr>
      <w:r w:rsidRPr="001F10B8">
        <w:rPr>
          <w:b/>
          <w:sz w:val="24"/>
        </w:rPr>
        <w:lastRenderedPageBreak/>
        <w:t xml:space="preserve">Kryteria oceny stopnia osiągnięcia efektów uczenia się </w:t>
      </w:r>
    </w:p>
    <w:p w14:paraId="7A5DC875" w14:textId="77777777" w:rsidR="005A3806" w:rsidRPr="001F10B8" w:rsidRDefault="00E01CE7">
      <w:pPr>
        <w:spacing w:after="22"/>
        <w:ind w:left="1286" w:right="1279" w:hanging="10"/>
        <w:jc w:val="center"/>
      </w:pPr>
      <w:r w:rsidRPr="001F10B8">
        <w:rPr>
          <w:b/>
          <w:sz w:val="24"/>
        </w:rPr>
        <w:t xml:space="preserve">Forma zajęć: </w:t>
      </w:r>
    </w:p>
    <w:p w14:paraId="7AE02CE2" w14:textId="77777777" w:rsidR="005A3806" w:rsidRPr="001F10B8" w:rsidRDefault="00E01CE7">
      <w:pPr>
        <w:spacing w:after="22"/>
        <w:ind w:left="322" w:hanging="10"/>
      </w:pPr>
      <w:r w:rsidRPr="001F10B8">
        <w:rPr>
          <w:b/>
          <w:sz w:val="24"/>
        </w:rPr>
        <w:t xml:space="preserve">WYKŁAD (W) </w:t>
      </w:r>
      <w:r w:rsidRPr="001F10B8"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:rsidRPr="001F10B8" w14:paraId="5B997CAA" w14:textId="77777777" w:rsidTr="00A429E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Pr="001F10B8" w:rsidRDefault="00E01CE7">
            <w:pPr>
              <w:ind w:left="9"/>
              <w:jc w:val="center"/>
            </w:pPr>
            <w:r w:rsidRPr="001F10B8"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Pr="001F10B8" w:rsidRDefault="00E01CE7">
            <w:pPr>
              <w:ind w:left="8"/>
              <w:jc w:val="center"/>
            </w:pPr>
            <w:r w:rsidRPr="001F10B8">
              <w:rPr>
                <w:b/>
                <w:sz w:val="21"/>
              </w:rPr>
              <w:t xml:space="preserve">Kryterium oceny </w:t>
            </w:r>
          </w:p>
        </w:tc>
      </w:tr>
      <w:tr w:rsidR="00A429E7" w:rsidRPr="001F10B8" w14:paraId="5ED26969" w14:textId="77777777" w:rsidTr="00A429E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A429E7" w:rsidRPr="001F10B8" w:rsidRDefault="00A429E7" w:rsidP="00A429E7">
            <w:pPr>
              <w:ind w:left="7"/>
              <w:jc w:val="center"/>
            </w:pPr>
            <w:r w:rsidRPr="001F10B8"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1CDD4A0B" w:rsidR="00A429E7" w:rsidRPr="001F10B8" w:rsidRDefault="00A429E7" w:rsidP="00A429E7">
            <w:r w:rsidRPr="001F10B8">
              <w:t>od 50% punktów uzyskanych z kolokwium</w:t>
            </w:r>
          </w:p>
        </w:tc>
      </w:tr>
      <w:tr w:rsidR="00A429E7" w:rsidRPr="001F10B8" w14:paraId="5D4E85BB" w14:textId="77777777" w:rsidTr="00A429E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A429E7" w:rsidRPr="001F10B8" w:rsidRDefault="00A429E7" w:rsidP="00A429E7">
            <w:pPr>
              <w:ind w:left="4"/>
              <w:jc w:val="center"/>
            </w:pPr>
            <w:r w:rsidRPr="001F10B8"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52CF2164" w:rsidR="00A429E7" w:rsidRPr="001F10B8" w:rsidRDefault="00A429E7" w:rsidP="00A429E7">
            <w:r w:rsidRPr="001F10B8">
              <w:t>od 61% punktów uzyskanych z kolokwium</w:t>
            </w:r>
          </w:p>
        </w:tc>
      </w:tr>
      <w:tr w:rsidR="00A429E7" w:rsidRPr="001F10B8" w14:paraId="34E82238" w14:textId="77777777" w:rsidTr="00A429E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A429E7" w:rsidRPr="001F10B8" w:rsidRDefault="00A429E7" w:rsidP="00A429E7">
            <w:pPr>
              <w:ind w:left="7"/>
              <w:jc w:val="center"/>
            </w:pPr>
            <w:r w:rsidRPr="001F10B8"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272550F2" w:rsidR="00A429E7" w:rsidRPr="001F10B8" w:rsidRDefault="00A429E7" w:rsidP="00A429E7">
            <w:r w:rsidRPr="001F10B8">
              <w:t>od 71% punktów uzyskanych z kolokwium</w:t>
            </w:r>
          </w:p>
        </w:tc>
      </w:tr>
      <w:tr w:rsidR="00A429E7" w:rsidRPr="001F10B8" w14:paraId="73CA1363" w14:textId="77777777" w:rsidTr="00A429E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A429E7" w:rsidRPr="001F10B8" w:rsidRDefault="00A429E7" w:rsidP="00A429E7">
            <w:pPr>
              <w:ind w:left="4"/>
              <w:jc w:val="center"/>
            </w:pPr>
            <w:r w:rsidRPr="001F10B8"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3E4F1AED" w:rsidR="00A429E7" w:rsidRPr="001F10B8" w:rsidRDefault="00A429E7" w:rsidP="00A429E7">
            <w:r w:rsidRPr="001F10B8">
              <w:t>od 81% punktów uzyskanych z kolokwium</w:t>
            </w:r>
          </w:p>
        </w:tc>
      </w:tr>
      <w:tr w:rsidR="00A429E7" w:rsidRPr="001F10B8" w14:paraId="605AF207" w14:textId="77777777" w:rsidTr="00A429E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A429E7" w:rsidRPr="001F10B8" w:rsidRDefault="00A429E7" w:rsidP="00A429E7">
            <w:pPr>
              <w:ind w:left="7"/>
              <w:jc w:val="center"/>
            </w:pPr>
            <w:r w:rsidRPr="001F10B8"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5E90E1E1" w:rsidR="00A429E7" w:rsidRPr="001F10B8" w:rsidRDefault="00A429E7" w:rsidP="00A429E7">
            <w:r w:rsidRPr="001F10B8">
              <w:t>od 91% punktów uzyskanych z kolokwium</w:t>
            </w:r>
          </w:p>
        </w:tc>
      </w:tr>
    </w:tbl>
    <w:p w14:paraId="1C03E91C" w14:textId="4ADED232" w:rsidR="005A3806" w:rsidRPr="001F10B8" w:rsidRDefault="00E01CE7">
      <w:pPr>
        <w:spacing w:after="22"/>
        <w:ind w:left="1286" w:right="1279" w:hanging="10"/>
        <w:jc w:val="center"/>
      </w:pPr>
      <w:r w:rsidRPr="001F10B8">
        <w:rPr>
          <w:b/>
          <w:sz w:val="24"/>
        </w:rPr>
        <w:t xml:space="preserve">Forma zajęć: </w:t>
      </w:r>
    </w:p>
    <w:p w14:paraId="5D12A698" w14:textId="77777777" w:rsidR="005A3806" w:rsidRPr="001F10B8" w:rsidRDefault="00E01CE7">
      <w:pPr>
        <w:spacing w:after="22"/>
        <w:ind w:left="236" w:hanging="10"/>
      </w:pPr>
      <w:r w:rsidRPr="001F10B8">
        <w:rPr>
          <w:b/>
          <w:sz w:val="24"/>
        </w:rPr>
        <w:t xml:space="preserve">ĆWICZENIA (C) </w:t>
      </w:r>
      <w:r w:rsidRPr="001F10B8"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:rsidRPr="001F10B8" w14:paraId="00DE7C7A" w14:textId="77777777" w:rsidTr="00A429E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Pr="001F10B8" w:rsidRDefault="00E01CE7">
            <w:pPr>
              <w:ind w:left="92"/>
            </w:pPr>
            <w:r w:rsidRPr="001F10B8"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Pr="001F10B8" w:rsidRDefault="00E01CE7">
            <w:pPr>
              <w:ind w:left="6"/>
              <w:jc w:val="center"/>
            </w:pPr>
            <w:r w:rsidRPr="001F10B8">
              <w:rPr>
                <w:b/>
                <w:sz w:val="21"/>
              </w:rPr>
              <w:t xml:space="preserve">Kryterium oceny </w:t>
            </w:r>
          </w:p>
        </w:tc>
      </w:tr>
      <w:tr w:rsidR="00A429E7" w:rsidRPr="001F10B8" w14:paraId="6709E17F" w14:textId="77777777" w:rsidTr="00A429E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A429E7" w:rsidRPr="001F10B8" w:rsidRDefault="00A429E7" w:rsidP="00A429E7">
            <w:pPr>
              <w:ind w:left="7"/>
              <w:jc w:val="center"/>
            </w:pPr>
            <w:r w:rsidRPr="001F10B8"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38FAE00B" w:rsidR="00A429E7" w:rsidRPr="001F10B8" w:rsidRDefault="00A429E7" w:rsidP="00A429E7">
            <w:r w:rsidRPr="001F10B8">
              <w:t xml:space="preserve">od 50% punktów uzyskanych za przygotowanie </w:t>
            </w:r>
            <w:proofErr w:type="gramStart"/>
            <w:r w:rsidRPr="001F10B8">
              <w:t>konspektu  pracy</w:t>
            </w:r>
            <w:proofErr w:type="gramEnd"/>
            <w:r w:rsidRPr="001F10B8">
              <w:t xml:space="preserve"> opiekuńczo-wychowawczej </w:t>
            </w:r>
            <w:r w:rsidRPr="001F10B8">
              <w:br/>
              <w:t>i profilaktycznej i przeprowadzenie zajęć w wybranej placówce</w:t>
            </w:r>
          </w:p>
        </w:tc>
      </w:tr>
      <w:tr w:rsidR="00A429E7" w:rsidRPr="001F10B8" w14:paraId="0DB00732" w14:textId="77777777" w:rsidTr="00A429E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A429E7" w:rsidRPr="001F10B8" w:rsidRDefault="00A429E7" w:rsidP="00A429E7">
            <w:pPr>
              <w:ind w:left="9"/>
              <w:jc w:val="center"/>
            </w:pPr>
            <w:r w:rsidRPr="001F10B8"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2A9F26AD" w:rsidR="00A429E7" w:rsidRPr="001F10B8" w:rsidRDefault="00A429E7" w:rsidP="00A429E7">
            <w:r w:rsidRPr="001F10B8">
              <w:t xml:space="preserve">od 61% punktów uzyskanych za przygotowanie </w:t>
            </w:r>
            <w:proofErr w:type="gramStart"/>
            <w:r w:rsidRPr="001F10B8">
              <w:t>konspektu  pracy</w:t>
            </w:r>
            <w:proofErr w:type="gramEnd"/>
            <w:r w:rsidRPr="001F10B8">
              <w:t xml:space="preserve"> opiekuńczo-wychowawczej </w:t>
            </w:r>
            <w:r w:rsidRPr="001F10B8">
              <w:br/>
              <w:t>i profilaktycznej i przeprowadzenie zajęć w wybranej placówce</w:t>
            </w:r>
          </w:p>
        </w:tc>
      </w:tr>
      <w:tr w:rsidR="00A429E7" w:rsidRPr="001F10B8" w14:paraId="6507FFF0" w14:textId="77777777" w:rsidTr="00A429E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A429E7" w:rsidRPr="001F10B8" w:rsidRDefault="00A429E7" w:rsidP="00A429E7">
            <w:pPr>
              <w:ind w:left="7"/>
              <w:jc w:val="center"/>
            </w:pPr>
            <w:r w:rsidRPr="001F10B8"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050F2A61" w:rsidR="00A429E7" w:rsidRPr="001F10B8" w:rsidRDefault="00A429E7" w:rsidP="00A429E7">
            <w:r w:rsidRPr="001F10B8">
              <w:t xml:space="preserve">od 71% punktów uzyskanych za przygotowanie </w:t>
            </w:r>
            <w:proofErr w:type="gramStart"/>
            <w:r w:rsidRPr="001F10B8">
              <w:t>konspektu  pracy</w:t>
            </w:r>
            <w:proofErr w:type="gramEnd"/>
            <w:r w:rsidRPr="001F10B8">
              <w:t xml:space="preserve"> opiekuńczo-wychowawczej </w:t>
            </w:r>
            <w:r w:rsidRPr="001F10B8">
              <w:br/>
              <w:t>i profilaktycznej i przeprowadzenie zajęć w wybranej placówce</w:t>
            </w:r>
          </w:p>
        </w:tc>
      </w:tr>
      <w:tr w:rsidR="00A429E7" w:rsidRPr="001F10B8" w14:paraId="6698FFF8" w14:textId="77777777" w:rsidTr="00A429E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A429E7" w:rsidRPr="001F10B8" w:rsidRDefault="00A429E7" w:rsidP="00A429E7">
            <w:pPr>
              <w:ind w:left="9"/>
              <w:jc w:val="center"/>
            </w:pPr>
            <w:r w:rsidRPr="001F10B8"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7ED0D04E" w:rsidR="00A429E7" w:rsidRPr="001F10B8" w:rsidRDefault="00A429E7" w:rsidP="00A429E7">
            <w:r w:rsidRPr="001F10B8">
              <w:t xml:space="preserve">od 81% punktów uzyskanych za przygotowanie </w:t>
            </w:r>
            <w:proofErr w:type="gramStart"/>
            <w:r w:rsidRPr="001F10B8">
              <w:t>konspektu  pracy</w:t>
            </w:r>
            <w:proofErr w:type="gramEnd"/>
            <w:r w:rsidRPr="001F10B8">
              <w:t xml:space="preserve"> opiekuńczo-wychowawczej </w:t>
            </w:r>
            <w:r w:rsidRPr="001F10B8">
              <w:br/>
              <w:t>i profilaktycznej i przeprowadzenie zajęć w wybranej placówce</w:t>
            </w:r>
          </w:p>
        </w:tc>
      </w:tr>
      <w:tr w:rsidR="00A429E7" w:rsidRPr="001F10B8" w14:paraId="132C7457" w14:textId="77777777" w:rsidTr="00A429E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A429E7" w:rsidRPr="001F10B8" w:rsidRDefault="00A429E7" w:rsidP="00A429E7">
            <w:pPr>
              <w:ind w:left="7"/>
              <w:jc w:val="center"/>
            </w:pPr>
            <w:r w:rsidRPr="001F10B8"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3A31" w14:textId="77777777" w:rsidR="00A429E7" w:rsidRPr="001F10B8" w:rsidRDefault="00A429E7" w:rsidP="00A429E7">
            <w:r w:rsidRPr="001F10B8">
              <w:t xml:space="preserve">od 91% punktów uzyskanych za przygotowanie </w:t>
            </w:r>
            <w:proofErr w:type="gramStart"/>
            <w:r w:rsidRPr="001F10B8">
              <w:t>konspektu  pracy</w:t>
            </w:r>
            <w:proofErr w:type="gramEnd"/>
            <w:r w:rsidRPr="001F10B8">
              <w:t xml:space="preserve"> opiekuńczo-wychowawczej </w:t>
            </w:r>
          </w:p>
          <w:p w14:paraId="30A05D6A" w14:textId="40342E49" w:rsidR="00A429E7" w:rsidRPr="001F10B8" w:rsidRDefault="00A429E7" w:rsidP="00A429E7">
            <w:r w:rsidRPr="001F10B8">
              <w:t>i profilaktycznej i przeprowadzenie zajęć w wybranej placówce</w:t>
            </w:r>
          </w:p>
        </w:tc>
      </w:tr>
    </w:tbl>
    <w:p w14:paraId="2B77F65D" w14:textId="77777777" w:rsidR="005A3806" w:rsidRPr="001F10B8" w:rsidRDefault="00E01CE7">
      <w:pPr>
        <w:spacing w:after="22"/>
        <w:ind w:left="1286" w:right="1279" w:hanging="10"/>
        <w:jc w:val="center"/>
      </w:pPr>
      <w:r w:rsidRPr="001F10B8">
        <w:rPr>
          <w:b/>
          <w:sz w:val="24"/>
        </w:rPr>
        <w:t xml:space="preserve">Forma zajęć: </w:t>
      </w:r>
    </w:p>
    <w:p w14:paraId="34330F93" w14:textId="7F9E9221" w:rsidR="005A3806" w:rsidRPr="001F10B8" w:rsidRDefault="00A429E7">
      <w:pPr>
        <w:spacing w:after="0"/>
        <w:jc w:val="center"/>
      </w:pPr>
      <w:r w:rsidRPr="001F10B8">
        <w:rPr>
          <w:b/>
          <w:sz w:val="24"/>
        </w:rPr>
        <w:t>PROJEKT WŁASNY</w:t>
      </w:r>
      <w:r w:rsidR="00E01CE7" w:rsidRPr="001F10B8">
        <w:rPr>
          <w:b/>
          <w:sz w:val="24"/>
        </w:rPr>
        <w:t xml:space="preserve"> </w:t>
      </w:r>
      <w:r w:rsidR="00E01CE7" w:rsidRPr="001F10B8"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30" w:type="dxa"/>
        <w:tblInd w:w="32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6"/>
        <w:gridCol w:w="8874"/>
      </w:tblGrid>
      <w:tr w:rsidR="005A3806" w:rsidRPr="001F10B8" w14:paraId="585170A3" w14:textId="77777777" w:rsidTr="00805CBE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4050" w14:textId="77777777" w:rsidR="005A3806" w:rsidRPr="001F10B8" w:rsidRDefault="00E01CE7">
            <w:pPr>
              <w:ind w:left="11"/>
              <w:jc w:val="center"/>
            </w:pPr>
            <w:r w:rsidRPr="001F10B8">
              <w:rPr>
                <w:b/>
                <w:sz w:val="21"/>
              </w:rPr>
              <w:t xml:space="preserve">Ocena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029A" w14:textId="77777777" w:rsidR="005A3806" w:rsidRPr="001F10B8" w:rsidRDefault="00E01CE7">
            <w:pPr>
              <w:ind w:left="8"/>
              <w:jc w:val="center"/>
            </w:pPr>
            <w:r w:rsidRPr="001F10B8">
              <w:rPr>
                <w:b/>
                <w:sz w:val="21"/>
              </w:rPr>
              <w:t xml:space="preserve">Kryterium oceny </w:t>
            </w:r>
          </w:p>
        </w:tc>
      </w:tr>
      <w:tr w:rsidR="00805CBE" w:rsidRPr="001F10B8" w14:paraId="1846DC76" w14:textId="77777777" w:rsidTr="00805CBE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FAE0" w14:textId="77777777" w:rsidR="00805CBE" w:rsidRPr="001F10B8" w:rsidRDefault="00805CBE" w:rsidP="00805CBE">
            <w:pPr>
              <w:ind w:left="9"/>
              <w:jc w:val="center"/>
            </w:pPr>
            <w:r w:rsidRPr="001F10B8">
              <w:rPr>
                <w:b/>
                <w:sz w:val="21"/>
              </w:rPr>
              <w:t xml:space="preserve">3,0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4D8D" w14:textId="39D32A83" w:rsidR="00805CBE" w:rsidRPr="001F10B8" w:rsidRDefault="00805CBE" w:rsidP="00805CBE">
            <w:r w:rsidRPr="001F10B8">
              <w:t>od 50% punktów uzyskanych z zespołowo przygotowanego programu opiekuńczo-wychowawczego w nawiązaniu do doświadczeń wyniesionych z praktyki zawodowej</w:t>
            </w:r>
          </w:p>
        </w:tc>
      </w:tr>
      <w:tr w:rsidR="00805CBE" w:rsidRPr="001F10B8" w14:paraId="1885D032" w14:textId="77777777" w:rsidTr="00805CBE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6438" w14:textId="77777777" w:rsidR="00805CBE" w:rsidRPr="001F10B8" w:rsidRDefault="00805CBE" w:rsidP="00805CBE">
            <w:pPr>
              <w:ind w:left="7"/>
              <w:jc w:val="center"/>
            </w:pPr>
            <w:r w:rsidRPr="001F10B8">
              <w:rPr>
                <w:b/>
                <w:sz w:val="21"/>
              </w:rPr>
              <w:t xml:space="preserve">3,5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B1E0" w14:textId="69C66478" w:rsidR="00805CBE" w:rsidRPr="001F10B8" w:rsidRDefault="00805CBE" w:rsidP="00805CBE">
            <w:r w:rsidRPr="001F10B8">
              <w:t>od 61% punktów uzyskanych z zespołowo przygotowanego programu opiekuńczo-wychowawczego w nawiązaniu do doświadczeń wyniesionych z praktyki zawodowej</w:t>
            </w:r>
          </w:p>
        </w:tc>
      </w:tr>
      <w:tr w:rsidR="00805CBE" w:rsidRPr="001F10B8" w14:paraId="3FB47773" w14:textId="77777777" w:rsidTr="00805CBE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BE57" w14:textId="77777777" w:rsidR="00805CBE" w:rsidRPr="001F10B8" w:rsidRDefault="00805CBE" w:rsidP="00805CBE">
            <w:pPr>
              <w:ind w:left="9"/>
              <w:jc w:val="center"/>
            </w:pPr>
            <w:r w:rsidRPr="001F10B8">
              <w:rPr>
                <w:b/>
                <w:sz w:val="21"/>
              </w:rPr>
              <w:t xml:space="preserve">4,0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07F1" w14:textId="2C5038ED" w:rsidR="00805CBE" w:rsidRPr="001F10B8" w:rsidRDefault="00805CBE" w:rsidP="00805CBE">
            <w:r w:rsidRPr="001F10B8">
              <w:t>od 71% punktów uzyskanych z zespołowo przygotowanego programu opiekuńczo-wychowawczego w nawiązaniu do doświadczeń wyniesionych z praktyki zawodowej</w:t>
            </w:r>
          </w:p>
        </w:tc>
      </w:tr>
      <w:tr w:rsidR="00805CBE" w:rsidRPr="001F10B8" w14:paraId="617829F3" w14:textId="77777777" w:rsidTr="00805CBE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5AE3" w14:textId="77777777" w:rsidR="00805CBE" w:rsidRPr="001F10B8" w:rsidRDefault="00805CBE" w:rsidP="00805CBE">
            <w:pPr>
              <w:ind w:left="7"/>
              <w:jc w:val="center"/>
            </w:pPr>
            <w:r w:rsidRPr="001F10B8">
              <w:rPr>
                <w:b/>
                <w:sz w:val="21"/>
              </w:rPr>
              <w:t xml:space="preserve">4,5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5D59" w14:textId="722A34CB" w:rsidR="00805CBE" w:rsidRPr="001F10B8" w:rsidRDefault="00805CBE" w:rsidP="00805CBE">
            <w:r w:rsidRPr="001F10B8">
              <w:t>od 81% punktów uzyskanych z zespołowo przygotowanego programu opiekuńczo-wychowawczego w nawiązaniu do doświadczeń wyniesionych z praktyki zawodowej</w:t>
            </w:r>
          </w:p>
        </w:tc>
      </w:tr>
      <w:tr w:rsidR="00805CBE" w:rsidRPr="001F10B8" w14:paraId="2710413E" w14:textId="77777777" w:rsidTr="00805CBE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2A9D" w14:textId="77777777" w:rsidR="00805CBE" w:rsidRPr="001F10B8" w:rsidRDefault="00805CBE" w:rsidP="00805CBE">
            <w:pPr>
              <w:ind w:left="9"/>
              <w:jc w:val="center"/>
            </w:pPr>
            <w:r w:rsidRPr="001F10B8">
              <w:rPr>
                <w:b/>
                <w:sz w:val="21"/>
              </w:rPr>
              <w:t xml:space="preserve">5,0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B2FC" w14:textId="0160460C" w:rsidR="00805CBE" w:rsidRPr="001F10B8" w:rsidRDefault="00805CBE" w:rsidP="00805CBE">
            <w:r w:rsidRPr="001F10B8">
              <w:t>od 91% punktów uzyskanych z zespołowo przygotowanego programu opiekuńczo-wychowawczego w nawiązaniu do doświadczeń wyniesionych z praktyki zawodowej</w:t>
            </w:r>
          </w:p>
        </w:tc>
      </w:tr>
    </w:tbl>
    <w:p w14:paraId="26A81051" w14:textId="77777777" w:rsidR="005C7CE5" w:rsidRPr="001F10B8" w:rsidRDefault="005C7CE5" w:rsidP="005C7CE5">
      <w:pPr>
        <w:spacing w:after="0" w:line="268" w:lineRule="auto"/>
        <w:ind w:left="850"/>
      </w:pPr>
    </w:p>
    <w:p w14:paraId="03F99859" w14:textId="77777777" w:rsidR="005C7CE5" w:rsidRPr="001F10B8" w:rsidRDefault="005C7CE5" w:rsidP="005C7CE5">
      <w:pPr>
        <w:spacing w:after="0" w:line="268" w:lineRule="auto"/>
        <w:ind w:left="850"/>
      </w:pPr>
    </w:p>
    <w:p w14:paraId="1D723083" w14:textId="77777777" w:rsidR="005C7CE5" w:rsidRPr="001F10B8" w:rsidRDefault="005C7CE5" w:rsidP="005C7CE5">
      <w:pPr>
        <w:spacing w:after="0" w:line="268" w:lineRule="auto"/>
        <w:ind w:left="850"/>
      </w:pPr>
    </w:p>
    <w:p w14:paraId="7FA361E9" w14:textId="77777777" w:rsidR="005C7CE5" w:rsidRPr="001F10B8" w:rsidRDefault="005C7CE5" w:rsidP="005C7CE5">
      <w:pPr>
        <w:spacing w:after="0" w:line="268" w:lineRule="auto"/>
        <w:ind w:left="850"/>
      </w:pPr>
    </w:p>
    <w:p w14:paraId="4E9FB148" w14:textId="77777777" w:rsidR="005C7CE5" w:rsidRPr="001F10B8" w:rsidRDefault="005C7CE5" w:rsidP="005C7CE5">
      <w:pPr>
        <w:spacing w:after="0" w:line="268" w:lineRule="auto"/>
        <w:ind w:left="850"/>
      </w:pPr>
    </w:p>
    <w:p w14:paraId="28B06E48" w14:textId="77777777" w:rsidR="005C7CE5" w:rsidRPr="001F10B8" w:rsidRDefault="005C7CE5" w:rsidP="005C7CE5">
      <w:pPr>
        <w:spacing w:after="0" w:line="268" w:lineRule="auto"/>
        <w:ind w:left="850"/>
      </w:pPr>
    </w:p>
    <w:p w14:paraId="3567FA7B" w14:textId="77777777" w:rsidR="005C7CE5" w:rsidRPr="001F10B8" w:rsidRDefault="005C7CE5" w:rsidP="005C7CE5">
      <w:pPr>
        <w:spacing w:after="0" w:line="268" w:lineRule="auto"/>
        <w:ind w:left="850"/>
      </w:pPr>
    </w:p>
    <w:p w14:paraId="513B45AC" w14:textId="77777777" w:rsidR="005C7CE5" w:rsidRPr="001F10B8" w:rsidRDefault="005C7CE5" w:rsidP="005C7CE5">
      <w:pPr>
        <w:spacing w:after="0" w:line="268" w:lineRule="auto"/>
        <w:ind w:left="850"/>
      </w:pPr>
    </w:p>
    <w:p w14:paraId="38AC0B34" w14:textId="77777777" w:rsidR="005C7CE5" w:rsidRPr="001F10B8" w:rsidRDefault="005C7CE5" w:rsidP="005C7CE5">
      <w:pPr>
        <w:spacing w:after="0" w:line="268" w:lineRule="auto"/>
        <w:ind w:left="850"/>
      </w:pPr>
    </w:p>
    <w:p w14:paraId="3A174FE6" w14:textId="77777777" w:rsidR="005C7CE5" w:rsidRPr="001F10B8" w:rsidRDefault="005C7CE5" w:rsidP="005C7CE5">
      <w:pPr>
        <w:spacing w:after="0" w:line="268" w:lineRule="auto"/>
        <w:ind w:left="850"/>
      </w:pPr>
    </w:p>
    <w:p w14:paraId="444E643A" w14:textId="77777777" w:rsidR="005C7CE5" w:rsidRPr="001F10B8" w:rsidRDefault="005C7CE5" w:rsidP="005C7CE5">
      <w:pPr>
        <w:spacing w:after="0" w:line="268" w:lineRule="auto"/>
        <w:ind w:left="850"/>
      </w:pPr>
    </w:p>
    <w:p w14:paraId="35A3BD3E" w14:textId="76A15789" w:rsidR="005A3806" w:rsidRPr="001F10B8" w:rsidRDefault="00E01CE7">
      <w:pPr>
        <w:numPr>
          <w:ilvl w:val="0"/>
          <w:numId w:val="1"/>
        </w:numPr>
        <w:spacing w:after="0" w:line="268" w:lineRule="auto"/>
        <w:ind w:hanging="360"/>
      </w:pPr>
      <w:r w:rsidRPr="001F10B8">
        <w:rPr>
          <w:b/>
          <w:sz w:val="24"/>
        </w:rPr>
        <w:lastRenderedPageBreak/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:rsidRPr="001F10B8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Pr="001F10B8" w:rsidRDefault="00E01CE7">
            <w:pPr>
              <w:ind w:right="19"/>
              <w:jc w:val="center"/>
            </w:pPr>
            <w:r w:rsidRPr="001F10B8">
              <w:rPr>
                <w:b/>
                <w:sz w:val="21"/>
              </w:rPr>
              <w:t>Kategoria</w:t>
            </w:r>
            <w:r w:rsidRPr="001F10B8"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Pr="001F10B8" w:rsidRDefault="00E01CE7">
            <w:pPr>
              <w:jc w:val="center"/>
            </w:pPr>
            <w:r w:rsidRPr="001F10B8"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Pr="001F10B8" w:rsidRDefault="00E01CE7">
            <w:pPr>
              <w:jc w:val="center"/>
            </w:pPr>
            <w:r w:rsidRPr="001F10B8"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 w:rsidRPr="001F10B8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Pr="001F10B8" w:rsidRDefault="00E01CE7">
            <w:pPr>
              <w:spacing w:after="14"/>
            </w:pPr>
            <w:r w:rsidRPr="001F10B8"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A3806" w:rsidRPr="001F10B8" w:rsidRDefault="00E01CE7">
            <w:r w:rsidRPr="001F10B8"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4CA7C0CA" w:rsidR="005A3806" w:rsidRPr="001F10B8" w:rsidRDefault="00E01CE7">
            <w:pPr>
              <w:ind w:left="30"/>
              <w:jc w:val="center"/>
            </w:pPr>
            <w:r w:rsidRPr="001F10B8">
              <w:rPr>
                <w:b/>
                <w:sz w:val="21"/>
              </w:rPr>
              <w:t xml:space="preserve"> </w:t>
            </w:r>
            <w:r w:rsidR="00805CBE" w:rsidRPr="001F10B8">
              <w:rPr>
                <w:b/>
                <w:sz w:val="21"/>
              </w:rP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20C54D2E" w:rsidR="005A3806" w:rsidRPr="001F10B8" w:rsidRDefault="00805CBE">
            <w:pPr>
              <w:ind w:left="32"/>
              <w:jc w:val="center"/>
            </w:pPr>
            <w:r w:rsidRPr="001F10B8">
              <w:rPr>
                <w:b/>
                <w:sz w:val="21"/>
              </w:rPr>
              <w:t>20</w:t>
            </w:r>
          </w:p>
        </w:tc>
      </w:tr>
      <w:tr w:rsidR="00805CBE" w:rsidRPr="001F10B8" w14:paraId="09C96EE0" w14:textId="77777777" w:rsidTr="00652E80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9903" w14:textId="7233BD93" w:rsidR="00805CBE" w:rsidRPr="001F10B8" w:rsidRDefault="00805CBE" w:rsidP="00805CBE">
            <w:pPr>
              <w:rPr>
                <w:sz w:val="21"/>
              </w:rPr>
            </w:pPr>
            <w:r w:rsidRPr="001F10B8">
              <w:rPr>
                <w:sz w:val="21"/>
              </w:rPr>
              <w:t>Udział w wykładach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FE754" w14:textId="0AD09378" w:rsidR="00805CBE" w:rsidRPr="001F10B8" w:rsidRDefault="00805CBE" w:rsidP="00805CBE">
            <w:pPr>
              <w:ind w:left="30"/>
              <w:jc w:val="center"/>
            </w:pPr>
            <w:r w:rsidRPr="001F10B8"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A2FD3" w14:textId="2B5C97FF" w:rsidR="00805CBE" w:rsidRPr="001F10B8" w:rsidRDefault="00805CBE" w:rsidP="00805CBE">
            <w:pPr>
              <w:ind w:left="32"/>
              <w:jc w:val="center"/>
            </w:pPr>
            <w:r w:rsidRPr="001F10B8">
              <w:t>10</w:t>
            </w:r>
          </w:p>
        </w:tc>
      </w:tr>
      <w:tr w:rsidR="00805CBE" w:rsidRPr="001F10B8" w14:paraId="09FF9AB3" w14:textId="77777777" w:rsidTr="00652E80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F2F5A" w14:textId="1E5F59D8" w:rsidR="00805CBE" w:rsidRPr="001F10B8" w:rsidRDefault="00805CBE" w:rsidP="00805CBE">
            <w:pPr>
              <w:rPr>
                <w:sz w:val="21"/>
              </w:rPr>
            </w:pPr>
            <w:r w:rsidRPr="001F10B8">
              <w:rPr>
                <w:sz w:val="21"/>
              </w:rPr>
              <w:t>Udział w ćwiczeniach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852B8" w14:textId="513A917B" w:rsidR="00805CBE" w:rsidRPr="001F10B8" w:rsidRDefault="00805CBE" w:rsidP="00805CBE">
            <w:pPr>
              <w:ind w:left="30"/>
              <w:jc w:val="center"/>
            </w:pPr>
            <w:r w:rsidRPr="001F10B8"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A35D3" w14:textId="4CEC2AB7" w:rsidR="00805CBE" w:rsidRPr="001F10B8" w:rsidRDefault="00805CBE" w:rsidP="00805CBE">
            <w:pPr>
              <w:ind w:left="32"/>
              <w:jc w:val="center"/>
            </w:pPr>
            <w:r w:rsidRPr="001F10B8">
              <w:t>5</w:t>
            </w:r>
          </w:p>
        </w:tc>
      </w:tr>
      <w:tr w:rsidR="00805CBE" w:rsidRPr="001F10B8" w14:paraId="4842ABE8" w14:textId="77777777" w:rsidTr="00805CBE">
        <w:trPr>
          <w:trHeight w:val="35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E7D9A" w14:textId="084B91F3" w:rsidR="00805CBE" w:rsidRPr="001F10B8" w:rsidRDefault="00805CBE" w:rsidP="00805CBE">
            <w:pPr>
              <w:ind w:right="79"/>
              <w:rPr>
                <w:sz w:val="21"/>
              </w:rPr>
            </w:pPr>
            <w:r w:rsidRPr="001F10B8">
              <w:rPr>
                <w:sz w:val="21"/>
              </w:rPr>
              <w:t>Udział w projekcie własnym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35BE" w14:textId="42CDDE7E" w:rsidR="00805CBE" w:rsidRPr="001F10B8" w:rsidRDefault="00805CBE" w:rsidP="00805CBE">
            <w:pPr>
              <w:ind w:left="30"/>
              <w:jc w:val="center"/>
            </w:pPr>
            <w:r w:rsidRPr="001F10B8"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87B9" w14:textId="3D781B66" w:rsidR="00805CBE" w:rsidRPr="001F10B8" w:rsidRDefault="00805CBE" w:rsidP="00805CBE">
            <w:pPr>
              <w:ind w:left="32"/>
              <w:jc w:val="center"/>
            </w:pPr>
            <w:r w:rsidRPr="001F10B8">
              <w:t>5</w:t>
            </w:r>
          </w:p>
        </w:tc>
      </w:tr>
      <w:tr w:rsidR="005A3806" w:rsidRPr="001F10B8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Pr="001F10B8" w:rsidRDefault="00E01CE7">
            <w:pPr>
              <w:spacing w:after="17"/>
            </w:pPr>
            <w:r w:rsidRPr="001F10B8"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5A3806" w:rsidRPr="001F10B8" w:rsidRDefault="00E01CE7">
            <w:r w:rsidRPr="001F10B8"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1335B0D3" w:rsidR="005A3806" w:rsidRPr="001F10B8" w:rsidRDefault="00E01CE7">
            <w:pPr>
              <w:ind w:left="30"/>
              <w:jc w:val="center"/>
            </w:pPr>
            <w:r w:rsidRPr="001F10B8">
              <w:rPr>
                <w:b/>
                <w:sz w:val="21"/>
              </w:rPr>
              <w:t xml:space="preserve"> </w:t>
            </w:r>
            <w:r w:rsidR="00805CBE" w:rsidRPr="001F10B8">
              <w:rPr>
                <w:b/>
                <w:sz w:val="21"/>
              </w:rP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0E4F4C7B" w:rsidR="005A3806" w:rsidRPr="001F10B8" w:rsidRDefault="00805CBE">
            <w:pPr>
              <w:ind w:left="32"/>
              <w:jc w:val="center"/>
            </w:pPr>
            <w:r w:rsidRPr="001F10B8">
              <w:rPr>
                <w:b/>
                <w:sz w:val="21"/>
              </w:rPr>
              <w:t>30</w:t>
            </w:r>
          </w:p>
        </w:tc>
      </w:tr>
      <w:tr w:rsidR="00805CBE" w:rsidRPr="001F10B8" w14:paraId="5F3F906D" w14:textId="77777777" w:rsidTr="00181D8B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91F7E" w14:textId="38BCC9FE" w:rsidR="00805CBE" w:rsidRPr="001F10B8" w:rsidRDefault="00805CBE" w:rsidP="00805CBE">
            <w:pPr>
              <w:ind w:right="79"/>
              <w:rPr>
                <w:sz w:val="21"/>
              </w:rPr>
            </w:pPr>
            <w:r w:rsidRPr="001F10B8">
              <w:rPr>
                <w:sz w:val="21"/>
              </w:rPr>
              <w:t>Przygotowanie do zajęć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A0B5B" w14:textId="6F35B9D8" w:rsidR="00805CBE" w:rsidRPr="001F10B8" w:rsidRDefault="00805CBE" w:rsidP="00805CBE">
            <w:pPr>
              <w:ind w:left="30"/>
              <w:jc w:val="center"/>
            </w:pPr>
            <w:r w:rsidRPr="001F10B8"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48CC" w14:textId="33B8B484" w:rsidR="00805CBE" w:rsidRPr="001F10B8" w:rsidRDefault="00805CBE" w:rsidP="00805CBE">
            <w:pPr>
              <w:ind w:left="32"/>
              <w:jc w:val="center"/>
            </w:pPr>
            <w:r w:rsidRPr="001F10B8">
              <w:t>10</w:t>
            </w:r>
          </w:p>
        </w:tc>
      </w:tr>
      <w:tr w:rsidR="00805CBE" w:rsidRPr="001F10B8" w14:paraId="001B52D2" w14:textId="77777777" w:rsidTr="00181D8B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48908" w14:textId="0F8DB42F" w:rsidR="00805CBE" w:rsidRPr="001F10B8" w:rsidRDefault="00805CBE" w:rsidP="00805CBE">
            <w:pPr>
              <w:ind w:right="79"/>
              <w:rPr>
                <w:sz w:val="21"/>
              </w:rPr>
            </w:pPr>
            <w:r w:rsidRPr="001F10B8">
              <w:rPr>
                <w:sz w:val="21"/>
              </w:rPr>
              <w:t>Przygotowanie do kolokwium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9ACCE" w14:textId="01B3755C" w:rsidR="00805CBE" w:rsidRPr="001F10B8" w:rsidRDefault="00805CBE" w:rsidP="00805CBE">
            <w:pPr>
              <w:ind w:left="30"/>
              <w:jc w:val="center"/>
            </w:pPr>
            <w:r w:rsidRPr="001F10B8"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73DD2" w14:textId="03021544" w:rsidR="00805CBE" w:rsidRPr="001F10B8" w:rsidRDefault="00805CBE" w:rsidP="00805CBE">
            <w:pPr>
              <w:ind w:left="32"/>
              <w:jc w:val="center"/>
            </w:pPr>
            <w:r w:rsidRPr="001F10B8">
              <w:t>10</w:t>
            </w:r>
          </w:p>
        </w:tc>
      </w:tr>
      <w:tr w:rsidR="00805CBE" w:rsidRPr="001F10B8" w14:paraId="66116670" w14:textId="77777777" w:rsidTr="00181D8B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4F83D" w14:textId="66A586CF" w:rsidR="00805CBE" w:rsidRPr="001F10B8" w:rsidRDefault="00805CBE" w:rsidP="00805CBE">
            <w:pPr>
              <w:ind w:right="79"/>
              <w:rPr>
                <w:sz w:val="21"/>
              </w:rPr>
            </w:pPr>
            <w:r w:rsidRPr="001F10B8">
              <w:rPr>
                <w:sz w:val="21"/>
              </w:rPr>
              <w:t>Opracowanie konspektu zajęć do pracy opiekuńczo-wychowawczej i profilaktycznej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40D9B" w14:textId="46F5EE84" w:rsidR="00805CBE" w:rsidRPr="001F10B8" w:rsidRDefault="00805CBE" w:rsidP="00805CBE">
            <w:pPr>
              <w:ind w:left="30"/>
              <w:jc w:val="center"/>
            </w:pPr>
            <w:r w:rsidRPr="001F10B8"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AEC8A" w14:textId="2A3D7B73" w:rsidR="00805CBE" w:rsidRPr="001F10B8" w:rsidRDefault="00805CBE" w:rsidP="00805CBE">
            <w:pPr>
              <w:ind w:left="32"/>
              <w:jc w:val="center"/>
            </w:pPr>
            <w:r w:rsidRPr="001F10B8">
              <w:t>5</w:t>
            </w:r>
          </w:p>
        </w:tc>
      </w:tr>
      <w:tr w:rsidR="00805CBE" w:rsidRPr="001F10B8" w14:paraId="2368F9B9" w14:textId="77777777" w:rsidTr="00181D8B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3BDA4" w14:textId="0F1CB184" w:rsidR="00805CBE" w:rsidRPr="001F10B8" w:rsidRDefault="00805CBE" w:rsidP="00805CBE">
            <w:pPr>
              <w:ind w:right="79"/>
              <w:rPr>
                <w:sz w:val="21"/>
              </w:rPr>
            </w:pPr>
            <w:r w:rsidRPr="001F10B8">
              <w:rPr>
                <w:sz w:val="21"/>
              </w:rPr>
              <w:t>Przygotowanie materiałów do zespołowego projektu własnego w nawiązaniu do doświadczeń wyniesionych z praktyki zawodowej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F0614" w14:textId="333B9AFB" w:rsidR="00805CBE" w:rsidRPr="001F10B8" w:rsidRDefault="00805CBE" w:rsidP="00805CBE">
            <w:pPr>
              <w:ind w:left="30"/>
              <w:jc w:val="center"/>
            </w:pPr>
            <w:r w:rsidRPr="001F10B8"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934BC" w14:textId="1B42D494" w:rsidR="00805CBE" w:rsidRPr="001F10B8" w:rsidRDefault="00805CBE" w:rsidP="00805CBE">
            <w:pPr>
              <w:ind w:left="32"/>
              <w:jc w:val="center"/>
            </w:pPr>
            <w:r w:rsidRPr="001F10B8">
              <w:t>5</w:t>
            </w:r>
          </w:p>
        </w:tc>
      </w:tr>
      <w:tr w:rsidR="005A3806" w:rsidRPr="001F10B8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Pr="001F10B8" w:rsidRDefault="00E01CE7">
            <w:r w:rsidRPr="001F10B8"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190C7F88" w:rsidR="005A3806" w:rsidRPr="001F10B8" w:rsidRDefault="00E01CE7">
            <w:pPr>
              <w:ind w:left="30"/>
              <w:jc w:val="center"/>
            </w:pPr>
            <w:r w:rsidRPr="001F10B8">
              <w:rPr>
                <w:b/>
                <w:sz w:val="21"/>
              </w:rPr>
              <w:t xml:space="preserve"> </w:t>
            </w:r>
            <w:r w:rsidR="00805CBE" w:rsidRPr="001F10B8">
              <w:rPr>
                <w:b/>
                <w:sz w:val="21"/>
              </w:rPr>
              <w:t>50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6F86979D" w:rsidR="005A3806" w:rsidRPr="001F10B8" w:rsidRDefault="00805CBE">
            <w:pPr>
              <w:ind w:left="32"/>
              <w:jc w:val="center"/>
            </w:pPr>
            <w:r w:rsidRPr="001F10B8">
              <w:rPr>
                <w:b/>
                <w:sz w:val="21"/>
              </w:rPr>
              <w:t>50</w:t>
            </w:r>
          </w:p>
        </w:tc>
      </w:tr>
      <w:tr w:rsidR="005A3806" w:rsidRPr="001F10B8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Pr="001F10B8" w:rsidRDefault="00E01CE7">
            <w:r w:rsidRPr="001F10B8"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77A13187" w:rsidR="005A3806" w:rsidRPr="001F10B8" w:rsidRDefault="00805CBE">
            <w:pPr>
              <w:ind w:left="30"/>
              <w:jc w:val="center"/>
            </w:pPr>
            <w:r w:rsidRPr="001F10B8">
              <w:rPr>
                <w:b/>
                <w:sz w:val="21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6339C41C" w:rsidR="005A3806" w:rsidRPr="001F10B8" w:rsidRDefault="00805CBE">
            <w:pPr>
              <w:ind w:left="32"/>
              <w:jc w:val="center"/>
            </w:pPr>
            <w:r w:rsidRPr="001F10B8">
              <w:rPr>
                <w:b/>
                <w:sz w:val="21"/>
              </w:rPr>
              <w:t>2</w:t>
            </w:r>
          </w:p>
        </w:tc>
      </w:tr>
    </w:tbl>
    <w:p w14:paraId="2D160810" w14:textId="77777777" w:rsidR="005A3806" w:rsidRPr="001F10B8" w:rsidRDefault="00E01CE7">
      <w:pPr>
        <w:spacing w:after="0"/>
        <w:ind w:left="254"/>
      </w:pPr>
      <w:r w:rsidRPr="001F10B8">
        <w:rPr>
          <w:b/>
          <w:sz w:val="20"/>
        </w:rPr>
        <w:t xml:space="preserve">*niepotrzebne usunąć </w:t>
      </w:r>
    </w:p>
    <w:p w14:paraId="41400975" w14:textId="77777777" w:rsidR="005A3806" w:rsidRPr="001F10B8" w:rsidRDefault="00E01CE7">
      <w:pPr>
        <w:spacing w:after="602"/>
        <w:ind w:left="319"/>
      </w:pPr>
      <w:r w:rsidRPr="001F10B8">
        <w:rPr>
          <w:b/>
          <w:sz w:val="24"/>
        </w:rPr>
        <w:t xml:space="preserve">Przyjmuję do realizacji </w:t>
      </w:r>
      <w:r w:rsidRPr="001F10B8">
        <w:rPr>
          <w:sz w:val="20"/>
        </w:rPr>
        <w:t>(data i czytelne podpisy osób prowadzących przedmiot (zajęcia) w danym roku akademickim)</w:t>
      </w:r>
      <w:r w:rsidRPr="001F10B8">
        <w:rPr>
          <w:sz w:val="21"/>
        </w:rPr>
        <w:t xml:space="preserve"> </w:t>
      </w:r>
    </w:p>
    <w:p w14:paraId="50B79775" w14:textId="77777777" w:rsidR="005A3806" w:rsidRPr="001F10B8" w:rsidRDefault="00E01CE7">
      <w:pPr>
        <w:spacing w:after="0"/>
        <w:ind w:right="278"/>
        <w:jc w:val="right"/>
      </w:pPr>
      <w:r w:rsidRPr="001F10B8"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 w:rsidRPr="001F10B8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B8F"/>
    <w:multiLevelType w:val="hybridMultilevel"/>
    <w:tmpl w:val="62DC1F60"/>
    <w:lvl w:ilvl="0" w:tplc="21A4D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B6882"/>
    <w:multiLevelType w:val="hybridMultilevel"/>
    <w:tmpl w:val="D54681C2"/>
    <w:lvl w:ilvl="0" w:tplc="7CFAFE4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decimal"/>
      <w:lvlText w:val="%3."/>
      <w:lvlJc w:val="left"/>
      <w:pPr>
        <w:ind w:left="979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FFFFFFFF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4C4BE7"/>
    <w:multiLevelType w:val="hybridMultilevel"/>
    <w:tmpl w:val="5B82E5C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47670B7"/>
    <w:multiLevelType w:val="hybridMultilevel"/>
    <w:tmpl w:val="E9E24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574C57B2"/>
    <w:multiLevelType w:val="hybridMultilevel"/>
    <w:tmpl w:val="DE40DC7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FAFE46">
      <w:start w:val="1"/>
      <w:numFmt w:val="decimal"/>
      <w:lvlText w:val="%3."/>
      <w:lvlJc w:val="left"/>
      <w:pPr>
        <w:ind w:left="979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632DD0"/>
    <w:multiLevelType w:val="hybridMultilevel"/>
    <w:tmpl w:val="6FC6913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E6B1768"/>
    <w:multiLevelType w:val="hybridMultilevel"/>
    <w:tmpl w:val="415837B4"/>
    <w:lvl w:ilvl="0" w:tplc="5C7C70EE">
      <w:start w:val="1"/>
      <w:numFmt w:val="decimal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FC2B68"/>
    <w:multiLevelType w:val="hybridMultilevel"/>
    <w:tmpl w:val="E580E92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470096381">
    <w:abstractNumId w:val="7"/>
  </w:num>
  <w:num w:numId="2" w16cid:durableId="204097126">
    <w:abstractNumId w:val="5"/>
  </w:num>
  <w:num w:numId="3" w16cid:durableId="570241582">
    <w:abstractNumId w:val="6"/>
  </w:num>
  <w:num w:numId="4" w16cid:durableId="220676420">
    <w:abstractNumId w:val="2"/>
  </w:num>
  <w:num w:numId="5" w16cid:durableId="390421663">
    <w:abstractNumId w:val="9"/>
  </w:num>
  <w:num w:numId="6" w16cid:durableId="532808584">
    <w:abstractNumId w:val="0"/>
  </w:num>
  <w:num w:numId="7" w16cid:durableId="632488835">
    <w:abstractNumId w:val="3"/>
  </w:num>
  <w:num w:numId="8" w16cid:durableId="1541936500">
    <w:abstractNumId w:val="5"/>
    <w:lvlOverride w:ilvl="0">
      <w:lvl w:ilvl="0" w:tplc="827E9160">
        <w:start w:val="1"/>
        <w:numFmt w:val="decimal"/>
        <w:lvlText w:val="%1."/>
        <w:lvlJc w:val="left"/>
        <w:pPr>
          <w:ind w:left="979" w:firstLine="0"/>
        </w:pPr>
        <w:rPr>
          <w:rFonts w:ascii="Calibri" w:eastAsia="Calibri" w:hAnsi="Calibri" w:cs="Calibri" w:hint="default"/>
          <w:b w:val="0"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1">
      <w:lvl w:ilvl="1" w:tplc="A2BEB9EA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7CFAFE46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BE6CD318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9B070E2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10AE2814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B0AF6A8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36D876F4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CB5AED1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 w16cid:durableId="88308072">
    <w:abstractNumId w:val="1"/>
  </w:num>
  <w:num w:numId="10" w16cid:durableId="2066446720">
    <w:abstractNumId w:val="8"/>
  </w:num>
  <w:num w:numId="11" w16cid:durableId="399863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81688"/>
    <w:rsid w:val="000F3C7D"/>
    <w:rsid w:val="00121FBF"/>
    <w:rsid w:val="00154ADA"/>
    <w:rsid w:val="001D5EE3"/>
    <w:rsid w:val="001F10B8"/>
    <w:rsid w:val="00307C35"/>
    <w:rsid w:val="00350244"/>
    <w:rsid w:val="003D1A0D"/>
    <w:rsid w:val="00474407"/>
    <w:rsid w:val="005A3806"/>
    <w:rsid w:val="005C7CE5"/>
    <w:rsid w:val="00621148"/>
    <w:rsid w:val="006F36A2"/>
    <w:rsid w:val="0072404E"/>
    <w:rsid w:val="00805CBE"/>
    <w:rsid w:val="008738EE"/>
    <w:rsid w:val="008D07DD"/>
    <w:rsid w:val="009540FB"/>
    <w:rsid w:val="009E3886"/>
    <w:rsid w:val="00A255D5"/>
    <w:rsid w:val="00A429E7"/>
    <w:rsid w:val="00A56C2A"/>
    <w:rsid w:val="00C17535"/>
    <w:rsid w:val="00C70699"/>
    <w:rsid w:val="00C81769"/>
    <w:rsid w:val="00D02FF9"/>
    <w:rsid w:val="00D8231E"/>
    <w:rsid w:val="00E01CE7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F36A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5C7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color w:val="auto"/>
      <w:kern w:val="0"/>
      <w:sz w:val="20"/>
      <w:szCs w:val="20"/>
      <w:lang w:bidi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C7CE5"/>
    <w:rPr>
      <w:rFonts w:ascii="Times New Roman" w:eastAsia="Times New Roman" w:hAnsi="Times New Roman" w:cs="Times New Roman"/>
      <w:b/>
      <w:bCs/>
      <w:kern w:val="0"/>
      <w:sz w:val="20"/>
      <w:szCs w:val="20"/>
      <w:lang w:bidi="pl-PL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5C7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Cs w:val="22"/>
      <w:lang w:bidi="pl-PL"/>
      <w14:ligatures w14:val="none"/>
    </w:rPr>
  </w:style>
  <w:style w:type="table" w:styleId="Tabela-Siatka">
    <w:name w:val="Table Grid"/>
    <w:basedOn w:val="Standardowy"/>
    <w:uiPriority w:val="39"/>
    <w:rsid w:val="005C7CE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21FB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21FBF"/>
    <w:rPr>
      <w:rFonts w:ascii="Consolas" w:eastAsia="Calibri" w:hAnsi="Consolas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1454</Words>
  <Characters>10356</Characters>
  <Application>Microsoft Office Word</Application>
  <DocSecurity>0</DocSecurity>
  <Lines>593</Lines>
  <Paragraphs>291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Małgorzata Krawczyk-Blicharska</cp:lastModifiedBy>
  <cp:revision>5</cp:revision>
  <dcterms:created xsi:type="dcterms:W3CDTF">2026-02-01T15:04:00Z</dcterms:created>
  <dcterms:modified xsi:type="dcterms:W3CDTF">2026-02-02T00:51:00Z</dcterms:modified>
</cp:coreProperties>
</file>