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E32" w:rsidRDefault="00976E32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976E32" w:rsidRDefault="00F87BA6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:rsidR="00976E32" w:rsidRDefault="00F87BA6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Kod przedmiotu (zajęć): </w:t>
      </w:r>
      <w:r>
        <w:rPr>
          <w:rFonts w:ascii="Calibri" w:hAnsi="Calibri"/>
          <w:sz w:val="24"/>
          <w:szCs w:val="24"/>
        </w:rPr>
        <w:t>0113.1.PSP.C7.PZCAS</w:t>
      </w:r>
    </w:p>
    <w:p w:rsidR="00976E32" w:rsidRDefault="00F87BA6" w:rsidP="009644D1">
      <w:pPr>
        <w:pStyle w:val="Nagwek3"/>
        <w:spacing w:line="276" w:lineRule="auto"/>
        <w:ind w:left="426" w:hanging="1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 xml:space="preserve">w języku polskim: </w:t>
      </w:r>
      <w:r>
        <w:rPr>
          <w:rFonts w:asciiTheme="minorHAnsi" w:hAnsiTheme="minorHAnsi"/>
          <w:b/>
          <w:bCs/>
          <w:color w:val="000000" w:themeColor="text1"/>
        </w:rPr>
        <w:t>Praktyka zawodowa ciągła - asys</w:t>
      </w:r>
      <w:r w:rsidR="009644D1">
        <w:rPr>
          <w:rFonts w:asciiTheme="minorHAnsi" w:hAnsiTheme="minorHAnsi"/>
          <w:b/>
          <w:bCs/>
          <w:color w:val="000000" w:themeColor="text1"/>
        </w:rPr>
        <w:t xml:space="preserve">tencka w szkole </w:t>
      </w:r>
      <w:r>
        <w:rPr>
          <w:rFonts w:asciiTheme="minorHAnsi" w:hAnsiTheme="minorHAnsi"/>
          <w:b/>
          <w:bCs/>
          <w:color w:val="000000" w:themeColor="text1"/>
        </w:rPr>
        <w:t>ogólnodostępnej</w:t>
      </w:r>
    </w:p>
    <w:p w:rsidR="00976E32" w:rsidRDefault="00F87BA6" w:rsidP="009644D1">
      <w:pPr>
        <w:pStyle w:val="Styl1"/>
        <w:spacing w:line="276" w:lineRule="auto"/>
        <w:ind w:left="426"/>
        <w:rPr>
          <w:i w:val="0"/>
          <w:iCs/>
          <w:color w:val="000000" w:themeColor="text1"/>
        </w:rPr>
      </w:pPr>
      <w:r>
        <w:rPr>
          <w:b/>
          <w:bCs/>
          <w:i w:val="0"/>
          <w:iCs/>
          <w:color w:val="000000" w:themeColor="text1"/>
        </w:rPr>
        <w:t xml:space="preserve">Nazwa przedmiotu (zajęć) w języku angielskim: </w:t>
      </w:r>
      <w:proofErr w:type="spellStart"/>
      <w:r>
        <w:rPr>
          <w:b/>
          <w:bCs/>
          <w:i w:val="0"/>
          <w:iCs/>
          <w:color w:val="000000" w:themeColor="text1"/>
        </w:rPr>
        <w:t>Continuous</w:t>
      </w:r>
      <w:proofErr w:type="spellEnd"/>
      <w:r>
        <w:rPr>
          <w:b/>
          <w:bCs/>
          <w:i w:val="0"/>
          <w:iCs/>
          <w:color w:val="000000" w:themeColor="text1"/>
        </w:rPr>
        <w:t xml:space="preserve"> Professional </w:t>
      </w:r>
      <w:proofErr w:type="spellStart"/>
      <w:r>
        <w:rPr>
          <w:b/>
          <w:bCs/>
          <w:i w:val="0"/>
          <w:iCs/>
          <w:color w:val="000000" w:themeColor="text1"/>
        </w:rPr>
        <w:t>Assistance</w:t>
      </w:r>
      <w:proofErr w:type="spellEnd"/>
      <w:r>
        <w:rPr>
          <w:b/>
          <w:bCs/>
          <w:i w:val="0"/>
          <w:iCs/>
          <w:color w:val="000000" w:themeColor="text1"/>
        </w:rPr>
        <w:t xml:space="preserve"> </w:t>
      </w:r>
      <w:proofErr w:type="spellStart"/>
      <w:r>
        <w:rPr>
          <w:b/>
          <w:bCs/>
          <w:i w:val="0"/>
          <w:iCs/>
          <w:color w:val="000000" w:themeColor="text1"/>
        </w:rPr>
        <w:t>Practice</w:t>
      </w:r>
      <w:proofErr w:type="spellEnd"/>
      <w:r>
        <w:rPr>
          <w:b/>
          <w:bCs/>
          <w:i w:val="0"/>
          <w:iCs/>
          <w:color w:val="000000" w:themeColor="text1"/>
        </w:rPr>
        <w:t xml:space="preserve"> in Public   School</w:t>
      </w:r>
    </w:p>
    <w:p w:rsidR="00976E32" w:rsidRDefault="00F87BA6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42"/>
        <w:gridCol w:w="5005"/>
      </w:tblGrid>
      <w:tr w:rsidR="00976E32">
        <w:trPr>
          <w:trHeight w:val="282"/>
          <w:jc w:val="center"/>
        </w:trPr>
        <w:tc>
          <w:tcPr>
            <w:tcW w:w="4742" w:type="dxa"/>
          </w:tcPr>
          <w:p w:rsidR="00976E32" w:rsidRDefault="00F87BA6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976E32" w:rsidRDefault="00F87BA6">
            <w:p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Pedagogika specjalna</w:t>
            </w:r>
          </w:p>
        </w:tc>
      </w:tr>
      <w:tr w:rsidR="00976E32">
        <w:trPr>
          <w:trHeight w:val="285"/>
          <w:jc w:val="center"/>
        </w:trPr>
        <w:tc>
          <w:tcPr>
            <w:tcW w:w="4742" w:type="dxa"/>
          </w:tcPr>
          <w:p w:rsidR="00976E32" w:rsidRDefault="00F87BA6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976E32" w:rsidRDefault="00F87BA6">
            <w:p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Studia stacjonarne /studia niestacjonarne</w:t>
            </w:r>
          </w:p>
        </w:tc>
      </w:tr>
      <w:tr w:rsidR="00976E32">
        <w:trPr>
          <w:trHeight w:val="285"/>
          <w:jc w:val="center"/>
        </w:trPr>
        <w:tc>
          <w:tcPr>
            <w:tcW w:w="4742" w:type="dxa"/>
          </w:tcPr>
          <w:p w:rsidR="00976E32" w:rsidRDefault="00F87BA6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976E32" w:rsidRDefault="00F87BA6">
            <w:p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Studia jednolite magisterskie </w:t>
            </w:r>
          </w:p>
        </w:tc>
      </w:tr>
      <w:tr w:rsidR="00976E32">
        <w:trPr>
          <w:trHeight w:val="285"/>
          <w:jc w:val="center"/>
        </w:trPr>
        <w:tc>
          <w:tcPr>
            <w:tcW w:w="4742" w:type="dxa"/>
          </w:tcPr>
          <w:p w:rsidR="00976E32" w:rsidRDefault="00F87BA6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976E32" w:rsidRDefault="00F87BA6">
            <w:p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Cs/>
                <w:sz w:val="20"/>
                <w:szCs w:val="20"/>
              </w:rPr>
              <w:t>Ogólnoakademicki</w:t>
            </w:r>
            <w:proofErr w:type="spellEnd"/>
          </w:p>
        </w:tc>
      </w:tr>
      <w:tr w:rsidR="00976E32">
        <w:trPr>
          <w:trHeight w:val="282"/>
          <w:jc w:val="center"/>
        </w:trPr>
        <w:tc>
          <w:tcPr>
            <w:tcW w:w="4742" w:type="dxa"/>
          </w:tcPr>
          <w:p w:rsidR="00976E32" w:rsidRDefault="00F87BA6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976E32" w:rsidRDefault="00F87BA6">
            <w:p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mgr Inga Staszowska</w:t>
            </w:r>
          </w:p>
        </w:tc>
      </w:tr>
      <w:tr w:rsidR="00976E32">
        <w:trPr>
          <w:trHeight w:val="285"/>
          <w:jc w:val="center"/>
        </w:trPr>
        <w:tc>
          <w:tcPr>
            <w:tcW w:w="4742" w:type="dxa"/>
          </w:tcPr>
          <w:p w:rsidR="00976E32" w:rsidRDefault="00F87BA6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976E32" w:rsidRDefault="00F87BA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inga.staszowska@ujk.edu.pl</w:t>
            </w:r>
          </w:p>
        </w:tc>
      </w:tr>
    </w:tbl>
    <w:p w:rsidR="00976E32" w:rsidRDefault="00F87BA6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67"/>
        <w:gridCol w:w="6280"/>
      </w:tblGrid>
      <w:tr w:rsidR="00976E32">
        <w:trPr>
          <w:trHeight w:val="285"/>
          <w:jc w:val="center"/>
        </w:trPr>
        <w:tc>
          <w:tcPr>
            <w:tcW w:w="3467" w:type="dxa"/>
          </w:tcPr>
          <w:p w:rsidR="00976E32" w:rsidRDefault="00F87BA6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976E32" w:rsidRDefault="00F87BA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976E32">
        <w:trPr>
          <w:trHeight w:val="282"/>
          <w:jc w:val="center"/>
        </w:trPr>
        <w:tc>
          <w:tcPr>
            <w:tcW w:w="3467" w:type="dxa"/>
          </w:tcPr>
          <w:p w:rsidR="00976E32" w:rsidRDefault="00F87BA6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976E32" w:rsidRDefault="00F87BA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Zaliczony przedmiot: Praktyka zawodowa ciągła - obserwacyjna w przedszkolu/w szkole</w:t>
            </w:r>
          </w:p>
        </w:tc>
      </w:tr>
    </w:tbl>
    <w:p w:rsidR="00976E32" w:rsidRDefault="00F87BA6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66"/>
        <w:gridCol w:w="6279"/>
      </w:tblGrid>
      <w:tr w:rsidR="00976E32">
        <w:trPr>
          <w:trHeight w:val="285"/>
          <w:jc w:val="center"/>
        </w:trPr>
        <w:tc>
          <w:tcPr>
            <w:tcW w:w="3466" w:type="dxa"/>
          </w:tcPr>
          <w:p w:rsidR="00976E32" w:rsidRDefault="00F87BA6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976E32" w:rsidRDefault="00F87BA6">
            <w:pPr>
              <w:tabs>
                <w:tab w:val="left" w:pos="0"/>
              </w:tabs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Praktyki zawodowe</w:t>
            </w:r>
          </w:p>
        </w:tc>
      </w:tr>
      <w:tr w:rsidR="00976E32">
        <w:trPr>
          <w:trHeight w:val="282"/>
          <w:jc w:val="center"/>
        </w:trPr>
        <w:tc>
          <w:tcPr>
            <w:tcW w:w="3466" w:type="dxa"/>
          </w:tcPr>
          <w:p w:rsidR="00976E32" w:rsidRDefault="00F87BA6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976E32" w:rsidRDefault="00F87BA6">
            <w:pPr>
              <w:pStyle w:val="Bodytext31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Zajęcia realizowane w szkole podstawowej ogólnodostępnej</w:t>
            </w:r>
          </w:p>
        </w:tc>
      </w:tr>
      <w:tr w:rsidR="00976E32">
        <w:trPr>
          <w:trHeight w:val="285"/>
          <w:jc w:val="center"/>
        </w:trPr>
        <w:tc>
          <w:tcPr>
            <w:tcW w:w="3466" w:type="dxa"/>
          </w:tcPr>
          <w:p w:rsidR="00976E32" w:rsidRDefault="00F87BA6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976E32" w:rsidRDefault="00F87BA6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Zaliczenie z oceną</w:t>
            </w:r>
          </w:p>
        </w:tc>
      </w:tr>
      <w:tr w:rsidR="00976E32">
        <w:trPr>
          <w:trHeight w:val="282"/>
          <w:jc w:val="center"/>
        </w:trPr>
        <w:tc>
          <w:tcPr>
            <w:tcW w:w="3466" w:type="dxa"/>
          </w:tcPr>
          <w:p w:rsidR="00976E32" w:rsidRDefault="00F87BA6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976E32" w:rsidRDefault="00F87BA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Metody podające: instruktaż, objaśnienie</w:t>
            </w:r>
          </w:p>
          <w:p w:rsidR="00976E32" w:rsidRDefault="00F87BA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Metody problemowe: klasyczna metoda problemowa, dyskusja</w:t>
            </w:r>
          </w:p>
          <w:p w:rsidR="00976E32" w:rsidRDefault="00F87BA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Metody eksponujące: pokaz</w:t>
            </w:r>
          </w:p>
          <w:p w:rsidR="00976E32" w:rsidRDefault="00F87BA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Metody praktyczne: działania praktyczne</w:t>
            </w:r>
          </w:p>
        </w:tc>
      </w:tr>
      <w:tr w:rsidR="00976E32">
        <w:trPr>
          <w:trHeight w:val="285"/>
          <w:jc w:val="center"/>
        </w:trPr>
        <w:tc>
          <w:tcPr>
            <w:tcW w:w="3466" w:type="dxa"/>
          </w:tcPr>
          <w:p w:rsidR="00976E32" w:rsidRDefault="00F87BA6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:rsidR="00976E32" w:rsidRDefault="00F87BA6">
            <w:pPr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Literatura zalecana przez nauczyciela szkoły – zakładowego opiekuna praktyk studenckich.</w:t>
            </w:r>
          </w:p>
        </w:tc>
      </w:tr>
      <w:tr w:rsidR="00976E32">
        <w:trPr>
          <w:trHeight w:val="285"/>
          <w:jc w:val="center"/>
        </w:trPr>
        <w:tc>
          <w:tcPr>
            <w:tcW w:w="3466" w:type="dxa"/>
          </w:tcPr>
          <w:p w:rsidR="00976E32" w:rsidRDefault="00F87BA6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:rsidR="00976E32" w:rsidRDefault="00F87BA6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Literatura zalecana przez nauczyciela szkoły – zakładowego opiekuna praktyk studenckich.</w:t>
            </w:r>
          </w:p>
          <w:p w:rsidR="00976E32" w:rsidRDefault="00F87BA6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Ponadto:</w:t>
            </w:r>
          </w:p>
          <w:p w:rsidR="00976E32" w:rsidRDefault="00F87BA6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Przewodniki metodyczne dla nauczycieli.</w:t>
            </w:r>
          </w:p>
          <w:p w:rsidR="00976E32" w:rsidRDefault="00F87BA6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Podręczniki dla uczniów.</w:t>
            </w:r>
          </w:p>
          <w:p w:rsidR="00976E32" w:rsidRDefault="00F87BA6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Aktualne przepisy prawa oświatowego.</w:t>
            </w:r>
          </w:p>
        </w:tc>
      </w:tr>
    </w:tbl>
    <w:p w:rsidR="00976E32" w:rsidRDefault="00F87BA6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Cele, treści i efekty uczenia się</w:t>
      </w:r>
    </w:p>
    <w:p w:rsidR="00976E32" w:rsidRDefault="00F87BA6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976E32" w:rsidRDefault="00F87BA6">
      <w:pPr>
        <w:pStyle w:val="TableParagraph"/>
        <w:spacing w:line="276" w:lineRule="auto"/>
        <w:ind w:left="709"/>
        <w:rPr>
          <w:rFonts w:ascii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Ćwiczenia </w:t>
      </w:r>
    </w:p>
    <w:p w:rsidR="00976E32" w:rsidRDefault="00F87BA6">
      <w:pPr>
        <w:pStyle w:val="TableParagraph"/>
        <w:spacing w:line="276" w:lineRule="auto"/>
        <w:ind w:left="709"/>
        <w:rPr>
          <w:rFonts w:ascii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>Praktyki zawodowe:</w:t>
      </w:r>
    </w:p>
    <w:p w:rsidR="00976E32" w:rsidRDefault="00F87BA6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C1.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>Praktyczne przygotowanie do realizowania zadań zawodowych.</w:t>
      </w: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 </w:t>
      </w:r>
    </w:p>
    <w:p w:rsidR="00976E32" w:rsidRDefault="00F87BA6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C2.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 xml:space="preserve">Zapoznanie ze specyfiką funkcjonowania szkoły, dokumentacją, organizacją i przebiegiem pracy wychowawczo-dydaktycznej. </w:t>
      </w:r>
    </w:p>
    <w:p w:rsidR="00976E32" w:rsidRDefault="00F87BA6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C3.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>Zapoznanie ze sposobem prowadzenia zajęć z uczniów w szkole  z jednoczesnym przestrzeganiem zasad pracy pedagogicznej, głównie zasady indywidualizacji.</w:t>
      </w:r>
    </w:p>
    <w:p w:rsidR="00976E32" w:rsidRDefault="00F87BA6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C4.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 xml:space="preserve">Rozwijanie umiejętności oceny przydatności, trafności doboru metod, środków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lastRenderedPageBreak/>
        <w:t>dydaktycznych, adekwatnie do potrzeb rozwojowych uczniów.</w:t>
      </w:r>
    </w:p>
    <w:p w:rsidR="00976E32" w:rsidRDefault="00F87BA6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C5.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>Rozwijanie umiejętności opiekuńczych, wychowawczych i dydaktycznych wykorzystujących wiedzę teoretyczną o procesach uczenia się uczniów.</w:t>
      </w:r>
    </w:p>
    <w:p w:rsidR="00976E32" w:rsidRDefault="00F87BA6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C6.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>Rozwijanie umiejętności wspomagania rozwoju uczniów oraz organizowania procesu edukacyjnego w warunkach wychowania zbiorowego</w:t>
      </w: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>.</w:t>
      </w:r>
    </w:p>
    <w:p w:rsidR="00976E32" w:rsidRDefault="00F87BA6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976E32" w:rsidRDefault="00F87BA6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976E32" w:rsidRDefault="00F87BA6">
      <w:pPr>
        <w:pStyle w:val="TableParagraph"/>
        <w:spacing w:line="276" w:lineRule="auto"/>
        <w:ind w:left="567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bCs/>
          <w:color w:val="000000" w:themeColor="text1"/>
          <w:sz w:val="24"/>
          <w:szCs w:val="24"/>
        </w:rPr>
        <w:t>Praktyki zawodowe</w:t>
      </w:r>
    </w:p>
    <w:p w:rsidR="00976E32" w:rsidRDefault="00F87BA6">
      <w:pPr>
        <w:pStyle w:val="TableParagraph"/>
        <w:numPr>
          <w:ilvl w:val="0"/>
          <w:numId w:val="7"/>
        </w:numPr>
        <w:spacing w:line="276" w:lineRule="auto"/>
        <w:ind w:left="1134" w:hanging="567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Zapoznanie z kartą przedmiotu i wymaganiami w związku z zaliczeniem przedmiotu. </w:t>
      </w:r>
    </w:p>
    <w:p w:rsidR="00976E32" w:rsidRDefault="00F87BA6">
      <w:pPr>
        <w:pStyle w:val="TableParagraph"/>
        <w:numPr>
          <w:ilvl w:val="0"/>
          <w:numId w:val="7"/>
        </w:numPr>
        <w:spacing w:line="276" w:lineRule="auto"/>
        <w:ind w:left="1134" w:hanging="567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Zapoznanie z infrastrukturą szkoły. Szczegółowe omówienie i przestrzeganie obowiązujących zasad bezpieczeństwa w szkole.</w:t>
      </w:r>
    </w:p>
    <w:p w:rsidR="00976E32" w:rsidRDefault="00F87BA6">
      <w:pPr>
        <w:pStyle w:val="TableParagraph"/>
        <w:numPr>
          <w:ilvl w:val="0"/>
          <w:numId w:val="7"/>
        </w:numPr>
        <w:spacing w:line="276" w:lineRule="auto"/>
        <w:ind w:left="1134" w:hanging="567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Zapoznanie z zadaniami i organizacją pracy szkoły oraz zakresem zadań poszczególnych pracowników placówki. Przegląd i analiza podstawowej dokumentacji prowadzonej przez nauczyciela, z uwzględnieniem nauczyciela klas I-III. Omówienie form pracy pedagogicznej szkoły oraz wykorzystywanych metod i form pracy z uczniami podczas zajęć edukacyjnych. Prezentacja wybranych (najczęściej stosowanych) środków dydaktycznych służących w pracy </w:t>
      </w:r>
      <w:r>
        <w:rPr>
          <w:rFonts w:asciiTheme="minorHAnsi" w:hAnsiTheme="minorHAnsi"/>
          <w:color w:val="000000" w:themeColor="text1"/>
          <w:sz w:val="24"/>
          <w:szCs w:val="24"/>
        </w:rPr>
        <w:br/>
        <w:t>z uczniami.</w:t>
      </w:r>
    </w:p>
    <w:p w:rsidR="00976E32" w:rsidRDefault="00F87BA6">
      <w:pPr>
        <w:pStyle w:val="TableParagraph"/>
        <w:numPr>
          <w:ilvl w:val="0"/>
          <w:numId w:val="7"/>
        </w:numPr>
        <w:spacing w:line="276" w:lineRule="auto"/>
        <w:ind w:left="1134" w:hanging="567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Hospitacja zajęć prowadzonych przez nauczyciela. Omówienie zająć i ich wzajemna, refleksyjna ocena.</w:t>
      </w:r>
    </w:p>
    <w:p w:rsidR="00976E32" w:rsidRDefault="00F87BA6">
      <w:pPr>
        <w:pStyle w:val="TableParagraph"/>
        <w:numPr>
          <w:ilvl w:val="0"/>
          <w:numId w:val="7"/>
        </w:numPr>
        <w:spacing w:line="276" w:lineRule="auto"/>
        <w:ind w:left="1134" w:hanging="567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Asystowanie nauczycielowi w czasie wykonywania przez niego czynności zawodowych, </w:t>
      </w:r>
      <w:r>
        <w:rPr>
          <w:rFonts w:asciiTheme="minorHAnsi" w:hAnsiTheme="minorHAnsi"/>
          <w:color w:val="000000" w:themeColor="text1"/>
          <w:sz w:val="24"/>
          <w:szCs w:val="24"/>
        </w:rPr>
        <w:br/>
        <w:t>np. w czasie zabaw, zajęć, lekcji z uczniami, uzupełniania dokumentacji, organizowania przestrzeni edukacyjnej.</w:t>
      </w:r>
    </w:p>
    <w:p w:rsidR="00976E32" w:rsidRDefault="00F87BA6">
      <w:pPr>
        <w:pStyle w:val="TableParagraph"/>
        <w:numPr>
          <w:ilvl w:val="0"/>
          <w:numId w:val="7"/>
        </w:numPr>
        <w:spacing w:line="276" w:lineRule="auto"/>
        <w:ind w:left="1134" w:hanging="567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Czynne uczestnictwo w spontanicznych i zorganizowanych zajęciach uczniów.</w:t>
      </w:r>
    </w:p>
    <w:p w:rsidR="00976E32" w:rsidRDefault="00F87BA6">
      <w:pPr>
        <w:pStyle w:val="TableParagraph"/>
        <w:numPr>
          <w:ilvl w:val="0"/>
          <w:numId w:val="7"/>
        </w:numPr>
        <w:spacing w:line="276" w:lineRule="auto"/>
        <w:ind w:left="1134" w:hanging="567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Obserwacja uczniów w różnych sytuacjach okolicznościowych.</w:t>
      </w:r>
    </w:p>
    <w:p w:rsidR="00976E32" w:rsidRDefault="00F87BA6">
      <w:pPr>
        <w:pStyle w:val="TableParagraph"/>
        <w:numPr>
          <w:ilvl w:val="0"/>
          <w:numId w:val="7"/>
        </w:numPr>
        <w:spacing w:line="276" w:lineRule="auto"/>
        <w:ind w:left="1134" w:hanging="567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Prowadzenie indywidualnych rozmów z uczniami, proponowanie zabaw, zajęć i ćwiczeń wspomagających indywidualny rozwój ucznia.</w:t>
      </w:r>
    </w:p>
    <w:p w:rsidR="00976E32" w:rsidRDefault="00F87BA6">
      <w:pPr>
        <w:pStyle w:val="TableParagraph"/>
        <w:numPr>
          <w:ilvl w:val="0"/>
          <w:numId w:val="7"/>
        </w:numPr>
        <w:spacing w:line="276" w:lineRule="auto"/>
        <w:ind w:left="1134" w:hanging="567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Czynne uczestnictwo w różnych przedsięwzięciach nauczyciela, w tym nauczyciela klas I-III, </w:t>
      </w:r>
      <w:r>
        <w:rPr>
          <w:rFonts w:asciiTheme="minorHAnsi" w:hAnsiTheme="minorHAnsi"/>
          <w:color w:val="000000" w:themeColor="text1"/>
          <w:sz w:val="24"/>
          <w:szCs w:val="24"/>
        </w:rPr>
        <w:br/>
        <w:t xml:space="preserve">np. dekorowaniu sali, udział w uroczystościach szkolnych, wycieczkach, wyjściach na przerwy </w:t>
      </w:r>
      <w:r>
        <w:rPr>
          <w:rFonts w:asciiTheme="minorHAnsi" w:hAnsiTheme="minorHAnsi"/>
          <w:color w:val="000000" w:themeColor="text1"/>
          <w:sz w:val="24"/>
          <w:szCs w:val="24"/>
        </w:rPr>
        <w:br/>
        <w:t>(w miarę możliwości organizacyjnych), itp.</w:t>
      </w:r>
    </w:p>
    <w:p w:rsidR="00976E32" w:rsidRDefault="00F87BA6">
      <w:pPr>
        <w:pStyle w:val="TableParagraph"/>
        <w:numPr>
          <w:ilvl w:val="0"/>
          <w:numId w:val="7"/>
        </w:numPr>
        <w:spacing w:line="276" w:lineRule="auto"/>
        <w:ind w:left="1134" w:hanging="567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Obserwacja kontaktów nauczyciela z rodzicami uczniów i z personelem szkoły.</w:t>
      </w:r>
    </w:p>
    <w:p w:rsidR="00976E32" w:rsidRDefault="00F87BA6">
      <w:pPr>
        <w:pStyle w:val="TableParagraph"/>
        <w:numPr>
          <w:ilvl w:val="0"/>
          <w:numId w:val="7"/>
        </w:numPr>
        <w:spacing w:line="276" w:lineRule="auto"/>
        <w:ind w:left="1134" w:hanging="567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Obserwacja, analizowanie i interpretowanie zachowań uczniów. Współdziałanie z opiekunem praktyk w zakresie określania indywidualnych potrzeb poszczególnych uczniów.</w:t>
      </w:r>
    </w:p>
    <w:p w:rsidR="00976E32" w:rsidRDefault="00F87BA6">
      <w:pPr>
        <w:pStyle w:val="TableParagraph"/>
        <w:numPr>
          <w:ilvl w:val="0"/>
          <w:numId w:val="7"/>
        </w:numPr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Samoocena prowadzonych zabaw, ćwiczeń i zajęć dla uczniów. </w:t>
      </w:r>
    </w:p>
    <w:p w:rsidR="00976E32" w:rsidRDefault="00F87BA6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9"/>
        <w:gridCol w:w="6826"/>
        <w:gridCol w:w="1773"/>
      </w:tblGrid>
      <w:tr w:rsidR="00976E32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976E32" w:rsidRDefault="00F87B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976E32" w:rsidRDefault="00F87B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:rsidR="00976E32" w:rsidRDefault="00F87B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976E32" w:rsidRDefault="00F87B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976E32" w:rsidRDefault="00F87BA6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53"/>
        <w:gridCol w:w="6830"/>
        <w:gridCol w:w="1773"/>
      </w:tblGrid>
      <w:tr w:rsidR="00976E32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976E32" w:rsidRDefault="00F87BA6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W01</w:t>
            </w:r>
          </w:p>
          <w:p w:rsidR="00976E32" w:rsidRDefault="00F87BA6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C.7.W1.</w:t>
            </w:r>
          </w:p>
          <w:p w:rsidR="00976E32" w:rsidRDefault="00F87BA6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  <w:p w:rsidR="00976E32" w:rsidRDefault="00976E3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830" w:type="dxa"/>
          </w:tcPr>
          <w:p w:rsidR="00976E32" w:rsidRDefault="00F87BA6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 i rozumie specyfikę funkcjonowania placówek szkolnych </w:t>
            </w:r>
            <w:r>
              <w:rPr>
                <w:rFonts w:ascii="Calibri" w:hAnsi="Calibri"/>
                <w:sz w:val="21"/>
                <w:szCs w:val="21"/>
              </w:rPr>
              <w:t>w szczególności: zadania opiekuńczo-wychowawcze, organizację pracy, zakresy zadań pracowników, uczestników procesów pedagogicznych oraz rodzaj prowadzonej dokumentacji,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potrafi określić ich zadania, organizację dnia, obowiązki nauczycieli, stosowane formy pracy wychowawczo-dydaktycznej z uczniami. </w:t>
            </w:r>
          </w:p>
        </w:tc>
        <w:tc>
          <w:tcPr>
            <w:tcW w:w="1773" w:type="dxa"/>
          </w:tcPr>
          <w:p w:rsidR="00976E32" w:rsidRDefault="00F87BA6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PSPEC_W01</w:t>
            </w:r>
          </w:p>
          <w:p w:rsidR="00976E32" w:rsidRDefault="00976E32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976E32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976E32" w:rsidRDefault="00F87BA6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W02</w:t>
            </w:r>
          </w:p>
          <w:p w:rsidR="00976E32" w:rsidRDefault="00F87BA6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C.7.W2.</w:t>
            </w:r>
          </w:p>
        </w:tc>
        <w:tc>
          <w:tcPr>
            <w:tcW w:w="6830" w:type="dxa"/>
          </w:tcPr>
          <w:p w:rsidR="00976E32" w:rsidRDefault="00F87BA6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Zna i rozumie obowiązujące w szkole zasady zapewnienia bezpieczeństwa uczniom i poza nią oraz zasady higieny pracy.</w:t>
            </w:r>
          </w:p>
        </w:tc>
        <w:tc>
          <w:tcPr>
            <w:tcW w:w="1773" w:type="dxa"/>
          </w:tcPr>
          <w:p w:rsidR="00976E32" w:rsidRDefault="00F87BA6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PSPEC_Wd17</w:t>
            </w:r>
          </w:p>
        </w:tc>
      </w:tr>
    </w:tbl>
    <w:p w:rsidR="00976E32" w:rsidRDefault="00F87BA6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4"/>
        <w:gridCol w:w="6821"/>
        <w:gridCol w:w="1773"/>
      </w:tblGrid>
      <w:tr w:rsidR="00976E32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976E32" w:rsidRDefault="00F87BA6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U01</w:t>
            </w:r>
          </w:p>
          <w:p w:rsidR="00976E32" w:rsidRDefault="00F87BA6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C.7.U1.</w:t>
            </w:r>
          </w:p>
          <w:p w:rsidR="00976E32" w:rsidRDefault="00F87BA6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C.7.U2.</w:t>
            </w:r>
          </w:p>
          <w:p w:rsidR="00976E32" w:rsidRDefault="00976E32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:rsidR="00976E32" w:rsidRDefault="00F87BA6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Potrafi wykorzystać podstawową wiedzę teoretyczną z zakresu pedagogiki, psychologii, dydaktyki i metodyki pracy z dziećmi w celu analizowania i projektowania strategii działań pedagogicznych w edukacji  aby </w:t>
            </w:r>
            <w:r>
              <w:rPr>
                <w:rFonts w:ascii="Calibri" w:hAnsi="Calibri"/>
                <w:sz w:val="21"/>
                <w:szCs w:val="21"/>
              </w:rPr>
              <w:t>zaobserwować funkcjonowanie ucznia oraz nauczyciela w życiu szkoły, dokonać analizy i interpretacji zaobserwowanych lub doświadczonych sytuacji oraz zdarzeń pedagogicznych.</w:t>
            </w:r>
          </w:p>
        </w:tc>
        <w:tc>
          <w:tcPr>
            <w:tcW w:w="1773" w:type="dxa"/>
          </w:tcPr>
          <w:p w:rsidR="00976E32" w:rsidRDefault="00F87BA6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PSPEC _U06</w:t>
            </w:r>
          </w:p>
          <w:p w:rsidR="00976E32" w:rsidRDefault="00976E32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76E32" w:rsidRDefault="00F87BA6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53"/>
        <w:gridCol w:w="6830"/>
        <w:gridCol w:w="1773"/>
      </w:tblGrid>
      <w:tr w:rsidR="00976E32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976E32" w:rsidRDefault="00F87BA6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K01</w:t>
            </w:r>
          </w:p>
          <w:p w:rsidR="00976E32" w:rsidRDefault="00F87BA6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C.7.K1.</w:t>
            </w:r>
          </w:p>
        </w:tc>
        <w:tc>
          <w:tcPr>
            <w:tcW w:w="6830" w:type="dxa"/>
          </w:tcPr>
          <w:p w:rsidR="00976E32" w:rsidRDefault="00F87BA6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Jest gotów do przestrzegania ogólnych zasad przyjętych w szkole, a w stosunku do uczniów w szczególności respektowania zasady indywidualizowania oddziaływań wychowawczych oraz </w:t>
            </w:r>
            <w:r>
              <w:rPr>
                <w:rFonts w:ascii="Calibri" w:hAnsi="Calibri"/>
                <w:sz w:val="21"/>
                <w:szCs w:val="21"/>
              </w:rPr>
              <w:t>skutecznego współdziałania z opiekunem praktyk zawodowych oraz z nauczycielami w celu poszerzania swojej wiedzy.</w:t>
            </w:r>
          </w:p>
        </w:tc>
        <w:tc>
          <w:tcPr>
            <w:tcW w:w="1773" w:type="dxa"/>
          </w:tcPr>
          <w:p w:rsidR="00976E32" w:rsidRDefault="00F87BA6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PSPEC _K01</w:t>
            </w:r>
          </w:p>
        </w:tc>
      </w:tr>
      <w:tr w:rsidR="00976E32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:rsidR="00976E32" w:rsidRDefault="00F87BA6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K02</w:t>
            </w:r>
          </w:p>
          <w:p w:rsidR="00976E32" w:rsidRDefault="00976E32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976E32" w:rsidRDefault="00B17241" w:rsidP="00B17241">
            <w:pPr>
              <w:spacing w:line="256" w:lineRule="auto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sz w:val="21"/>
                <w:szCs w:val="21"/>
                <w:lang w:eastAsia="en-US"/>
              </w:rPr>
              <w:t>Jest gotów do w</w:t>
            </w:r>
            <w:r w:rsidR="00F87BA6">
              <w:rPr>
                <w:rFonts w:ascii="Calibri" w:hAnsi="Calibri" w:cs="Calibri"/>
                <w:sz w:val="21"/>
                <w:szCs w:val="21"/>
                <w:lang w:eastAsia="en-US"/>
              </w:rPr>
              <w:t>ykaz</w:t>
            </w:r>
            <w:r>
              <w:rPr>
                <w:rFonts w:ascii="Calibri" w:hAnsi="Calibri" w:cs="Calibri"/>
                <w:sz w:val="21"/>
                <w:szCs w:val="21"/>
                <w:lang w:eastAsia="en-US"/>
              </w:rPr>
              <w:t>ywania</w:t>
            </w:r>
            <w:r w:rsidR="00F87BA6">
              <w:rPr>
                <w:rFonts w:ascii="Calibri" w:hAnsi="Calibri" w:cs="Calibri"/>
                <w:sz w:val="21"/>
                <w:szCs w:val="21"/>
                <w:lang w:eastAsia="en-US"/>
              </w:rPr>
              <w:t xml:space="preserve"> aktywn</w:t>
            </w:r>
            <w:r>
              <w:rPr>
                <w:rFonts w:ascii="Calibri" w:hAnsi="Calibri" w:cs="Calibri"/>
                <w:sz w:val="21"/>
                <w:szCs w:val="21"/>
                <w:lang w:eastAsia="en-US"/>
              </w:rPr>
              <w:t>ej</w:t>
            </w:r>
            <w:r w:rsidR="00F87BA6">
              <w:rPr>
                <w:rFonts w:ascii="Calibri" w:hAnsi="Calibri" w:cs="Calibri"/>
                <w:sz w:val="21"/>
                <w:szCs w:val="21"/>
                <w:lang w:eastAsia="en-US"/>
              </w:rPr>
              <w:t xml:space="preserve"> i odpowiedzialn</w:t>
            </w:r>
            <w:r>
              <w:rPr>
                <w:rFonts w:ascii="Calibri" w:hAnsi="Calibri" w:cs="Calibri"/>
                <w:sz w:val="21"/>
                <w:szCs w:val="21"/>
                <w:lang w:eastAsia="en-US"/>
              </w:rPr>
              <w:t>ej</w:t>
            </w:r>
            <w:r w:rsidR="00F87BA6">
              <w:rPr>
                <w:rFonts w:ascii="Calibri" w:hAnsi="Calibri" w:cs="Calibri"/>
                <w:sz w:val="21"/>
                <w:szCs w:val="21"/>
                <w:lang w:eastAsia="en-US"/>
              </w:rPr>
              <w:t xml:space="preserve"> postaw</w:t>
            </w:r>
            <w:r>
              <w:rPr>
                <w:rFonts w:ascii="Calibri" w:hAnsi="Calibri" w:cs="Calibri"/>
                <w:sz w:val="21"/>
                <w:szCs w:val="21"/>
                <w:lang w:eastAsia="en-US"/>
              </w:rPr>
              <w:t>y</w:t>
            </w:r>
            <w:r w:rsidR="00F87BA6">
              <w:rPr>
                <w:rFonts w:ascii="Calibri" w:hAnsi="Calibri" w:cs="Calibri"/>
                <w:sz w:val="21"/>
                <w:szCs w:val="21"/>
                <w:lang w:eastAsia="en-US"/>
              </w:rPr>
              <w:t xml:space="preserve"> angażując się w życie szkoły oraz nawiązuje życzliwy kontakt z uczniami, rodzicami i personelem szkoły. </w:t>
            </w:r>
          </w:p>
        </w:tc>
        <w:tc>
          <w:tcPr>
            <w:tcW w:w="1773" w:type="dxa"/>
          </w:tcPr>
          <w:p w:rsidR="00976E32" w:rsidRDefault="00F87BA6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PSPEC _K07</w:t>
            </w:r>
          </w:p>
        </w:tc>
      </w:tr>
    </w:tbl>
    <w:p w:rsidR="00976E32" w:rsidRDefault="00F87BA6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976E32" w:rsidRDefault="00F87BA6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/>
      </w:tblPr>
      <w:tblGrid>
        <w:gridCol w:w="2487"/>
        <w:gridCol w:w="2452"/>
        <w:gridCol w:w="2452"/>
        <w:gridCol w:w="2452"/>
      </w:tblGrid>
      <w:tr w:rsidR="00976E32" w:rsidTr="009644D1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976E32" w:rsidRDefault="00F87BA6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976E32" w:rsidRDefault="00F87BA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:rsidR="00976E32" w:rsidRDefault="00F87BA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vAlign w:val="center"/>
          </w:tcPr>
          <w:p w:rsidR="00976E32" w:rsidRDefault="00F87BA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</w:p>
          <w:p w:rsidR="00976E32" w:rsidRDefault="00F87BA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Praktyka</w:t>
            </w:r>
          </w:p>
        </w:tc>
      </w:tr>
    </w:tbl>
    <w:p w:rsidR="00976E32" w:rsidRDefault="00F87BA6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ook w:val="04A0"/>
      </w:tblPr>
      <w:tblGrid>
        <w:gridCol w:w="2475"/>
        <w:gridCol w:w="818"/>
        <w:gridCol w:w="817"/>
        <w:gridCol w:w="819"/>
        <w:gridCol w:w="819"/>
        <w:gridCol w:w="819"/>
        <w:gridCol w:w="819"/>
        <w:gridCol w:w="819"/>
        <w:gridCol w:w="819"/>
        <w:gridCol w:w="819"/>
      </w:tblGrid>
      <w:tr w:rsidR="00976E32" w:rsidTr="00B907A8">
        <w:trPr>
          <w:jc w:val="center"/>
        </w:trPr>
        <w:tc>
          <w:tcPr>
            <w:tcW w:w="2475" w:type="dxa"/>
            <w:tcBorders>
              <w:tl2br w:val="single" w:sz="4" w:space="0" w:color="auto"/>
            </w:tcBorders>
          </w:tcPr>
          <w:p w:rsidR="00976E32" w:rsidRDefault="00F87BA6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976E32" w:rsidRDefault="00F87BA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818" w:type="dxa"/>
            <w:shd w:val="clear" w:color="auto" w:fill="F2F2F2" w:themeFill="background1" w:themeFillShade="F2"/>
          </w:tcPr>
          <w:p w:rsidR="00976E32" w:rsidRDefault="00F87B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17" w:type="dxa"/>
            <w:shd w:val="clear" w:color="auto" w:fill="F2F2F2" w:themeFill="background1" w:themeFillShade="F2"/>
          </w:tcPr>
          <w:p w:rsidR="00976E32" w:rsidRDefault="00F87B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:rsidR="00976E32" w:rsidRDefault="00B907A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819" w:type="dxa"/>
          </w:tcPr>
          <w:p w:rsidR="00976E32" w:rsidRDefault="00F87B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19" w:type="dxa"/>
          </w:tcPr>
          <w:p w:rsidR="00976E32" w:rsidRDefault="00F87B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19" w:type="dxa"/>
          </w:tcPr>
          <w:p w:rsidR="00976E32" w:rsidRDefault="00F87B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819" w:type="dxa"/>
          </w:tcPr>
          <w:p w:rsidR="00976E32" w:rsidRDefault="00F87B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19" w:type="dxa"/>
          </w:tcPr>
          <w:p w:rsidR="00976E32" w:rsidRDefault="00F87B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19" w:type="dxa"/>
          </w:tcPr>
          <w:p w:rsidR="00976E32" w:rsidRDefault="00F87B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</w:p>
        </w:tc>
      </w:tr>
      <w:tr w:rsidR="00B907A8" w:rsidTr="00B907A8">
        <w:trPr>
          <w:jc w:val="center"/>
        </w:trPr>
        <w:tc>
          <w:tcPr>
            <w:tcW w:w="2475" w:type="dxa"/>
            <w:shd w:val="clear" w:color="auto" w:fill="ECF1F8"/>
          </w:tcPr>
          <w:p w:rsidR="00B907A8" w:rsidRDefault="00B907A8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W01</w:t>
            </w:r>
          </w:p>
        </w:tc>
        <w:tc>
          <w:tcPr>
            <w:tcW w:w="818" w:type="dxa"/>
            <w:shd w:val="clear" w:color="auto" w:fill="F2F2F2" w:themeFill="background1" w:themeFillShade="F2"/>
            <w:vAlign w:val="center"/>
          </w:tcPr>
          <w:p w:rsidR="00B907A8" w:rsidRDefault="00B907A8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  <w:vAlign w:val="center"/>
          </w:tcPr>
          <w:p w:rsidR="00B907A8" w:rsidRDefault="00B907A8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B907A8" w:rsidRDefault="00B907A8" w:rsidP="00E11431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:rsidR="00B907A8" w:rsidRDefault="00B907A8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B907A8" w:rsidRDefault="00B907A8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B907A8" w:rsidRDefault="00B907A8" w:rsidP="00E11431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+</w:t>
            </w:r>
          </w:p>
        </w:tc>
        <w:tc>
          <w:tcPr>
            <w:tcW w:w="819" w:type="dxa"/>
            <w:vAlign w:val="center"/>
          </w:tcPr>
          <w:p w:rsidR="00B907A8" w:rsidRDefault="00B907A8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B907A8" w:rsidRDefault="00B907A8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B907A8" w:rsidRDefault="00B907A8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+</w:t>
            </w:r>
          </w:p>
        </w:tc>
      </w:tr>
      <w:tr w:rsidR="00B907A8" w:rsidTr="00B907A8">
        <w:trPr>
          <w:jc w:val="center"/>
        </w:trPr>
        <w:tc>
          <w:tcPr>
            <w:tcW w:w="2475" w:type="dxa"/>
            <w:shd w:val="clear" w:color="auto" w:fill="ECF1F8"/>
          </w:tcPr>
          <w:p w:rsidR="00B907A8" w:rsidRDefault="00B907A8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W02</w:t>
            </w:r>
          </w:p>
        </w:tc>
        <w:tc>
          <w:tcPr>
            <w:tcW w:w="818" w:type="dxa"/>
            <w:shd w:val="clear" w:color="auto" w:fill="F2F2F2" w:themeFill="background1" w:themeFillShade="F2"/>
            <w:vAlign w:val="center"/>
          </w:tcPr>
          <w:p w:rsidR="00B907A8" w:rsidRDefault="00B907A8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  <w:vAlign w:val="center"/>
          </w:tcPr>
          <w:p w:rsidR="00B907A8" w:rsidRDefault="00B907A8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B907A8" w:rsidRDefault="00B907A8" w:rsidP="00E11431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:rsidR="00B907A8" w:rsidRDefault="00B907A8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B907A8" w:rsidRDefault="00B907A8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B907A8" w:rsidRDefault="00B907A8" w:rsidP="00E11431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+</w:t>
            </w:r>
          </w:p>
        </w:tc>
        <w:tc>
          <w:tcPr>
            <w:tcW w:w="819" w:type="dxa"/>
            <w:vAlign w:val="center"/>
          </w:tcPr>
          <w:p w:rsidR="00B907A8" w:rsidRDefault="00B907A8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B907A8" w:rsidRDefault="00B907A8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B907A8" w:rsidRDefault="00B907A8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+</w:t>
            </w:r>
          </w:p>
        </w:tc>
      </w:tr>
      <w:tr w:rsidR="00B907A8" w:rsidTr="00B907A8">
        <w:trPr>
          <w:jc w:val="center"/>
        </w:trPr>
        <w:tc>
          <w:tcPr>
            <w:tcW w:w="2475" w:type="dxa"/>
            <w:shd w:val="clear" w:color="auto" w:fill="ECF1F8"/>
          </w:tcPr>
          <w:p w:rsidR="00B907A8" w:rsidRDefault="00B907A8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U01</w:t>
            </w:r>
          </w:p>
        </w:tc>
        <w:tc>
          <w:tcPr>
            <w:tcW w:w="818" w:type="dxa"/>
            <w:shd w:val="clear" w:color="auto" w:fill="F2F2F2" w:themeFill="background1" w:themeFillShade="F2"/>
            <w:vAlign w:val="center"/>
          </w:tcPr>
          <w:p w:rsidR="00B907A8" w:rsidRDefault="00B907A8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  <w:vAlign w:val="center"/>
          </w:tcPr>
          <w:p w:rsidR="00B907A8" w:rsidRDefault="00B907A8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B907A8" w:rsidRDefault="00B907A8" w:rsidP="00E11431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:rsidR="00B907A8" w:rsidRDefault="00B907A8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B907A8" w:rsidRDefault="00B907A8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B907A8" w:rsidRDefault="00B907A8" w:rsidP="00E11431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+</w:t>
            </w:r>
          </w:p>
        </w:tc>
        <w:tc>
          <w:tcPr>
            <w:tcW w:w="819" w:type="dxa"/>
            <w:vAlign w:val="center"/>
          </w:tcPr>
          <w:p w:rsidR="00B907A8" w:rsidRDefault="00B907A8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B907A8" w:rsidRDefault="00B907A8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B907A8" w:rsidRDefault="00B907A8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+</w:t>
            </w:r>
          </w:p>
        </w:tc>
      </w:tr>
      <w:tr w:rsidR="00B907A8" w:rsidTr="00B907A8">
        <w:trPr>
          <w:jc w:val="center"/>
        </w:trPr>
        <w:tc>
          <w:tcPr>
            <w:tcW w:w="2475" w:type="dxa"/>
            <w:shd w:val="clear" w:color="auto" w:fill="ECF1F8"/>
          </w:tcPr>
          <w:p w:rsidR="00B907A8" w:rsidRDefault="00B907A8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K01</w:t>
            </w:r>
          </w:p>
        </w:tc>
        <w:tc>
          <w:tcPr>
            <w:tcW w:w="818" w:type="dxa"/>
            <w:shd w:val="clear" w:color="auto" w:fill="F2F2F2" w:themeFill="background1" w:themeFillShade="F2"/>
            <w:vAlign w:val="center"/>
          </w:tcPr>
          <w:p w:rsidR="00B907A8" w:rsidRDefault="00B907A8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  <w:vAlign w:val="center"/>
          </w:tcPr>
          <w:p w:rsidR="00B907A8" w:rsidRDefault="00B907A8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B907A8" w:rsidRDefault="00B907A8" w:rsidP="00E11431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:rsidR="00B907A8" w:rsidRDefault="00B907A8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B907A8" w:rsidRDefault="00B907A8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B907A8" w:rsidRDefault="00B907A8" w:rsidP="00E11431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+</w:t>
            </w:r>
          </w:p>
        </w:tc>
        <w:tc>
          <w:tcPr>
            <w:tcW w:w="819" w:type="dxa"/>
            <w:vAlign w:val="center"/>
          </w:tcPr>
          <w:p w:rsidR="00B907A8" w:rsidRDefault="00B907A8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B907A8" w:rsidRDefault="00B907A8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B907A8" w:rsidRDefault="00B907A8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+</w:t>
            </w:r>
          </w:p>
        </w:tc>
      </w:tr>
      <w:tr w:rsidR="00B907A8" w:rsidTr="00B907A8">
        <w:trPr>
          <w:jc w:val="center"/>
        </w:trPr>
        <w:tc>
          <w:tcPr>
            <w:tcW w:w="2475" w:type="dxa"/>
            <w:shd w:val="clear" w:color="auto" w:fill="ECF1F8"/>
            <w:vAlign w:val="center"/>
          </w:tcPr>
          <w:p w:rsidR="00B907A8" w:rsidRDefault="00B907A8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K02</w:t>
            </w:r>
          </w:p>
        </w:tc>
        <w:tc>
          <w:tcPr>
            <w:tcW w:w="818" w:type="dxa"/>
            <w:shd w:val="clear" w:color="auto" w:fill="F2F2F2" w:themeFill="background1" w:themeFillShade="F2"/>
            <w:vAlign w:val="center"/>
          </w:tcPr>
          <w:p w:rsidR="00B907A8" w:rsidRDefault="00B907A8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  <w:vAlign w:val="center"/>
          </w:tcPr>
          <w:p w:rsidR="00B907A8" w:rsidRDefault="00B907A8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B907A8" w:rsidRDefault="00B907A8" w:rsidP="00E11431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:rsidR="00B907A8" w:rsidRDefault="00B907A8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B907A8" w:rsidRDefault="00B907A8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B907A8" w:rsidRDefault="00B907A8" w:rsidP="00E11431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+</w:t>
            </w:r>
          </w:p>
        </w:tc>
        <w:tc>
          <w:tcPr>
            <w:tcW w:w="819" w:type="dxa"/>
            <w:vAlign w:val="center"/>
          </w:tcPr>
          <w:p w:rsidR="00B907A8" w:rsidRDefault="00B907A8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B907A8" w:rsidRDefault="00B907A8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B907A8" w:rsidRDefault="00B907A8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+</w:t>
            </w:r>
          </w:p>
        </w:tc>
      </w:tr>
    </w:tbl>
    <w:p w:rsidR="00976E32" w:rsidRDefault="00F87BA6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:rsidR="00976E32" w:rsidRDefault="00F87BA6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76E32" w:rsidRDefault="00F87BA6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976E32" w:rsidRDefault="00B907A8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PRAKTYKI (P</w:t>
      </w:r>
      <w:r w:rsidR="00F87BA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  <w:r w:rsidR="00F87BA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w:rsidR="00976E32">
        <w:trPr>
          <w:jc w:val="center"/>
        </w:trPr>
        <w:tc>
          <w:tcPr>
            <w:tcW w:w="953" w:type="dxa"/>
          </w:tcPr>
          <w:p w:rsidR="00976E32" w:rsidRDefault="00F87BA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976E32" w:rsidRDefault="00F87BA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76E32">
        <w:trPr>
          <w:jc w:val="center"/>
        </w:trPr>
        <w:tc>
          <w:tcPr>
            <w:tcW w:w="953" w:type="dxa"/>
          </w:tcPr>
          <w:p w:rsidR="00976E32" w:rsidRDefault="00F87BA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976E32" w:rsidRDefault="00F87BA6">
            <w:pPr>
              <w:ind w:right="11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 51%</w:t>
            </w:r>
            <w:r w:rsidR="009644D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do 60% punktów uzyskanych za zadania opracowane wspólnie z grupą oraz student/ka wykazał/a niski poziom aktywności podczas praktyki; wniósł/wniosła niewielki wkład w pracę uczniów</w:t>
            </w:r>
          </w:p>
        </w:tc>
      </w:tr>
      <w:tr w:rsidR="00976E32">
        <w:trPr>
          <w:jc w:val="center"/>
        </w:trPr>
        <w:tc>
          <w:tcPr>
            <w:tcW w:w="953" w:type="dxa"/>
          </w:tcPr>
          <w:p w:rsidR="00976E32" w:rsidRDefault="00F87BA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976E32" w:rsidRDefault="00F87BA6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 61%</w:t>
            </w:r>
            <w:r w:rsidR="009644D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do 70% punktów uzyskanych za zadania opracowane wspólnie z grupą oraz student/ka wykazał/a się przeciętną aktywnością podczas praktyki; brał/a udział w pracach na rzecz uczniów</w:t>
            </w:r>
          </w:p>
        </w:tc>
      </w:tr>
      <w:tr w:rsidR="00976E32">
        <w:trPr>
          <w:jc w:val="center"/>
        </w:trPr>
        <w:tc>
          <w:tcPr>
            <w:tcW w:w="953" w:type="dxa"/>
          </w:tcPr>
          <w:p w:rsidR="00976E32" w:rsidRDefault="00F87BA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976E32" w:rsidRDefault="00F87BA6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 71% do 80% punktów uzyskanych za zadania opracowane wspólnie z grupą oraz student/ka wykazał/a się aktywnością podczas praktyki; chętnie brał/a udział w pracach na rzecz uczniów</w:t>
            </w:r>
          </w:p>
        </w:tc>
      </w:tr>
      <w:tr w:rsidR="00976E32">
        <w:trPr>
          <w:jc w:val="center"/>
        </w:trPr>
        <w:tc>
          <w:tcPr>
            <w:tcW w:w="953" w:type="dxa"/>
          </w:tcPr>
          <w:p w:rsidR="00976E32" w:rsidRDefault="00F87BA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976E32" w:rsidRDefault="00F87BA6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 81% do 90% punktów uzyskanych za zadania opracowane wspólnie z grupą oraz student/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wykaza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ał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się dużą aktywnością podczas praktyki; wykazał/a się wyjątkowymi umiejętnościami pracy na rzecz uczniów</w:t>
            </w:r>
          </w:p>
        </w:tc>
      </w:tr>
      <w:tr w:rsidR="00976E32">
        <w:trPr>
          <w:jc w:val="center"/>
        </w:trPr>
        <w:tc>
          <w:tcPr>
            <w:tcW w:w="953" w:type="dxa"/>
          </w:tcPr>
          <w:p w:rsidR="00976E32" w:rsidRDefault="00F87BA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976E32" w:rsidRDefault="00F87BA6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od 91% do 100% punktów uzyskanych za zadania opracowane wspólnie z grupą oraz student/ka wykazał/a się bardzo dużą aktywnością podczas praktyki, wzorowo wypełniał/a obowiązki studenta uczestnicząc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w licznych przedsięwzięciach na rzecz uczniów</w:t>
            </w:r>
          </w:p>
        </w:tc>
      </w:tr>
    </w:tbl>
    <w:p w:rsidR="00F437E4" w:rsidRDefault="00F437E4" w:rsidP="00F437E4">
      <w:pPr>
        <w:pStyle w:val="Nagwek2"/>
        <w:numPr>
          <w:ilvl w:val="0"/>
          <w:numId w:val="0"/>
        </w:numPr>
        <w:shd w:val="clear" w:color="auto" w:fill="auto"/>
        <w:spacing w:before="240" w:line="276" w:lineRule="auto"/>
        <w:ind w:right="544"/>
        <w:rPr>
          <w:iCs/>
          <w:color w:val="000000" w:themeColor="text1"/>
          <w:sz w:val="24"/>
          <w:szCs w:val="24"/>
        </w:rPr>
      </w:pPr>
    </w:p>
    <w:p w:rsidR="00976E32" w:rsidRDefault="00F87BA6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99"/>
        <w:gridCol w:w="2172"/>
        <w:gridCol w:w="2173"/>
      </w:tblGrid>
      <w:tr w:rsidR="00976E32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32" w:rsidRDefault="00F87BA6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976E32" w:rsidRDefault="00F87BA6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:rsidR="00976E32" w:rsidRDefault="00F87BA6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976E32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976E32" w:rsidRDefault="00F87BA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976E32" w:rsidRDefault="00F87BA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976E32" w:rsidRDefault="00F87BA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30</w:t>
            </w:r>
          </w:p>
        </w:tc>
      </w:tr>
      <w:tr w:rsidR="00976E32">
        <w:trPr>
          <w:trHeight w:val="282"/>
          <w:jc w:val="center"/>
        </w:trPr>
        <w:tc>
          <w:tcPr>
            <w:tcW w:w="5499" w:type="dxa"/>
          </w:tcPr>
          <w:p w:rsidR="00976E32" w:rsidRDefault="00F87BA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Udział w ćwiczeniach (praktykach zawodowych)</w:t>
            </w:r>
          </w:p>
        </w:tc>
        <w:tc>
          <w:tcPr>
            <w:tcW w:w="2172" w:type="dxa"/>
            <w:vAlign w:val="center"/>
          </w:tcPr>
          <w:p w:rsidR="00976E32" w:rsidRDefault="00F87BA6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2173" w:type="dxa"/>
            <w:vAlign w:val="center"/>
          </w:tcPr>
          <w:p w:rsidR="00976E32" w:rsidRDefault="00F87BA6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</w:tr>
      <w:tr w:rsidR="00976E32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976E32" w:rsidRDefault="00F87BA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976E32" w:rsidRDefault="00F87BA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70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976E32" w:rsidRDefault="00F87BA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70</w:t>
            </w:r>
          </w:p>
        </w:tc>
      </w:tr>
      <w:tr w:rsidR="00976E32">
        <w:trPr>
          <w:trHeight w:val="282"/>
          <w:jc w:val="center"/>
        </w:trPr>
        <w:tc>
          <w:tcPr>
            <w:tcW w:w="5499" w:type="dxa"/>
          </w:tcPr>
          <w:p w:rsidR="00976E32" w:rsidRDefault="00F87BA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udziału w ćwiczeniach (praktykach zawodowych)</w:t>
            </w:r>
          </w:p>
        </w:tc>
        <w:tc>
          <w:tcPr>
            <w:tcW w:w="2172" w:type="dxa"/>
            <w:vAlign w:val="center"/>
          </w:tcPr>
          <w:p w:rsidR="00976E32" w:rsidRDefault="00F87BA6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173" w:type="dxa"/>
            <w:vAlign w:val="center"/>
          </w:tcPr>
          <w:p w:rsidR="00976E32" w:rsidRDefault="00F87BA6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</w:tr>
      <w:tr w:rsidR="00976E32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976E32" w:rsidRDefault="00F87BA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976E32" w:rsidRDefault="00F87BA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976E32" w:rsidRDefault="00F87BA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100</w:t>
            </w:r>
          </w:p>
        </w:tc>
      </w:tr>
      <w:tr w:rsidR="00976E32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976E32" w:rsidRDefault="00F87BA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976E32" w:rsidRDefault="00F87BA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976E32" w:rsidRDefault="00F87BA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</w:tc>
      </w:tr>
    </w:tbl>
    <w:p w:rsidR="00976E32" w:rsidRDefault="00F87BA6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bookmarkStart w:id="1" w:name="_GoBack"/>
      <w:bookmarkEnd w:id="1"/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:rsidR="00976E32" w:rsidRDefault="00F87BA6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976E32" w:rsidSect="003E4224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2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">
    <w:nsid w:val="5B2E2F95"/>
    <w:multiLevelType w:val="multilevel"/>
    <w:tmpl w:val="5B2E2F95"/>
    <w:lvl w:ilvl="0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>
    <w:nsid w:val="6B3B7514"/>
    <w:multiLevelType w:val="multilevel"/>
    <w:tmpl w:val="6B3B7514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3E4224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644D1"/>
    <w:rsid w:val="00976E32"/>
    <w:rsid w:val="009C5192"/>
    <w:rsid w:val="009D2D35"/>
    <w:rsid w:val="009D3E96"/>
    <w:rsid w:val="009D44FA"/>
    <w:rsid w:val="00A37682"/>
    <w:rsid w:val="00A376DE"/>
    <w:rsid w:val="00A5532D"/>
    <w:rsid w:val="00A70153"/>
    <w:rsid w:val="00A713B4"/>
    <w:rsid w:val="00AB3480"/>
    <w:rsid w:val="00AB6E40"/>
    <w:rsid w:val="00AE4328"/>
    <w:rsid w:val="00AF51E8"/>
    <w:rsid w:val="00AF7E08"/>
    <w:rsid w:val="00B17241"/>
    <w:rsid w:val="00B20F2C"/>
    <w:rsid w:val="00B36858"/>
    <w:rsid w:val="00B54F67"/>
    <w:rsid w:val="00B64890"/>
    <w:rsid w:val="00B6660E"/>
    <w:rsid w:val="00B72C78"/>
    <w:rsid w:val="00B877F7"/>
    <w:rsid w:val="00B907A8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437E4"/>
    <w:rsid w:val="00F5109B"/>
    <w:rsid w:val="00F71386"/>
    <w:rsid w:val="00F75F6D"/>
    <w:rsid w:val="00F77196"/>
    <w:rsid w:val="00F77856"/>
    <w:rsid w:val="00F87BA6"/>
    <w:rsid w:val="00F93849"/>
    <w:rsid w:val="00FB2C0D"/>
    <w:rsid w:val="00FD380B"/>
    <w:rsid w:val="00FE128D"/>
    <w:rsid w:val="00FE6295"/>
    <w:rsid w:val="00FE667D"/>
    <w:rsid w:val="18893B19"/>
    <w:rsid w:val="2D0B0FF8"/>
    <w:rsid w:val="4A3B0E74"/>
    <w:rsid w:val="7EBF0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22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42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4224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E42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3E4224"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E4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E42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E4224"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rsid w:val="003E422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rsid w:val="003E4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E42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3E4224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3E4224"/>
  </w:style>
  <w:style w:type="character" w:customStyle="1" w:styleId="Nagwek1Znak">
    <w:name w:val="Nagłówek 1 Znak"/>
    <w:basedOn w:val="Domylnaczcionkaakapitu"/>
    <w:link w:val="Nagwek1"/>
    <w:uiPriority w:val="9"/>
    <w:qFormat/>
    <w:rsid w:val="003E422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3E4224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3E4224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E4224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E4224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3E4224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3E4224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sid w:val="003E4224"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paragraph" w:customStyle="1" w:styleId="Bodytext37">
    <w:name w:val="Body text (3)7"/>
    <w:basedOn w:val="Normalny"/>
    <w:qFormat/>
    <w:rsid w:val="003E4224"/>
    <w:pPr>
      <w:shd w:val="clear" w:color="auto" w:fill="FFFFFF"/>
      <w:spacing w:before="120" w:line="293" w:lineRule="exact"/>
      <w:ind w:hanging="420"/>
      <w:jc w:val="both"/>
    </w:pPr>
    <w:rPr>
      <w:sz w:val="21"/>
      <w:szCs w:val="21"/>
    </w:rPr>
  </w:style>
  <w:style w:type="paragraph" w:customStyle="1" w:styleId="Bodytext31">
    <w:name w:val="Body text (3)1"/>
    <w:basedOn w:val="Normalny"/>
    <w:qFormat/>
    <w:rsid w:val="003E4224"/>
    <w:pPr>
      <w:shd w:val="clear" w:color="auto" w:fill="FFFFFF"/>
      <w:spacing w:before="120" w:line="293" w:lineRule="exact"/>
      <w:ind w:hanging="420"/>
      <w:jc w:val="both"/>
    </w:pPr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paragraph" w:customStyle="1" w:styleId="Bodytext37">
    <w:name w:val="Body text (3)7"/>
    <w:basedOn w:val="Normalny"/>
    <w:qFormat/>
    <w:pPr>
      <w:shd w:val="clear" w:color="auto" w:fill="FFFFFF"/>
      <w:spacing w:before="120" w:line="293" w:lineRule="exact"/>
      <w:ind w:hanging="420"/>
      <w:jc w:val="both"/>
    </w:pPr>
    <w:rPr>
      <w:sz w:val="21"/>
      <w:szCs w:val="21"/>
    </w:rPr>
  </w:style>
  <w:style w:type="paragraph" w:customStyle="1" w:styleId="Bodytext31">
    <w:name w:val="Body text (3)1"/>
    <w:basedOn w:val="Normalny"/>
    <w:qFormat/>
    <w:pPr>
      <w:shd w:val="clear" w:color="auto" w:fill="FFFFFF"/>
      <w:spacing w:before="120" w:line="293" w:lineRule="exact"/>
      <w:ind w:hanging="420"/>
      <w:jc w:val="both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F29DB-C5F9-486E-9970-1913B4F2B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1154</Words>
  <Characters>6929</Characters>
  <Application>Microsoft Office Word</Application>
  <DocSecurity>0</DocSecurity>
  <Lines>57</Lines>
  <Paragraphs>16</Paragraphs>
  <ScaleCrop>false</ScaleCrop>
  <Company/>
  <LinksUpToDate>false</LinksUpToDate>
  <CharactersWithSpaces>8067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8</cp:revision>
  <cp:lastPrinted>2025-10-28T07:51:00Z</cp:lastPrinted>
  <dcterms:created xsi:type="dcterms:W3CDTF">2026-02-16T21:51:00Z</dcterms:created>
  <dcterms:modified xsi:type="dcterms:W3CDTF">2026-06-30T09:53:00Z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ProductBuildVer">
    <vt:lpwstr>1045-12.1.0.26372</vt:lpwstr>
  </property>
  <property fmtid="{D5CDD505-2E9C-101B-9397-08002B2CF9AE}" pid="6" name="ICV">
    <vt:lpwstr>6988C731768B487A9E9CC414B91438EC_13</vt:lpwstr>
  </property>
  <property fmtid="{D5CDD505-2E9C-101B-9397-08002B2CF9AE}" pid="7" name="KSOTemplateDocerSaveRecord">
    <vt:lpwstr>eyJoZGlkIjoiYTJhYTgxNjg4ZjI0NTI5NTgwNTU3Njc0ODZiNGJiMGIiLCJ1c2VySWQiOiIzMDQxMzM4MDAyNjk5In0=</vt:lpwstr>
  </property>
</Properties>
</file>