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C3" w:rsidRPr="00AE6AC3" w:rsidRDefault="00AE6AC3" w:rsidP="00AE6AC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AE6AC3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KARTA PRZEDMIOTU</w:t>
      </w:r>
    </w:p>
    <w:p w:rsidR="00AE6AC3" w:rsidRPr="00AE6AC3" w:rsidRDefault="00AE6AC3" w:rsidP="00AE6AC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256"/>
        <w:gridCol w:w="5936"/>
      </w:tblGrid>
      <w:tr w:rsidR="00AE6AC3" w:rsidRPr="00AE6AC3" w:rsidTr="00AE6AC3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AE6AC3" w:rsidRPr="00AE6AC3" w:rsidTr="00AE6AC3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AC3" w:rsidRPr="003F2FDD" w:rsidRDefault="00AE6AC3" w:rsidP="00AE6AC3">
            <w:pPr>
              <w:keepNext/>
              <w:tabs>
                <w:tab w:val="center" w:pos="309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 w:rsidRPr="003F2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Praktyka</w:t>
            </w:r>
            <w:proofErr w:type="spellEnd"/>
            <w:r w:rsidRPr="003F2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F2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śródroczna</w:t>
            </w:r>
            <w:proofErr w:type="spellEnd"/>
            <w:r w:rsidR="00D876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D876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zawodowa</w:t>
            </w:r>
            <w:proofErr w:type="spellEnd"/>
          </w:p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3F2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Interim practice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AE6AC3" w:rsidRPr="00AE6AC3" w:rsidTr="00AE6AC3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AE6AC3" w:rsidRPr="00AE6AC3" w:rsidRDefault="00AE6AC3" w:rsidP="00AE6AC3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AE6AC3" w:rsidRPr="00AE6AC3" w:rsidRDefault="00AE6AC3" w:rsidP="00AE6AC3">
      <w:pPr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AE6AC3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4987"/>
      </w:tblGrid>
      <w:tr w:rsidR="00AE6AC3" w:rsidRPr="00AE6AC3" w:rsidTr="00AE6A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Pedagogika</w:t>
            </w:r>
          </w:p>
        </w:tc>
      </w:tr>
      <w:tr w:rsidR="00AE6AC3" w:rsidRPr="00AE6AC3" w:rsidTr="00AE6A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 stacjonarne i niestacjonarne</w:t>
            </w:r>
          </w:p>
        </w:tc>
      </w:tr>
      <w:tr w:rsidR="00AE6AC3" w:rsidRPr="00AE6AC3" w:rsidTr="00AE6A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ind w:left="283" w:hanging="181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Studia  pierwszego stopnia ,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licencjackie</w:t>
            </w:r>
          </w:p>
        </w:tc>
      </w:tr>
      <w:tr w:rsidR="00AE6AC3" w:rsidRPr="00AE6AC3" w:rsidTr="00AE6A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ogólnoakademicki</w:t>
            </w:r>
            <w:proofErr w:type="spellEnd"/>
          </w:p>
        </w:tc>
      </w:tr>
      <w:tr w:rsidR="00AE6AC3" w:rsidRPr="00AE6AC3" w:rsidTr="00AE6A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Pedagogika opiekuńczo-wychowawcza </w:t>
            </w:r>
          </w:p>
        </w:tc>
      </w:tr>
      <w:tr w:rsidR="00AE6AC3" w:rsidRPr="00AE6AC3" w:rsidTr="00AE6A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WPiA</w:t>
            </w:r>
            <w:proofErr w:type="spellEnd"/>
          </w:p>
        </w:tc>
      </w:tr>
      <w:tr w:rsidR="00AE6AC3" w:rsidRPr="00AE6AC3" w:rsidTr="00AE6A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dr Małgorzata Wolska-Długosz</w:t>
            </w:r>
          </w:p>
        </w:tc>
      </w:tr>
      <w:tr w:rsidR="00AE6AC3" w:rsidRPr="00AE6AC3" w:rsidTr="00AE6A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Prof. </w:t>
            </w:r>
            <w:proofErr w:type="spellStart"/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zw</w:t>
            </w:r>
            <w:proofErr w:type="spellEnd"/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.dr hab. Bożena Matyjas</w:t>
            </w:r>
          </w:p>
        </w:tc>
      </w:tr>
      <w:tr w:rsidR="00AE6AC3" w:rsidRPr="00AE6AC3" w:rsidTr="00AE6A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mwolskadlugosz@wp.pl</w:t>
            </w:r>
          </w:p>
        </w:tc>
      </w:tr>
    </w:tbl>
    <w:p w:rsidR="00AE6AC3" w:rsidRPr="00AE6AC3" w:rsidRDefault="00AE6AC3" w:rsidP="00AE6AC3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AE6AC3" w:rsidRPr="00AE6AC3" w:rsidRDefault="00AE6AC3" w:rsidP="00AE6AC3">
      <w:pPr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AE6AC3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9"/>
        <w:gridCol w:w="5003"/>
      </w:tblGrid>
      <w:tr w:rsidR="00AE6AC3" w:rsidRPr="00AE6AC3" w:rsidTr="00AE6A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S</w:t>
            </w:r>
          </w:p>
        </w:tc>
      </w:tr>
      <w:tr w:rsidR="00AE6AC3" w:rsidRPr="00AE6AC3" w:rsidTr="00AE6A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Język polski</w:t>
            </w:r>
          </w:p>
        </w:tc>
      </w:tr>
      <w:tr w:rsidR="00AE6AC3" w:rsidRPr="00AE6AC3" w:rsidTr="00AE6A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2.3. Semestry, na których realizowany jest</w:t>
            </w: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E" w:rsidRPr="0067774E" w:rsidRDefault="0067774E" w:rsidP="0067774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  <w:r w:rsidRPr="0067774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ab/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  <w:r w:rsidRPr="0067774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  <w:proofErr w:type="spellStart"/>
            <w:r w:rsidRPr="0067774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sem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  <w:r w:rsidRPr="0067774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III – 25 godzin praktyki;</w:t>
            </w:r>
          </w:p>
          <w:p w:rsidR="0067774E" w:rsidRPr="0067774E" w:rsidRDefault="0067774E" w:rsidP="0067774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  <w:r w:rsidRPr="0067774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ab/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 </w:t>
            </w:r>
            <w:proofErr w:type="spellStart"/>
            <w:r w:rsidRPr="0067774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sem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  <w:r w:rsidRPr="0067774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IV – 25 godzin praktyki;</w:t>
            </w:r>
          </w:p>
          <w:p w:rsidR="0067774E" w:rsidRPr="0067774E" w:rsidRDefault="0067774E" w:rsidP="0067774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  <w:r w:rsidRPr="0067774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ab/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  <w:r w:rsidRPr="0067774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  <w:proofErr w:type="spellStart"/>
            <w:r w:rsidRPr="0067774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sem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  <w:r w:rsidRPr="0067774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V – 50 godzin praktyki;</w:t>
            </w:r>
          </w:p>
          <w:p w:rsidR="00AE6AC3" w:rsidRPr="00AE6AC3" w:rsidRDefault="0067774E" w:rsidP="0067774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  <w:r w:rsidRPr="0067774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ab/>
              <w:t xml:space="preserve">Praktyka ciągła, wakacyjna – 100 godzin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      </w:t>
            </w:r>
            <w:r w:rsidRPr="0067774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praktyki;</w:t>
            </w:r>
          </w:p>
        </w:tc>
      </w:tr>
      <w:tr w:rsidR="00AE6AC3" w:rsidRPr="00AE6AC3" w:rsidTr="00AE6A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Zaliczenie przedmiotów: pedagogika społeczna, dydaktyka</w:t>
            </w:r>
          </w:p>
        </w:tc>
      </w:tr>
    </w:tbl>
    <w:p w:rsidR="00AE6AC3" w:rsidRPr="00AE6AC3" w:rsidRDefault="00AE6AC3" w:rsidP="00AE6AC3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AE6AC3" w:rsidRPr="00AE6AC3" w:rsidRDefault="00AE6AC3" w:rsidP="00AE6AC3">
      <w:pPr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AE6AC3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AE6AC3" w:rsidRPr="00AE6AC3" w:rsidTr="00AE6AC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numPr>
                <w:ilvl w:val="1"/>
                <w:numId w:val="1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Default="00AE6AC3" w:rsidP="00AE6AC3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Ćwiczenia studia stacjonarne    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25 (1ECTS),  </w:t>
            </w: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25 (1ECTS), 50 ( 3ECTS), =100 godz. ( 5 ECTS)</w:t>
            </w:r>
          </w:p>
          <w:p w:rsidR="00AE6AC3" w:rsidRPr="00AE6AC3" w:rsidRDefault="00AE6AC3" w:rsidP="00AE6AC3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  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</w:tr>
      <w:tr w:rsidR="00AE6AC3" w:rsidRPr="00AE6AC3" w:rsidTr="00AE6AC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numPr>
                <w:ilvl w:val="1"/>
                <w:numId w:val="1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 w:rsidRPr="00AE6A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Zajęcia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poza  pomieszczeniami </w:t>
            </w:r>
            <w:r w:rsidRPr="00AE6A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dydaktycznym UJK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 placówkach opiekuńczo-wychowawczych </w:t>
            </w:r>
            <w:r w:rsidR="005C4A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szkole</w:t>
            </w:r>
          </w:p>
        </w:tc>
      </w:tr>
      <w:tr w:rsidR="00AE6AC3" w:rsidRPr="00AE6AC3" w:rsidTr="00AE6AC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numPr>
                <w:ilvl w:val="1"/>
                <w:numId w:val="1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27" w:rsidRPr="000A6127" w:rsidRDefault="00AE6AC3" w:rsidP="000A61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AE6AC3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6127" w:rsidRPr="000A612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  Zaliczenie z oceną  biorąc pod uwagę: obecność,  aktywność na zajęciach, opracowanie autorskiego   scenariusza oraz przeprowadzenie zajęć  </w:t>
            </w:r>
          </w:p>
          <w:p w:rsidR="00AE6AC3" w:rsidRPr="00AE6AC3" w:rsidRDefault="000A6127" w:rsidP="000A61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0A612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AE6AC3" w:rsidRPr="00AE6AC3" w:rsidTr="00AE6AC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numPr>
                <w:ilvl w:val="1"/>
                <w:numId w:val="1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A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E6A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A6127" w:rsidRPr="000A612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Praktyczne, problemowe, słowne, oglądowe</w:t>
            </w:r>
          </w:p>
          <w:p w:rsidR="00AE6AC3" w:rsidRPr="00AE6AC3" w:rsidRDefault="00AE6AC3" w:rsidP="00AE6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E6A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E6AC3" w:rsidRPr="00AE6AC3" w:rsidTr="00AE6AC3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numPr>
                <w:ilvl w:val="1"/>
                <w:numId w:val="1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127" w:rsidRDefault="00AE6AC3" w:rsidP="000A6127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0A6127"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Jąder Mariola, Efektywne i atrakcyjne metody pracy z dziećmi. Impuls, Kraków 2009</w:t>
            </w:r>
          </w:p>
          <w:p w:rsidR="000A6127" w:rsidRPr="000A6127" w:rsidRDefault="000A6127" w:rsidP="000A6127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proofErr w:type="spellStart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Sterberg</w:t>
            </w:r>
            <w:proofErr w:type="spellEnd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J., </w:t>
            </w:r>
            <w:proofErr w:type="spellStart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Spear-Swerling</w:t>
            </w:r>
            <w:proofErr w:type="spellEnd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L., Jak nauczyć dzieci myślenia, Gdańsk 2003.</w:t>
            </w:r>
          </w:p>
          <w:p w:rsidR="000A6127" w:rsidRPr="000A6127" w:rsidRDefault="000A6127" w:rsidP="000A6127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proofErr w:type="spellStart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Petty</w:t>
            </w:r>
            <w:proofErr w:type="spellEnd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G., Nowoczesne nauczanie. Praktyczne wskazówki i techniki, Gdańsk 2010.</w:t>
            </w:r>
          </w:p>
          <w:p w:rsidR="000A6127" w:rsidRPr="000A6127" w:rsidRDefault="000A6127" w:rsidP="000A6127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Mark </w:t>
            </w:r>
            <w:proofErr w:type="spellStart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S.Weston</w:t>
            </w:r>
            <w:proofErr w:type="spellEnd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-“Co dzień mądrzejsze”, Warszawa 2010</w:t>
            </w:r>
          </w:p>
          <w:p w:rsidR="000A6127" w:rsidRPr="000A6127" w:rsidRDefault="000A6127" w:rsidP="000A6127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Gajewska G.,  Warsztat pracy pedagoga. T 1-6 Zielona Góra 2000</w:t>
            </w:r>
          </w:p>
          <w:p w:rsidR="000A6127" w:rsidRPr="000A6127" w:rsidRDefault="000A6127" w:rsidP="000A6127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proofErr w:type="spellStart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Brudnik</w:t>
            </w:r>
            <w:proofErr w:type="spellEnd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E., Moszyńska A., Owczarska B., Ja i mój uczeń pracujemy aktywnie. Przewodnik po metodach aktywizujących, Kielce 2010.</w:t>
            </w:r>
          </w:p>
          <w:p w:rsidR="000A6127" w:rsidRPr="000A6127" w:rsidRDefault="000A6127" w:rsidP="000A6127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Wiśniewska-Kin M., Chcieć, pragnąć, myśleć, wiedzieć, Kraków 2007.</w:t>
            </w:r>
          </w:p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AE6AC3" w:rsidRPr="00AE6AC3" w:rsidTr="00AE6AC3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27" w:rsidRPr="000A6127" w:rsidRDefault="000A6127" w:rsidP="000A6127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 Gajewska G., Teoretyczno-metodyczne aspekty korekcji zachowań. Zielona Góra 2004, Gaja</w:t>
            </w:r>
          </w:p>
          <w:p w:rsidR="000A6127" w:rsidRPr="000A6127" w:rsidRDefault="000A6127" w:rsidP="000A6127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Gajewska G, </w:t>
            </w:r>
            <w:proofErr w:type="spellStart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A.Szczęsna</w:t>
            </w:r>
            <w:proofErr w:type="spellEnd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, A. Doliński.: Warsztat pracy pedagoga – zeszyty 1-6, Zielona Góra 2000</w:t>
            </w:r>
          </w:p>
          <w:p w:rsidR="000A6127" w:rsidRPr="000A6127" w:rsidRDefault="000A6127" w:rsidP="000A6127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lastRenderedPageBreak/>
              <w:t xml:space="preserve"> </w:t>
            </w:r>
            <w:proofErr w:type="spellStart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Hajnicz</w:t>
            </w:r>
            <w:proofErr w:type="spellEnd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W., Obserwacja w poznawaniu dziecka. Warszawa 1998, WSIP</w:t>
            </w:r>
          </w:p>
          <w:p w:rsidR="000A6127" w:rsidRPr="000A6127" w:rsidRDefault="000A6127" w:rsidP="000A6127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0A6127" w:rsidRPr="000A6127" w:rsidRDefault="000A6127" w:rsidP="000A6127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Susan </w:t>
            </w:r>
            <w:proofErr w:type="spellStart"/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Forward</w:t>
            </w:r>
            <w:proofErr w:type="spellEnd"/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- “Toksyczni rodzice”, W</w:t>
            </w:r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arszawa 2011</w:t>
            </w:r>
          </w:p>
          <w:p w:rsidR="000A6127" w:rsidRPr="000A6127" w:rsidRDefault="000A6127" w:rsidP="000A6127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Kamiński, Jacek Negocjowanie : techniki rozwiązywania konfliktów. – Warszawa : „</w:t>
            </w:r>
            <w:proofErr w:type="spellStart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Poltext</w:t>
            </w:r>
            <w:proofErr w:type="spellEnd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”, 2003.   </w:t>
            </w:r>
          </w:p>
          <w:p w:rsidR="00AE6AC3" w:rsidRPr="00AE6AC3" w:rsidRDefault="00AE6AC3" w:rsidP="00AE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E6AC3" w:rsidRPr="00AE6AC3" w:rsidRDefault="000A6127" w:rsidP="00B64FB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AE6AC3" w:rsidRPr="00AE6AC3" w:rsidRDefault="00AE6AC3" w:rsidP="00AE6AC3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AE6AC3" w:rsidRPr="00AE6AC3" w:rsidRDefault="00AE6AC3" w:rsidP="00AE6AC3">
      <w:pPr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AE6AC3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E6AC3" w:rsidRPr="00AE6AC3" w:rsidTr="00AE6AC3">
        <w:trPr>
          <w:trHeight w:val="219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AC3" w:rsidRPr="00AE6AC3" w:rsidRDefault="00AE6AC3" w:rsidP="00AE6AC3">
            <w:pPr>
              <w:numPr>
                <w:ilvl w:val="1"/>
                <w:numId w:val="13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Cele przedmiotu (z uwzględnieniem formy zajęć)</w:t>
            </w:r>
          </w:p>
          <w:p w:rsidR="00AE6AC3" w:rsidRPr="00AE6AC3" w:rsidRDefault="00AE6AC3" w:rsidP="00AE6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 </w:t>
            </w:r>
            <w:r w:rsidRPr="00AE6A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Ćwiczenia</w:t>
            </w:r>
          </w:p>
          <w:p w:rsidR="00AE6AC3" w:rsidRPr="00AE6AC3" w:rsidRDefault="00AE6AC3" w:rsidP="00AE6AC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:rsidR="00B64FBE" w:rsidRPr="003F2FDD" w:rsidRDefault="00B64FBE" w:rsidP="00B64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  <w:r w:rsidRPr="003F2FDD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Wiedza  </w:t>
            </w:r>
          </w:p>
          <w:p w:rsidR="00B64FBE" w:rsidRPr="003F2FDD" w:rsidRDefault="00B64FBE" w:rsidP="00B6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2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Pr="003F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umożliwienie studentom skonfrontowania zdobytych dotąd wiadomości z zakresu psychologii i pedagogiki   z praktyką;</w:t>
            </w:r>
          </w:p>
          <w:p w:rsidR="00B64FBE" w:rsidRPr="003F2FDD" w:rsidRDefault="00B64FBE" w:rsidP="00B6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wiedza na temat gromadzenia i analizowania materiałów dotyczących pracy placówek opiekuńczo- wychowawczych   ; zapoznanie z bazą administracyjno-pedagogiczną, dokumentacją obowiązującą   w  w\w placówkach oraz specyfiką w\w  placówek  h (w tym np.  realizowane zadania, sposób funkcjonowania, organizacja pracy);</w:t>
            </w:r>
          </w:p>
          <w:p w:rsidR="00B64FBE" w:rsidRPr="003F2FDD" w:rsidRDefault="00B64FBE" w:rsidP="00B6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 zapoznanie studentów ze specyfiką pracy w poszczególnych  placówkach opiekuńczo-wychowawczych;</w:t>
            </w:r>
          </w:p>
          <w:p w:rsidR="00B64FBE" w:rsidRPr="003F2FDD" w:rsidRDefault="00B64FBE" w:rsidP="00B6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64FBE" w:rsidRPr="003F2FDD" w:rsidRDefault="00B64FBE" w:rsidP="00B6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bliższe praktyczne zapoznanie studiujących z aktualnie realizowanymi programami nauczania oraz ze sposobami planowania pracy wychowawczo-dydaktycznej z dziećmi w placówkach opiekuńczo-wychowawczych ;</w:t>
            </w:r>
          </w:p>
          <w:p w:rsidR="00B64FBE" w:rsidRPr="003F2FDD" w:rsidRDefault="00B64FBE" w:rsidP="00B6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64FBE" w:rsidRPr="003F2FDD" w:rsidRDefault="00B64FBE" w:rsidP="00B6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2FDD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Umiejętności </w:t>
            </w:r>
            <w:r w:rsidRPr="003F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nauka stosowania wiadomości i umiejętności organizacyjnych w bezpośredniej pracy wychowawczo-dydaktycznej z dziećmi  i młodzieżą;</w:t>
            </w:r>
          </w:p>
          <w:p w:rsidR="00B64FBE" w:rsidRPr="003F2FDD" w:rsidRDefault="00B64FBE" w:rsidP="00B6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2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wdrożenie do samodzielnego działania pedagogicznego, stosowania optymalnych, aktywizujących metod, środków i form pracy dydaktyczno-wychowawczej, indywidualnego i twórczego podejścia do pracy z dziećmi i młodzieżą w </w:t>
            </w:r>
            <w:r w:rsidRPr="003F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placówkach opiekuńczo-wychowawczych</w:t>
            </w:r>
            <w:r w:rsidRPr="003F2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;</w:t>
            </w:r>
          </w:p>
          <w:p w:rsidR="00B64FBE" w:rsidRPr="003F2FDD" w:rsidRDefault="00B64FBE" w:rsidP="00B6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B64FBE" w:rsidRPr="003F2FDD" w:rsidRDefault="00B64FBE" w:rsidP="00B64F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rozwijanie umiejętności podejmowania refleksji nad zasadnością i adekwatnością (do sytuacji) podejmowanych przez siebie działań zawodowych.</w:t>
            </w:r>
          </w:p>
          <w:p w:rsidR="00B64FBE" w:rsidRPr="003F2FDD" w:rsidRDefault="00B64FBE" w:rsidP="00B6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  <w:p w:rsidR="00B64FBE" w:rsidRPr="003F2FDD" w:rsidRDefault="00B64FBE" w:rsidP="00B6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Pr="003F2FDD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ompetencje społeczne</w:t>
            </w:r>
            <w:r w:rsidRPr="003F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Pr="003F2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wdrożenie do prowadzenia obserwacji rozwoju dziecka</w:t>
            </w:r>
            <w:r w:rsidRPr="003F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w celu projektowania dalszych działań wspierających jego rozwój;</w:t>
            </w:r>
          </w:p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:rsidR="00AE6AC3" w:rsidRPr="00AE6AC3" w:rsidRDefault="00AE6AC3" w:rsidP="00AE6AC3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AE6AC3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4.2.</w:t>
      </w:r>
      <w:r w:rsidRPr="00AE6AC3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ab/>
        <w:t>Treści programowe</w:t>
      </w:r>
    </w:p>
    <w:p w:rsidR="00AE6AC3" w:rsidRPr="00AE6AC3" w:rsidRDefault="00AE6AC3" w:rsidP="00AE6AC3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B64FBE" w:rsidRPr="00B64FBE" w:rsidRDefault="00B64FBE" w:rsidP="00B64FBE">
      <w:pPr>
        <w:pStyle w:val="Akapitzlist"/>
        <w:numPr>
          <w:ilvl w:val="0"/>
          <w:numId w:val="17"/>
        </w:numPr>
        <w:spacing w:after="0"/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</w:pPr>
      <w:r w:rsidRPr="00B64FBE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 xml:space="preserve"> Zapoznanie z kartą przedmiotu i warunkami zaliczenia praktyki.</w:t>
      </w:r>
    </w:p>
    <w:p w:rsidR="00B64FBE" w:rsidRPr="00B64FBE" w:rsidRDefault="00B64FBE" w:rsidP="00B64FBE">
      <w:pPr>
        <w:pStyle w:val="Akapitzlist"/>
        <w:numPr>
          <w:ilvl w:val="0"/>
          <w:numId w:val="17"/>
        </w:numPr>
        <w:spacing w:after="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B64F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Organizacja pracy w placówkach opiekuńczo-wychowawczych o charakterze: rodzinnym, wsparcia dziennego, socjalizacyjnym, interwencyjnym, wielofunkcyjnym. </w:t>
      </w:r>
    </w:p>
    <w:p w:rsidR="00B64FBE" w:rsidRPr="00B64FBE" w:rsidRDefault="00B64FBE" w:rsidP="00B64FBE">
      <w:pPr>
        <w:pStyle w:val="Akapitzlist"/>
        <w:numPr>
          <w:ilvl w:val="0"/>
          <w:numId w:val="17"/>
        </w:numPr>
        <w:spacing w:after="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B64F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Podstawy prawne funkcjonowania placówek opiekuńczo-wychowawczych o różnym charakterze. </w:t>
      </w:r>
    </w:p>
    <w:p w:rsidR="00B64FBE" w:rsidRPr="00B64FBE" w:rsidRDefault="00B64FBE" w:rsidP="00B64FBE">
      <w:pPr>
        <w:pStyle w:val="Akapitzlist"/>
        <w:numPr>
          <w:ilvl w:val="0"/>
          <w:numId w:val="17"/>
        </w:numPr>
        <w:spacing w:after="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B64F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Dokumentacja obowiązująca wychowawcę- opiekuna . </w:t>
      </w:r>
    </w:p>
    <w:p w:rsidR="00B64FBE" w:rsidRPr="00B64FBE" w:rsidRDefault="00B64FBE" w:rsidP="00B64FBE">
      <w:pPr>
        <w:pStyle w:val="Akapitzlist"/>
        <w:numPr>
          <w:ilvl w:val="0"/>
          <w:numId w:val="17"/>
        </w:numPr>
        <w:spacing w:after="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B64F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Hospitacja zajęć w placówce. Obserwowanie, planowanie i samodzielne prowadzenie zajęć wg. autorskiego scenariusza  . </w:t>
      </w:r>
    </w:p>
    <w:p w:rsidR="00B64FBE" w:rsidRPr="00B64FBE" w:rsidRDefault="00B64FBE" w:rsidP="00B64FBE">
      <w:pPr>
        <w:pStyle w:val="Akapitzlist"/>
        <w:numPr>
          <w:ilvl w:val="0"/>
          <w:numId w:val="17"/>
        </w:numPr>
        <w:spacing w:after="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B64F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Praktyczne zastosowanie różnych metod (w tym aktywizujących dzieci), form i środków dydaktycznych, adekwatnie do sytuacji edukacyjnej. Obserwacja wybranych cech rozwoju dziecka – analiza wyników, projektowanie działań wspierających rozwój. Indywidualizacja pracy z dzieckiem w zależności od jego potrzeb i możliwości. </w:t>
      </w:r>
    </w:p>
    <w:p w:rsidR="00B64FBE" w:rsidRPr="00B64FBE" w:rsidRDefault="00B64FBE" w:rsidP="00B64FBE">
      <w:pPr>
        <w:pStyle w:val="Akapitzlist"/>
        <w:numPr>
          <w:ilvl w:val="0"/>
          <w:numId w:val="17"/>
        </w:numPr>
        <w:spacing w:after="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B64FBE">
        <w:rPr>
          <w:rFonts w:ascii="Times New Roman" w:eastAsia="Times New Roman" w:hAnsi="Times New Roman" w:cs="Times New Roman"/>
          <w:sz w:val="20"/>
          <w:szCs w:val="20"/>
          <w:lang w:eastAsia="pl-PL"/>
        </w:rPr>
        <w:t>Refleksja pedagogiczna nad swoimi działaniami zawodowymi.</w:t>
      </w:r>
    </w:p>
    <w:p w:rsidR="00B64FBE" w:rsidRPr="00B64FBE" w:rsidRDefault="00B64FBE" w:rsidP="00B64FBE">
      <w:pPr>
        <w:pStyle w:val="Akapitzlist"/>
        <w:numPr>
          <w:ilvl w:val="0"/>
          <w:numId w:val="17"/>
        </w:numPr>
        <w:spacing w:after="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Zaliczenie praktyki.</w:t>
      </w:r>
    </w:p>
    <w:p w:rsidR="00B64FBE" w:rsidRPr="003F2FDD" w:rsidRDefault="00B64FBE" w:rsidP="00B64FBE">
      <w:pPr>
        <w:spacing w:after="0"/>
        <w:rPr>
          <w:rFonts w:ascii="Times New Roman" w:eastAsia="Arial Unicode MS" w:hAnsi="Times New Roman" w:cs="Times New Roman"/>
          <w:i/>
          <w:iCs/>
          <w:sz w:val="20"/>
          <w:szCs w:val="20"/>
          <w:lang w:eastAsia="pl-PL"/>
        </w:rPr>
      </w:pPr>
    </w:p>
    <w:p w:rsidR="00AE6AC3" w:rsidRPr="00AE6AC3" w:rsidRDefault="00AE6AC3" w:rsidP="00B64FBE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AE6AC3" w:rsidRPr="00AE6AC3" w:rsidRDefault="00AE6AC3" w:rsidP="00AE6AC3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AE6AC3" w:rsidRPr="00AE6AC3" w:rsidRDefault="00AE6AC3" w:rsidP="00AE6AC3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AE6AC3" w:rsidRPr="00AE6AC3" w:rsidRDefault="00AE6AC3" w:rsidP="00AE6AC3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AE6AC3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70"/>
        <w:gridCol w:w="142"/>
        <w:gridCol w:w="314"/>
        <w:gridCol w:w="379"/>
        <w:gridCol w:w="379"/>
        <w:gridCol w:w="345"/>
        <w:gridCol w:w="34"/>
      </w:tblGrid>
      <w:tr w:rsidR="00AE6AC3" w:rsidRPr="00AE6AC3" w:rsidTr="00AE6AC3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6AC3" w:rsidRPr="00AE6AC3" w:rsidRDefault="00AE6AC3" w:rsidP="00AE6AC3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lastRenderedPageBreak/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kształcenia</w:t>
            </w:r>
          </w:p>
        </w:tc>
      </w:tr>
      <w:tr w:rsidR="00AE6AC3" w:rsidRPr="00AE6AC3" w:rsidTr="00AE6AC3">
        <w:trPr>
          <w:gridAfter w:val="1"/>
          <w:wAfter w:w="34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AE6AC3" w:rsidRPr="00AE6AC3" w:rsidTr="00AE6AC3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ma podstawową wiedzę o strukturze i funkcjach systemu edukacji; celach, podstawach prawnych, organizacji  i funkcjonowaniu różnych instytucji edukacyjnych, wychowawczych, opiekuńczych, terapeutycznych, kulturalnych i pomocowych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5C4AB9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PED1A_W20</w:t>
            </w:r>
          </w:p>
        </w:tc>
      </w:tr>
      <w:tr w:rsidR="005C4AB9" w:rsidRPr="00AE6AC3" w:rsidTr="00AE6AC3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B9" w:rsidRPr="00AE6AC3" w:rsidRDefault="005C4AB9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B9" w:rsidRPr="00AE6AC3" w:rsidRDefault="005C4AB9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charakterystykę uczestników działalności edukacyjnej , wychowawczej, opiekuńczej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B9" w:rsidRDefault="005C4AB9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PED1A_W14</w:t>
            </w:r>
          </w:p>
        </w:tc>
      </w:tr>
      <w:tr w:rsidR="009662D6" w:rsidRPr="00AE6AC3" w:rsidTr="00AE6AC3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D6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D6" w:rsidRDefault="009662D6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Zan metody nauczania i doboru efektywnych środków dydaktycznych, w tym zasobów internetowych wspomagających nauczanie i prowadzenie zajęć, z uwzględnieniem potrzeb edukacyjnych uczniów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D6" w:rsidRDefault="009662D6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NAU_W15</w:t>
            </w:r>
          </w:p>
        </w:tc>
      </w:tr>
      <w:tr w:rsidR="00AE6AC3" w:rsidRPr="00AE6AC3" w:rsidTr="00AE6AC3">
        <w:trPr>
          <w:gridAfter w:val="1"/>
          <w:wAfter w:w="34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AE6AC3" w:rsidRPr="00AE6AC3" w:rsidTr="00AE6AC3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potrafi wykorzystywać podstawową wiedzę teoretyczną  z zakresu pedagogiki oraz powiązanych z nią dyscyplin  w celu analizowania i interpretowania problemów  edukacyjnych, wychowawczych, opiekuńczych, kulturalnych i pomocowych, a także motywów i wzorów ludzkich zachowań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9662D6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PED1A_U02</w:t>
            </w:r>
          </w:p>
        </w:tc>
      </w:tr>
      <w:tr w:rsidR="00AE6AC3" w:rsidRPr="00AE6AC3" w:rsidTr="00AE6AC3">
        <w:trPr>
          <w:gridAfter w:val="1"/>
          <w:wAfter w:w="34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AE6AC3" w:rsidRPr="00AE6AC3" w:rsidTr="00AE6AC3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ma świadomość poziomu swojej wiedzy i umiejętności, rozumie potrzebę ciągłego dokształcania się zawodowego i rozwoju osobistego, dokonuje samooceny własnych kompetencji i doskonali umiejętności, wyznacza kierunki własnego rozwoju i kształcenia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9662D6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PED2A_K02</w:t>
            </w:r>
          </w:p>
        </w:tc>
      </w:tr>
      <w:tr w:rsidR="00AE6AC3" w:rsidRPr="00AE6AC3" w:rsidTr="00AE6AC3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</w:p>
        </w:tc>
      </w:tr>
      <w:tr w:rsidR="00AE6AC3" w:rsidRPr="00AE6AC3" w:rsidTr="00AE6A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numPr>
                <w:ilvl w:val="1"/>
                <w:numId w:val="14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kształcenia </w:t>
            </w:r>
          </w:p>
        </w:tc>
      </w:tr>
      <w:tr w:rsidR="00AE6AC3" w:rsidRPr="00AE6AC3" w:rsidTr="00AE6A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AE6AC3" w:rsidRPr="00AE6AC3" w:rsidTr="00AE6A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Projekt*</w:t>
            </w:r>
          </w:p>
          <w:p w:rsidR="003B520F" w:rsidRPr="00AE6AC3" w:rsidRDefault="003B520F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Scenariusz zajęć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Aktywność               </w:t>
            </w:r>
            <w:r w:rsidRPr="00AE6AC3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Inne </w:t>
            </w: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 -  </w:t>
            </w:r>
          </w:p>
        </w:tc>
      </w:tr>
      <w:tr w:rsidR="00AE6AC3" w:rsidRPr="00AE6AC3" w:rsidTr="00AE6A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</w:tr>
      <w:tr w:rsidR="00AE6AC3" w:rsidRPr="00AE6AC3" w:rsidTr="00AE6A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0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45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AE6AC3" w:rsidRPr="00AE6AC3" w:rsidTr="00AE6A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5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9662D6" w:rsidRPr="00AE6AC3" w:rsidTr="00AE6A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5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9662D6" w:rsidRPr="00AE6AC3" w:rsidTr="00AE6A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5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62D6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AE6AC3" w:rsidRPr="00AE6AC3" w:rsidTr="00AE6A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9662D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AE6AC3" w:rsidRPr="00AE6AC3" w:rsidTr="00AE6A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AE6AC3" w:rsidRPr="00AE6AC3" w:rsidTr="00AE6A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AE6AC3" w:rsidRPr="00AE6AC3" w:rsidRDefault="00AE6AC3" w:rsidP="00AE6AC3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</w:pPr>
      <w:r w:rsidRPr="00AE6AC3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>*niepotrzebne usunąć</w:t>
      </w:r>
    </w:p>
    <w:p w:rsidR="00AE6AC3" w:rsidRPr="00AE6AC3" w:rsidRDefault="00AE6AC3" w:rsidP="00AE6AC3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E6AC3" w:rsidRPr="00AE6AC3" w:rsidTr="00AE6AC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numPr>
                <w:ilvl w:val="1"/>
                <w:numId w:val="1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kształcenia</w:t>
            </w:r>
          </w:p>
        </w:tc>
      </w:tr>
      <w:tr w:rsidR="00AE6AC3" w:rsidRPr="00AE6AC3" w:rsidTr="00AE6AC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AE6AC3" w:rsidRPr="00AE6AC3" w:rsidTr="00AE6AC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6AC3" w:rsidRPr="00AE6AC3" w:rsidRDefault="00AE6AC3" w:rsidP="00AE6AC3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AE6AC3" w:rsidRPr="00AE6AC3" w:rsidTr="00AE6AC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AE6AC3" w:rsidRPr="00AE6AC3" w:rsidTr="00AE6AC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AE6AC3" w:rsidRPr="00AE6AC3" w:rsidTr="00AE6AC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AE6AC3" w:rsidRPr="00AE6AC3" w:rsidTr="00AE6AC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AE6AC3" w:rsidRPr="00AE6AC3" w:rsidTr="00AE6AC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6AC3" w:rsidRPr="00AE6AC3" w:rsidRDefault="00AE6AC3" w:rsidP="00AE6AC3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C3" w:rsidRPr="00AE6AC3" w:rsidRDefault="00AE6AC3" w:rsidP="00AE6AC3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Od  50%    </w:t>
            </w:r>
            <w:r w:rsidRPr="00AE6A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możliwych do uzyskania punktów</w:t>
            </w:r>
          </w:p>
        </w:tc>
      </w:tr>
      <w:tr w:rsidR="00AE6AC3" w:rsidRPr="00AE6AC3" w:rsidTr="00AE6AC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Od 62.5 %    </w:t>
            </w:r>
            <w:r w:rsidRPr="00AE6A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możliwych do uzyskania punktów</w:t>
            </w:r>
          </w:p>
        </w:tc>
      </w:tr>
      <w:tr w:rsidR="00AE6AC3" w:rsidRPr="00AE6AC3" w:rsidTr="00AE6AC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Od 75 %  </w:t>
            </w:r>
            <w:r w:rsidRPr="00AE6A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możliwych do uzyskania punktów</w:t>
            </w:r>
          </w:p>
        </w:tc>
      </w:tr>
      <w:tr w:rsidR="00AE6AC3" w:rsidRPr="00AE6AC3" w:rsidTr="00AE6AC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Od 82.5%  </w:t>
            </w:r>
            <w:r w:rsidRPr="00AE6A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możliwych do uzyskania punktów</w:t>
            </w:r>
          </w:p>
        </w:tc>
      </w:tr>
      <w:tr w:rsidR="00AE6AC3" w:rsidRPr="00AE6AC3" w:rsidTr="00AE6AC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Od 90%    </w:t>
            </w:r>
            <w:r w:rsidRPr="00AE6A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możliwych do uzyskania punktów</w:t>
            </w:r>
          </w:p>
        </w:tc>
      </w:tr>
      <w:tr w:rsidR="00AE6AC3" w:rsidRPr="00AE6AC3" w:rsidTr="00AE6AC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6AC3" w:rsidRPr="00AE6AC3" w:rsidRDefault="00AE6AC3" w:rsidP="00AE6AC3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inne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C3" w:rsidRPr="00AE6AC3" w:rsidRDefault="00AE6AC3" w:rsidP="00AE6AC3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  <w:lang w:val="pl" w:eastAsia="pl-PL"/>
              </w:rPr>
            </w:pPr>
          </w:p>
        </w:tc>
      </w:tr>
      <w:tr w:rsidR="00AE6AC3" w:rsidRPr="00AE6AC3" w:rsidTr="00AE6AC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  <w:lang w:val="pl" w:eastAsia="pl-PL"/>
              </w:rPr>
            </w:pPr>
          </w:p>
        </w:tc>
      </w:tr>
      <w:tr w:rsidR="00AE6AC3" w:rsidRPr="00AE6AC3" w:rsidTr="00AE6AC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  <w:lang w:val="pl" w:eastAsia="pl-PL"/>
              </w:rPr>
            </w:pPr>
          </w:p>
        </w:tc>
      </w:tr>
      <w:tr w:rsidR="00AE6AC3" w:rsidRPr="00AE6AC3" w:rsidTr="00AE6AC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  <w:lang w:val="pl" w:eastAsia="pl-PL"/>
              </w:rPr>
            </w:pPr>
          </w:p>
        </w:tc>
      </w:tr>
      <w:tr w:rsidR="00AE6AC3" w:rsidRPr="00AE6AC3" w:rsidTr="00AE6AC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  <w:lang w:val="pl" w:eastAsia="pl-PL"/>
              </w:rPr>
            </w:pPr>
          </w:p>
        </w:tc>
      </w:tr>
    </w:tbl>
    <w:p w:rsidR="00AE6AC3" w:rsidRPr="00AE6AC3" w:rsidRDefault="00AE6AC3" w:rsidP="00AE6AC3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AE6AC3" w:rsidRPr="00AE6AC3" w:rsidRDefault="00AE6AC3" w:rsidP="00AE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E6A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AE6AC3" w:rsidRPr="00AE6AC3" w:rsidRDefault="00AE6AC3" w:rsidP="00AE6AC3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AE6AC3" w:rsidRPr="00AE6AC3" w:rsidRDefault="00AE6AC3" w:rsidP="00AE6AC3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AE6AC3" w:rsidRPr="00AE6AC3" w:rsidRDefault="00AE6AC3" w:rsidP="00AE6AC3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AE6AC3" w:rsidRPr="00AE6AC3" w:rsidRDefault="00AE6AC3" w:rsidP="00AE6AC3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AE6AC3" w:rsidRPr="00AE6AC3" w:rsidRDefault="00AE6AC3" w:rsidP="00AE6AC3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AE6AC3" w:rsidRPr="00AE6AC3" w:rsidRDefault="00AE6AC3" w:rsidP="00AE6AC3">
      <w:pPr>
        <w:numPr>
          <w:ilvl w:val="0"/>
          <w:numId w:val="1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AE6AC3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AE6AC3" w:rsidRPr="00AE6AC3" w:rsidTr="00AE6AC3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AE6AC3" w:rsidRPr="00AE6AC3" w:rsidTr="00AE6AC3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AE6AC3" w:rsidRPr="00AE6AC3" w:rsidTr="00AE6A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6AC3" w:rsidRPr="00AE6AC3" w:rsidRDefault="003B520F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6AC3" w:rsidRPr="00AE6AC3" w:rsidRDefault="003B520F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 </w:t>
            </w:r>
          </w:p>
        </w:tc>
      </w:tr>
      <w:tr w:rsidR="00AE6AC3" w:rsidRPr="00AE6AC3" w:rsidTr="00AE6A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AE6AC3" w:rsidRPr="00AE6AC3" w:rsidTr="00AE6A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301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  <w:r w:rsidR="00301CE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3B520F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</w:tr>
      <w:tr w:rsidR="00AE6AC3" w:rsidRPr="00AE6AC3" w:rsidTr="00AE6A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AE6AC3" w:rsidRPr="00AE6AC3" w:rsidTr="00AE6A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AE6AC3" w:rsidRPr="00AE6AC3" w:rsidTr="00AE6A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6AC3" w:rsidRPr="00AE6AC3" w:rsidRDefault="003B520F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 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6AC3" w:rsidRPr="00AE6AC3" w:rsidRDefault="003B520F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 </w:t>
            </w:r>
          </w:p>
        </w:tc>
      </w:tr>
      <w:tr w:rsidR="00AE6AC3" w:rsidRPr="00AE6AC3" w:rsidTr="00AE6A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   </w:t>
            </w:r>
            <w:r w:rsidR="003B520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Analiza literatury przedmiotu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301CE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  <w:r w:rsidR="00AE6AC3"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</w:tr>
      <w:tr w:rsidR="00AE6AC3" w:rsidRPr="00AE6AC3" w:rsidTr="00AE6A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3B520F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 Opracowanie konspektu zajęć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301CE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  <w:r w:rsidR="00AE6AC3"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3B520F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</w:tr>
      <w:tr w:rsidR="00AE6AC3" w:rsidRPr="00AE6AC3" w:rsidTr="00AE6A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3B520F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 </w:t>
            </w:r>
            <w:r w:rsidR="00301CE6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pomocy do zajęć praktycznych w placówce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301CE6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AE6AC3" w:rsidRPr="00AE6AC3" w:rsidTr="00AE6A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C3" w:rsidRPr="00AE6AC3" w:rsidRDefault="00AE6AC3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AE6AC3" w:rsidRPr="00AE6AC3" w:rsidTr="00AE6A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6AC3" w:rsidRPr="00AE6AC3" w:rsidRDefault="003B520F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</w:t>
            </w:r>
            <w:r w:rsidR="00AE6AC3"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6AC3" w:rsidRPr="00AE6AC3" w:rsidRDefault="003B520F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 </w:t>
            </w:r>
          </w:p>
        </w:tc>
      </w:tr>
      <w:tr w:rsidR="00AE6AC3" w:rsidRPr="00AE6AC3" w:rsidTr="00AE6A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6AC3" w:rsidRPr="00AE6AC3" w:rsidRDefault="00AE6AC3" w:rsidP="00AE6AC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6AC3" w:rsidRPr="00AE6AC3" w:rsidRDefault="003B520F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6AC3" w:rsidRPr="00AE6AC3" w:rsidRDefault="003B520F" w:rsidP="00AE6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</w:p>
        </w:tc>
      </w:tr>
    </w:tbl>
    <w:p w:rsidR="00AE6AC3" w:rsidRPr="00AE6AC3" w:rsidRDefault="00AE6AC3" w:rsidP="00AE6AC3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</w:pPr>
      <w:r w:rsidRPr="00AE6AC3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>*niepotrzebne usunąć</w:t>
      </w:r>
    </w:p>
    <w:p w:rsidR="00AE6AC3" w:rsidRPr="00AE6AC3" w:rsidRDefault="00AE6AC3" w:rsidP="00AE6AC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x-none" w:eastAsia="x-none"/>
        </w:rPr>
      </w:pPr>
    </w:p>
    <w:p w:rsidR="00AE6AC3" w:rsidRPr="00AE6AC3" w:rsidRDefault="00AE6AC3" w:rsidP="00AE6AC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AE6AC3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Przyjmuję do realizacji</w:t>
      </w:r>
      <w:r w:rsidRPr="00AE6AC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   (data i podpisy osób prowadzących przedmiot w danym roku akademickim)</w:t>
      </w:r>
    </w:p>
    <w:p w:rsidR="00AE6AC3" w:rsidRPr="00AE6AC3" w:rsidRDefault="00AE6AC3" w:rsidP="00AE6AC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x-none"/>
        </w:rPr>
      </w:pPr>
    </w:p>
    <w:p w:rsidR="00AE6AC3" w:rsidRPr="00AE6AC3" w:rsidRDefault="00AE6AC3" w:rsidP="00AE6AC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x-none"/>
        </w:rPr>
      </w:pPr>
    </w:p>
    <w:p w:rsidR="00AE6AC3" w:rsidRPr="00CF7147" w:rsidRDefault="00AE6AC3" w:rsidP="00AE6AC3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AE6AC3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x-none" w:eastAsia="x-none"/>
        </w:rPr>
        <w:tab/>
      </w:r>
      <w:r w:rsidRPr="00AE6AC3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x-none" w:eastAsia="x-none"/>
        </w:rPr>
        <w:tab/>
      </w:r>
      <w:r w:rsidRPr="00AE6AC3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x-none" w:eastAsia="x-none"/>
        </w:rPr>
        <w:tab/>
      </w:r>
      <w:r w:rsidRPr="00AE6AC3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x-none"/>
        </w:rPr>
        <w:t xml:space="preserve">             </w:t>
      </w:r>
      <w:r w:rsidR="00CF7147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dr Małgorzata Wolska-Długosz</w:t>
      </w:r>
    </w:p>
    <w:p w:rsidR="00AE6AC3" w:rsidRPr="00AE6AC3" w:rsidRDefault="00AE6AC3" w:rsidP="00AE6AC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AE6AC3" w:rsidRPr="00AE6AC3" w:rsidRDefault="00AE6AC3" w:rsidP="00AE6AC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AE6AC3" w:rsidRPr="00AE6AC3" w:rsidRDefault="00AE6AC3" w:rsidP="00AE6AC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AE6AC3" w:rsidRPr="00AE6AC3" w:rsidRDefault="00AE6AC3" w:rsidP="00AE6AC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AE6AC3" w:rsidRPr="00AE6AC3" w:rsidRDefault="00AE6AC3" w:rsidP="00AE6AC3">
      <w:pPr>
        <w:rPr>
          <w:rFonts w:ascii="Times New Roman" w:hAnsi="Times New Roman" w:cs="Times New Roman"/>
          <w:sz w:val="20"/>
          <w:szCs w:val="20"/>
        </w:rPr>
      </w:pPr>
    </w:p>
    <w:p w:rsidR="00AE6AC3" w:rsidRPr="00AE6AC3" w:rsidRDefault="00AE6AC3" w:rsidP="00AE6AC3">
      <w:pPr>
        <w:tabs>
          <w:tab w:val="left" w:pos="375"/>
        </w:tabs>
        <w:spacing w:after="0" w:line="288" w:lineRule="exact"/>
        <w:ind w:left="20"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6AC3" w:rsidRPr="00AE6AC3" w:rsidRDefault="00AE6AC3" w:rsidP="00AE6AC3">
      <w:pPr>
        <w:tabs>
          <w:tab w:val="left" w:pos="375"/>
        </w:tabs>
        <w:spacing w:after="0" w:line="288" w:lineRule="exact"/>
        <w:ind w:left="20"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A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6AC3" w:rsidRPr="00AE6AC3" w:rsidRDefault="00AE6AC3" w:rsidP="00AE6AC3">
      <w:pPr>
        <w:tabs>
          <w:tab w:val="left" w:pos="375"/>
        </w:tabs>
        <w:spacing w:after="0" w:line="288" w:lineRule="exact"/>
        <w:ind w:left="20"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6AC3" w:rsidRPr="00AE6AC3" w:rsidRDefault="00AE6AC3" w:rsidP="00AE6AC3">
      <w:pPr>
        <w:tabs>
          <w:tab w:val="left" w:pos="375"/>
        </w:tabs>
        <w:spacing w:after="0" w:line="288" w:lineRule="exact"/>
        <w:ind w:left="20"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6AC3" w:rsidRPr="00AE6AC3" w:rsidRDefault="00AE6AC3" w:rsidP="00AE6AC3">
      <w:pPr>
        <w:tabs>
          <w:tab w:val="left" w:pos="375"/>
        </w:tabs>
        <w:spacing w:after="0" w:line="288" w:lineRule="exact"/>
        <w:ind w:left="20"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6AC3" w:rsidRPr="00AE6AC3" w:rsidRDefault="00AE6AC3" w:rsidP="00AE6AC3">
      <w:pPr>
        <w:tabs>
          <w:tab w:val="left" w:pos="375"/>
        </w:tabs>
        <w:spacing w:after="0" w:line="288" w:lineRule="exact"/>
        <w:ind w:left="20"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6AC3" w:rsidRPr="00AE6AC3" w:rsidRDefault="00AE6AC3" w:rsidP="00AE6AC3">
      <w:pPr>
        <w:tabs>
          <w:tab w:val="left" w:pos="375"/>
        </w:tabs>
        <w:spacing w:after="0" w:line="288" w:lineRule="exact"/>
        <w:ind w:left="20"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6AC3" w:rsidRPr="00AE6AC3" w:rsidRDefault="00AE6AC3" w:rsidP="00AE6AC3">
      <w:pPr>
        <w:tabs>
          <w:tab w:val="left" w:pos="375"/>
        </w:tabs>
        <w:spacing w:after="0" w:line="288" w:lineRule="exact"/>
        <w:ind w:left="20"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6AC3" w:rsidRPr="00AE6AC3" w:rsidRDefault="00AE6AC3" w:rsidP="00AE6AC3">
      <w:pPr>
        <w:tabs>
          <w:tab w:val="left" w:pos="375"/>
        </w:tabs>
        <w:spacing w:after="0" w:line="288" w:lineRule="exact"/>
        <w:ind w:left="20"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6AC3" w:rsidRPr="00AE6AC3" w:rsidRDefault="00AE6AC3" w:rsidP="00AE6AC3">
      <w:pPr>
        <w:tabs>
          <w:tab w:val="left" w:pos="375"/>
        </w:tabs>
        <w:spacing w:after="0" w:line="288" w:lineRule="exact"/>
        <w:ind w:left="20"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6AC3" w:rsidRPr="00AE6AC3" w:rsidRDefault="00AE6AC3" w:rsidP="00AE6AC3">
      <w:pPr>
        <w:tabs>
          <w:tab w:val="left" w:pos="375"/>
        </w:tabs>
        <w:spacing w:after="0" w:line="288" w:lineRule="exact"/>
        <w:ind w:left="20"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1CE6" w:rsidRPr="00AE6AC3" w:rsidRDefault="00301CE6" w:rsidP="00301CE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AE6AC3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lastRenderedPageBreak/>
        <w:t>KARTA PRZEDMIOTU</w:t>
      </w:r>
    </w:p>
    <w:p w:rsidR="00301CE6" w:rsidRPr="00AE6AC3" w:rsidRDefault="00301CE6" w:rsidP="00301CE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256"/>
        <w:gridCol w:w="5935"/>
      </w:tblGrid>
      <w:tr w:rsidR="00301CE6" w:rsidRPr="00AE6AC3" w:rsidTr="005C4AB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01CE6" w:rsidRPr="00AE6AC3" w:rsidTr="005C4AB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CE6" w:rsidRPr="003F2FDD" w:rsidRDefault="00301CE6" w:rsidP="00301CE6">
            <w:pPr>
              <w:keepNext/>
              <w:tabs>
                <w:tab w:val="center" w:pos="3090"/>
              </w:tabs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</w:pPr>
            <w:proofErr w:type="spellStart"/>
            <w:r w:rsidRPr="003F2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Praktyka</w:t>
            </w:r>
            <w:proofErr w:type="spellEnd"/>
            <w:r w:rsidRPr="003F2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D876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zawodowa</w:t>
            </w:r>
            <w:proofErr w:type="spellEnd"/>
            <w:r w:rsidR="00D876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r w:rsidRPr="003F2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F2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ciągła</w:t>
            </w:r>
            <w:proofErr w:type="spellEnd"/>
            <w:r w:rsidRPr="003F2FDD"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  <w:t xml:space="preserve"> </w:t>
            </w:r>
          </w:p>
          <w:p w:rsidR="00301CE6" w:rsidRPr="00AE6AC3" w:rsidRDefault="00301CE6" w:rsidP="00301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proofErr w:type="spellStart"/>
            <w:r w:rsidRPr="003F2FDD"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  <w:t>Constant</w:t>
            </w:r>
            <w:proofErr w:type="spellEnd"/>
            <w:r w:rsidRPr="003F2FDD"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F2FDD"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  <w:t>traineeship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</w:p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01CE6" w:rsidRPr="00AE6AC3" w:rsidTr="005C4AB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301CE6" w:rsidRPr="00AE6AC3" w:rsidRDefault="00301CE6" w:rsidP="00301CE6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301CE6" w:rsidRPr="00AE6AC3" w:rsidRDefault="00301CE6" w:rsidP="00301CE6">
      <w:pPr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AE6AC3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4987"/>
      </w:tblGrid>
      <w:tr w:rsidR="00301CE6" w:rsidRPr="00AE6AC3" w:rsidTr="005C4AB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Pedagogika</w:t>
            </w:r>
          </w:p>
        </w:tc>
      </w:tr>
      <w:tr w:rsidR="00301CE6" w:rsidRPr="00AE6AC3" w:rsidTr="005C4AB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 stacjonarne i niestacjonarne</w:t>
            </w:r>
          </w:p>
        </w:tc>
      </w:tr>
      <w:tr w:rsidR="00301CE6" w:rsidRPr="00AE6AC3" w:rsidTr="005C4AB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ind w:left="283" w:hanging="181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Studia  pierwszego stopnia ,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licencjackie</w:t>
            </w:r>
          </w:p>
        </w:tc>
      </w:tr>
      <w:tr w:rsidR="00301CE6" w:rsidRPr="00AE6AC3" w:rsidTr="005C4AB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ogólnoakademicki</w:t>
            </w:r>
            <w:proofErr w:type="spellEnd"/>
          </w:p>
        </w:tc>
      </w:tr>
      <w:tr w:rsidR="00301CE6" w:rsidRPr="00AE6AC3" w:rsidTr="005C4AB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Pedagogika opiekuńczo-wychowawcza </w:t>
            </w:r>
          </w:p>
        </w:tc>
      </w:tr>
      <w:tr w:rsidR="00301CE6" w:rsidRPr="00AE6AC3" w:rsidTr="005C4AB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WPiA</w:t>
            </w:r>
            <w:proofErr w:type="spellEnd"/>
          </w:p>
        </w:tc>
      </w:tr>
      <w:tr w:rsidR="00301CE6" w:rsidRPr="00AE6AC3" w:rsidTr="005C4AB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dr Małgorzata Wolska-Długosz</w:t>
            </w:r>
          </w:p>
        </w:tc>
      </w:tr>
      <w:tr w:rsidR="00301CE6" w:rsidRPr="00AE6AC3" w:rsidTr="005C4AB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Prof. </w:t>
            </w:r>
            <w:proofErr w:type="spellStart"/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zw</w:t>
            </w:r>
            <w:proofErr w:type="spellEnd"/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.dr hab. Bożena Matyjas</w:t>
            </w:r>
          </w:p>
        </w:tc>
      </w:tr>
      <w:tr w:rsidR="00301CE6" w:rsidRPr="00AE6AC3" w:rsidTr="005C4AB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mwolskadlugosz@wp.pl</w:t>
            </w:r>
          </w:p>
        </w:tc>
      </w:tr>
    </w:tbl>
    <w:p w:rsidR="00301CE6" w:rsidRPr="00AE6AC3" w:rsidRDefault="00301CE6" w:rsidP="00301CE6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301CE6" w:rsidRPr="00AE6AC3" w:rsidRDefault="00301CE6" w:rsidP="00301CE6">
      <w:pPr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AE6AC3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4988"/>
      </w:tblGrid>
      <w:tr w:rsidR="00301CE6" w:rsidRPr="00AE6AC3" w:rsidTr="005C4AB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S</w:t>
            </w:r>
          </w:p>
        </w:tc>
      </w:tr>
      <w:tr w:rsidR="00301CE6" w:rsidRPr="00AE6AC3" w:rsidTr="005C4AB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Język polski</w:t>
            </w:r>
          </w:p>
        </w:tc>
      </w:tr>
      <w:tr w:rsidR="00301CE6" w:rsidRPr="00AE6AC3" w:rsidTr="005C4AB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2.3. Semestry, na których realizowany jest</w:t>
            </w: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4</w:t>
            </w:r>
          </w:p>
        </w:tc>
      </w:tr>
      <w:tr w:rsidR="00301CE6" w:rsidRPr="00AE6AC3" w:rsidTr="005C4AB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Zaliczenie przedmiotów: pedagogika społeczna, dydaktyka</w:t>
            </w:r>
          </w:p>
        </w:tc>
      </w:tr>
    </w:tbl>
    <w:p w:rsidR="00301CE6" w:rsidRPr="00AE6AC3" w:rsidRDefault="00301CE6" w:rsidP="00301CE6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301CE6" w:rsidRPr="00AE6AC3" w:rsidRDefault="00301CE6" w:rsidP="00301CE6">
      <w:pPr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AE6AC3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301CE6" w:rsidRPr="00AE6AC3" w:rsidTr="005C4AB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numPr>
                <w:ilvl w:val="1"/>
                <w:numId w:val="1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Default="00301CE6" w:rsidP="005C4AB9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Ćwiczenia studia stacjonarne 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100godzin </w:t>
            </w: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- </w:t>
            </w: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( 5 ECTS)</w:t>
            </w:r>
          </w:p>
          <w:p w:rsidR="00301CE6" w:rsidRDefault="00301CE6" w:rsidP="005C4AB9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Ćwiczenia studia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nie</w:t>
            </w: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stacjonarne 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25 (1ECTS),  125 ( 6ECTS), 50 ( 3ECTS), =200 godz. ( 10 ECTS)</w:t>
            </w:r>
          </w:p>
          <w:p w:rsidR="00301CE6" w:rsidRPr="00AE6AC3" w:rsidRDefault="00301CE6" w:rsidP="005C4AB9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  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</w:tr>
      <w:tr w:rsidR="00301CE6" w:rsidRPr="00AE6AC3" w:rsidTr="005C4AB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numPr>
                <w:ilvl w:val="1"/>
                <w:numId w:val="1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 w:rsidRPr="00AE6A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Zajęcia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poza  pomieszczeniami </w:t>
            </w:r>
            <w:r w:rsidRPr="00AE6A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dydaktycznym UJK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 placówkach opiekuńczo-wychowawczych </w:t>
            </w:r>
          </w:p>
        </w:tc>
      </w:tr>
      <w:tr w:rsidR="00301CE6" w:rsidRPr="00AE6AC3" w:rsidTr="005C4AB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numPr>
                <w:ilvl w:val="1"/>
                <w:numId w:val="1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0A6127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AE6AC3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A612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  Zaliczenie z oceną  biorąc pod uwagę: obecność,  aktywność na zajęciach, opracowanie autorskiego   scenariusza oraz przeprowadzenie zajęć  </w:t>
            </w:r>
          </w:p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0A612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301CE6" w:rsidRPr="00AE6AC3" w:rsidTr="005C4AB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numPr>
                <w:ilvl w:val="1"/>
                <w:numId w:val="1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A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E6A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612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Praktyczne, problemowe, słowne, oglądowe</w:t>
            </w:r>
          </w:p>
          <w:p w:rsidR="00301CE6" w:rsidRPr="00AE6AC3" w:rsidRDefault="00301CE6" w:rsidP="005C4A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E6A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01CE6" w:rsidRPr="00AE6AC3" w:rsidTr="005C4AB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numPr>
                <w:ilvl w:val="1"/>
                <w:numId w:val="1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CE6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Jąder Mariola, Efektywne i atrakcyjne metody pracy z dziećmi. Impuls, Kraków 2009</w:t>
            </w:r>
          </w:p>
          <w:p w:rsidR="00301CE6" w:rsidRPr="000A6127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proofErr w:type="spellStart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Sterberg</w:t>
            </w:r>
            <w:proofErr w:type="spellEnd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J., </w:t>
            </w:r>
            <w:proofErr w:type="spellStart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Spear-Swerling</w:t>
            </w:r>
            <w:proofErr w:type="spellEnd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L., Jak nauczyć dzieci myślenia, Gdańsk 2003.</w:t>
            </w:r>
          </w:p>
          <w:p w:rsidR="00301CE6" w:rsidRPr="000A6127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proofErr w:type="spellStart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Petty</w:t>
            </w:r>
            <w:proofErr w:type="spellEnd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G., Nowoczesne nauczanie. Praktyczne wskazówki i techniki, Gdańsk 2010.</w:t>
            </w:r>
          </w:p>
          <w:p w:rsidR="00301CE6" w:rsidRPr="000A6127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Mark </w:t>
            </w:r>
            <w:proofErr w:type="spellStart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S.Weston</w:t>
            </w:r>
            <w:proofErr w:type="spellEnd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-“Co dzień mądrzejsze”, Warszawa 2010</w:t>
            </w:r>
          </w:p>
          <w:p w:rsidR="00301CE6" w:rsidRPr="000A6127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Gajewska G.,  Warsztat pracy pedagoga. T 1-6 Zielona Góra 2000</w:t>
            </w:r>
          </w:p>
          <w:p w:rsidR="00301CE6" w:rsidRPr="000A6127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proofErr w:type="spellStart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Brudnik</w:t>
            </w:r>
            <w:proofErr w:type="spellEnd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E., Moszyńska A., Owczarska B., Ja i mój uczeń pracujemy aktywnie. Przewodnik po metodach aktywizujących, Kielce 2010.</w:t>
            </w:r>
          </w:p>
          <w:p w:rsidR="00301CE6" w:rsidRPr="000A6127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Wiśniewska-Kin M., Chcieć, pragnąć, myśleć, wiedzieć, Kraków 2007.</w:t>
            </w:r>
          </w:p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01CE6" w:rsidRPr="00AE6AC3" w:rsidTr="005C4AB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0A6127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 Gajewska G., Teoretyczno-metodyczne aspekty korekcji zachowań. Zielona Góra 2004, Gaja</w:t>
            </w:r>
          </w:p>
          <w:p w:rsidR="00301CE6" w:rsidRPr="000A6127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Gajewska G, </w:t>
            </w:r>
            <w:proofErr w:type="spellStart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A.Szczęsna</w:t>
            </w:r>
            <w:proofErr w:type="spellEnd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, A. Doliński.: Warsztat pracy pedagoga – zeszyty 1-6, Zielona Góra 2000</w:t>
            </w:r>
          </w:p>
          <w:p w:rsidR="00301CE6" w:rsidRPr="000A6127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Hajnicz</w:t>
            </w:r>
            <w:proofErr w:type="spellEnd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W., Obserwacja w poznawaniu dziecka. Warszawa 1998, WSIP</w:t>
            </w:r>
          </w:p>
          <w:p w:rsidR="00301CE6" w:rsidRPr="000A6127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01CE6" w:rsidRPr="000A6127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lastRenderedPageBreak/>
              <w:t xml:space="preserve">Susan </w:t>
            </w:r>
            <w:proofErr w:type="spellStart"/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Forward</w:t>
            </w:r>
            <w:proofErr w:type="spellEnd"/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 - “Toksyczni rodzice”, W</w:t>
            </w:r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arszawa 2011</w:t>
            </w:r>
          </w:p>
          <w:p w:rsidR="00301CE6" w:rsidRPr="000A6127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</w:pPr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Kamiński, Jacek Negocjowanie : techniki rozwiązywania konfliktów. – Warszawa : „</w:t>
            </w:r>
            <w:proofErr w:type="spellStart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Poltext</w:t>
            </w:r>
            <w:proofErr w:type="spellEnd"/>
            <w:r w:rsidRPr="000A612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”, 2003.   </w:t>
            </w:r>
          </w:p>
          <w:p w:rsidR="00301CE6" w:rsidRPr="00AE6AC3" w:rsidRDefault="00301CE6" w:rsidP="005C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301CE6" w:rsidRPr="00AE6AC3" w:rsidRDefault="00301CE6" w:rsidP="00301CE6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301CE6" w:rsidRPr="00AE6AC3" w:rsidRDefault="00301CE6" w:rsidP="00301CE6">
      <w:pPr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AE6AC3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01CE6" w:rsidRPr="00AE6AC3" w:rsidTr="005C4AB9">
        <w:trPr>
          <w:trHeight w:val="219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E6" w:rsidRPr="00AE6AC3" w:rsidRDefault="00301CE6" w:rsidP="005C4AB9">
            <w:pPr>
              <w:numPr>
                <w:ilvl w:val="1"/>
                <w:numId w:val="13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Cele przedmiotu (z uwzględnieniem formy zajęć)</w:t>
            </w:r>
          </w:p>
          <w:p w:rsidR="00301CE6" w:rsidRPr="00AE6AC3" w:rsidRDefault="00301CE6" w:rsidP="005C4A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 </w:t>
            </w:r>
            <w:r w:rsidRPr="00AE6A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Ćwiczenia</w:t>
            </w:r>
          </w:p>
          <w:p w:rsidR="00301CE6" w:rsidRPr="00AE6AC3" w:rsidRDefault="00301CE6" w:rsidP="005C4AB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:rsidR="00301CE6" w:rsidRPr="003F2FDD" w:rsidRDefault="00301CE6" w:rsidP="005C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  <w:r w:rsidRPr="003F2FDD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Wiedza  </w:t>
            </w:r>
          </w:p>
          <w:p w:rsidR="00301CE6" w:rsidRPr="003F2FDD" w:rsidRDefault="00301CE6" w:rsidP="005C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2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Pr="003F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umożliwienie studentom skonfrontowania zdobytych dotąd wiadomości z zakresu psychologii i pedagogiki   z praktyką;</w:t>
            </w:r>
          </w:p>
          <w:p w:rsidR="00301CE6" w:rsidRPr="003F2FDD" w:rsidRDefault="00301CE6" w:rsidP="005C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wiedza na temat gromadzenia i analizowania materiałów dotyczących pracy placówek opiekuńczo- wychowawczych   ; zapoznanie z bazą administracyjno-pedagogiczną, dokumentacją obowiązującą   w  w\w placówkach oraz specyfiką w\w  placówek  h (w tym np.  realizowane zadania, sposób funkcjonowania, organizacja pracy);</w:t>
            </w:r>
          </w:p>
          <w:p w:rsidR="00301CE6" w:rsidRPr="003F2FDD" w:rsidRDefault="00301CE6" w:rsidP="005C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 zapoznanie studentów ze specyfiką pracy w poszczególnych  placówkach opiekuńczo-wychowawczych;</w:t>
            </w:r>
          </w:p>
          <w:p w:rsidR="00301CE6" w:rsidRPr="003F2FDD" w:rsidRDefault="00301CE6" w:rsidP="005C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01CE6" w:rsidRPr="003F2FDD" w:rsidRDefault="00301CE6" w:rsidP="005C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bliższe praktyczne zapoznanie studiujących z aktualnie realizowanymi programami nauczania oraz ze sposobami planowania pracy wychowawczo-dydaktycznej z dziećmi w placówkach opiekuńczo-wychowawczych ;</w:t>
            </w:r>
          </w:p>
          <w:p w:rsidR="00301CE6" w:rsidRPr="003F2FDD" w:rsidRDefault="00301CE6" w:rsidP="005C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01CE6" w:rsidRPr="003F2FDD" w:rsidRDefault="00301CE6" w:rsidP="005C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2FDD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Umiejętności </w:t>
            </w:r>
            <w:r w:rsidRPr="003F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nauka stosowania wiadomości i umiejętności organizacyjnych w bezpośredniej pracy wychowawczo-dydaktycznej z dziećmi  i młodzieżą;</w:t>
            </w:r>
          </w:p>
          <w:p w:rsidR="00301CE6" w:rsidRPr="003F2FDD" w:rsidRDefault="00301CE6" w:rsidP="005C4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2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wdrożenie do samodzielnego działania pedagogicznego, stosowania optymalnych, aktywizujących metod, środków i form pracy dydaktyczno-wychowawczej, indywidualnego i twórczego podejścia do pracy z dziećmi i młodzieżą w </w:t>
            </w:r>
            <w:r w:rsidRPr="003F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placówkach opiekuńczo-wychowawczych</w:t>
            </w:r>
            <w:r w:rsidRPr="003F2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;</w:t>
            </w:r>
          </w:p>
          <w:p w:rsidR="00301CE6" w:rsidRPr="003F2FDD" w:rsidRDefault="00301CE6" w:rsidP="005C4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01CE6" w:rsidRPr="003F2FDD" w:rsidRDefault="00301CE6" w:rsidP="005C4A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rozwijanie umiejętności podejmowania refleksji nad zasadnością i adekwatnością (do sytuacji) podejmowanych przez siebie działań zawodowych.</w:t>
            </w:r>
          </w:p>
          <w:p w:rsidR="00301CE6" w:rsidRPr="003F2FDD" w:rsidRDefault="00301CE6" w:rsidP="005C4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  <w:p w:rsidR="00301CE6" w:rsidRPr="003F2FDD" w:rsidRDefault="00301CE6" w:rsidP="005C4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Pr="003F2FDD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ompetencje społeczne</w:t>
            </w:r>
            <w:r w:rsidRPr="003F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Pr="003F2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wdrożenie do prowadzenia obserwacji rozwoju dziecka</w:t>
            </w:r>
            <w:r w:rsidRPr="003F2F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w celu projektowania dalszych działań wspierających jego rozwój;</w:t>
            </w:r>
          </w:p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:rsidR="00301CE6" w:rsidRPr="00AE6AC3" w:rsidRDefault="00301CE6" w:rsidP="00301CE6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AE6AC3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4.2.</w:t>
      </w:r>
      <w:r w:rsidRPr="00AE6AC3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ab/>
        <w:t>Treści programowe</w:t>
      </w:r>
    </w:p>
    <w:p w:rsidR="00301CE6" w:rsidRPr="00AE6AC3" w:rsidRDefault="00301CE6" w:rsidP="00301CE6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301CE6" w:rsidRPr="00B64FBE" w:rsidRDefault="00301CE6" w:rsidP="00301CE6">
      <w:pPr>
        <w:pStyle w:val="Akapitzlist"/>
        <w:numPr>
          <w:ilvl w:val="0"/>
          <w:numId w:val="17"/>
        </w:numPr>
        <w:spacing w:after="0"/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</w:pPr>
      <w:r w:rsidRPr="00B64FBE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 xml:space="preserve"> Zapoznanie z kartą przedmiotu i warunkami zaliczenia praktyki.</w:t>
      </w:r>
    </w:p>
    <w:p w:rsidR="00301CE6" w:rsidRPr="00B64FBE" w:rsidRDefault="00301CE6" w:rsidP="00301CE6">
      <w:pPr>
        <w:pStyle w:val="Akapitzlist"/>
        <w:numPr>
          <w:ilvl w:val="0"/>
          <w:numId w:val="17"/>
        </w:numPr>
        <w:spacing w:after="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B64F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Organizacja pracy w placówkach opiekuńczo-wychowawczych o charakterze: rodzinnym, wsparcia dziennego, socjalizacyjnym, interwencyjnym, wielofunkcyjnym. </w:t>
      </w:r>
    </w:p>
    <w:p w:rsidR="00301CE6" w:rsidRPr="00B64FBE" w:rsidRDefault="00301CE6" w:rsidP="00301CE6">
      <w:pPr>
        <w:pStyle w:val="Akapitzlist"/>
        <w:numPr>
          <w:ilvl w:val="0"/>
          <w:numId w:val="17"/>
        </w:numPr>
        <w:spacing w:after="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B64F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Podstawy prawne funkcjonowania placówek opiekuńczo-wychowawczych o różnym charakterze. </w:t>
      </w:r>
    </w:p>
    <w:p w:rsidR="00301CE6" w:rsidRPr="00B64FBE" w:rsidRDefault="00301CE6" w:rsidP="00301CE6">
      <w:pPr>
        <w:pStyle w:val="Akapitzlist"/>
        <w:numPr>
          <w:ilvl w:val="0"/>
          <w:numId w:val="17"/>
        </w:numPr>
        <w:spacing w:after="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B64F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Dokumentacja obowiązująca wychowawcę- opiekuna . </w:t>
      </w:r>
    </w:p>
    <w:p w:rsidR="00301CE6" w:rsidRPr="00B64FBE" w:rsidRDefault="00301CE6" w:rsidP="00301CE6">
      <w:pPr>
        <w:pStyle w:val="Akapitzlist"/>
        <w:numPr>
          <w:ilvl w:val="0"/>
          <w:numId w:val="17"/>
        </w:numPr>
        <w:spacing w:after="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B64F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Hospitacja zajęć w placówce. Obserwowanie, planowanie i samodzielne prowadzenie zajęć wg. autorskiego scenariusza  . </w:t>
      </w:r>
    </w:p>
    <w:p w:rsidR="00301CE6" w:rsidRPr="00B64FBE" w:rsidRDefault="00301CE6" w:rsidP="00301CE6">
      <w:pPr>
        <w:pStyle w:val="Akapitzlist"/>
        <w:numPr>
          <w:ilvl w:val="0"/>
          <w:numId w:val="17"/>
        </w:numPr>
        <w:spacing w:after="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B64F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Praktyczne zastosowanie różnych metod (w tym aktywizujących dzieci), form i środków dydaktycznych, adekwatnie do sytuacji edukacyjnej. Obserwacja wybranych cech rozwoju dziecka – analiza wyników, projektowanie działań wspierających rozwój. Indywidualizacja pracy z dzieckiem w zależności od jego potrzeb i możliwości. </w:t>
      </w:r>
    </w:p>
    <w:p w:rsidR="00301CE6" w:rsidRPr="00B64FBE" w:rsidRDefault="00301CE6" w:rsidP="00301CE6">
      <w:pPr>
        <w:pStyle w:val="Akapitzlist"/>
        <w:numPr>
          <w:ilvl w:val="0"/>
          <w:numId w:val="17"/>
        </w:numPr>
        <w:spacing w:after="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B64FBE">
        <w:rPr>
          <w:rFonts w:ascii="Times New Roman" w:eastAsia="Times New Roman" w:hAnsi="Times New Roman" w:cs="Times New Roman"/>
          <w:sz w:val="20"/>
          <w:szCs w:val="20"/>
          <w:lang w:eastAsia="pl-PL"/>
        </w:rPr>
        <w:t>Refleksja pedagogiczna nad swoimi działaniami zawodowymi.</w:t>
      </w:r>
    </w:p>
    <w:p w:rsidR="00301CE6" w:rsidRPr="00B64FBE" w:rsidRDefault="00301CE6" w:rsidP="00301CE6">
      <w:pPr>
        <w:pStyle w:val="Akapitzlist"/>
        <w:numPr>
          <w:ilvl w:val="0"/>
          <w:numId w:val="17"/>
        </w:numPr>
        <w:spacing w:after="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Zaliczenie praktyki.</w:t>
      </w:r>
    </w:p>
    <w:p w:rsidR="00301CE6" w:rsidRPr="003F2FDD" w:rsidRDefault="00301CE6" w:rsidP="00301CE6">
      <w:pPr>
        <w:spacing w:after="0"/>
        <w:rPr>
          <w:rFonts w:ascii="Times New Roman" w:eastAsia="Arial Unicode MS" w:hAnsi="Times New Roman" w:cs="Times New Roman"/>
          <w:i/>
          <w:iCs/>
          <w:sz w:val="20"/>
          <w:szCs w:val="20"/>
          <w:lang w:eastAsia="pl-PL"/>
        </w:rPr>
      </w:pPr>
    </w:p>
    <w:p w:rsidR="00301CE6" w:rsidRDefault="00301CE6" w:rsidP="00301CE6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EB69EE" w:rsidRDefault="00EB69EE" w:rsidP="00301CE6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EB69EE" w:rsidRDefault="00EB69EE" w:rsidP="00301CE6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EB69EE" w:rsidRDefault="00EB69EE" w:rsidP="00301CE6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EB69EE" w:rsidRPr="00AE6AC3" w:rsidRDefault="00EB69EE" w:rsidP="00301CE6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301CE6" w:rsidRPr="00AE6AC3" w:rsidRDefault="00301CE6" w:rsidP="00301CE6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301CE6" w:rsidRPr="00AE6AC3" w:rsidRDefault="00301CE6" w:rsidP="00301CE6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301CE6" w:rsidRPr="00AE6AC3" w:rsidRDefault="00301CE6" w:rsidP="00301CE6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AE6AC3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kształcenia </w:t>
      </w:r>
    </w:p>
    <w:p w:rsidR="00EB69EE" w:rsidRPr="00AE6AC3" w:rsidRDefault="00EB69EE" w:rsidP="00301CE6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70"/>
        <w:gridCol w:w="142"/>
        <w:gridCol w:w="314"/>
        <w:gridCol w:w="379"/>
        <w:gridCol w:w="379"/>
        <w:gridCol w:w="345"/>
        <w:gridCol w:w="34"/>
      </w:tblGrid>
      <w:tr w:rsidR="00EB69EE" w:rsidRPr="00AE6AC3" w:rsidTr="00A91924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69EE" w:rsidRPr="00AE6AC3" w:rsidRDefault="00EB69EE" w:rsidP="00A9192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lastRenderedPageBreak/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kształcenia</w:t>
            </w:r>
          </w:p>
        </w:tc>
      </w:tr>
      <w:tr w:rsidR="00EB69EE" w:rsidRPr="00AE6AC3" w:rsidTr="00A91924">
        <w:trPr>
          <w:gridAfter w:val="1"/>
          <w:wAfter w:w="34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EB69EE" w:rsidRPr="00AE6AC3" w:rsidTr="00A9192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E" w:rsidRPr="00AE6AC3" w:rsidRDefault="00EB69EE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ma podstawową wiedzę o strukturze i funkcjach systemu edukacji; celach, podstawach prawnych, organizacji  i funkcjonowaniu różnych instytucji edukacyjnych, wychowawczych, opiekuńczych, terapeutycznych, kulturalnych i pomocowych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E" w:rsidRPr="00AE6AC3" w:rsidRDefault="00EB69EE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PED1A_W20</w:t>
            </w:r>
          </w:p>
        </w:tc>
      </w:tr>
      <w:tr w:rsidR="00EB69EE" w:rsidRPr="00AE6AC3" w:rsidTr="00A9192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E" w:rsidRPr="00AE6AC3" w:rsidRDefault="00EB69EE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charakterystykę uczestników działalności edukacyjnej , wychowawczej, opiekuńczej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E" w:rsidRDefault="00EB69EE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PED1A_W14</w:t>
            </w:r>
          </w:p>
        </w:tc>
      </w:tr>
      <w:tr w:rsidR="00EB69EE" w:rsidRPr="00AE6AC3" w:rsidTr="00A9192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E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E" w:rsidRDefault="00EB69EE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Zan metody nauczania i doboru efektywnych środków dydaktycznych, w tym zasobów internetowych wspomagających nauczanie i prowadzenie zajęć, z uwzględnieniem potrzeb edukacyjnych uczniów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E" w:rsidRDefault="00EB69EE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NAU_W15</w:t>
            </w:r>
          </w:p>
        </w:tc>
      </w:tr>
      <w:tr w:rsidR="00EB69EE" w:rsidRPr="00AE6AC3" w:rsidTr="00A91924">
        <w:trPr>
          <w:gridAfter w:val="1"/>
          <w:wAfter w:w="34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EB69EE" w:rsidRPr="00AE6AC3" w:rsidTr="00A9192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E" w:rsidRPr="00AE6AC3" w:rsidRDefault="00EB69EE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potrafi wykorzystywać podstawową wiedzę teoretyczną  z zakresu pedagogiki oraz powiązanych z nią dyscyplin  w celu analizowania i interpretowania problemów  edukacyjnych, wychowawczych, opiekuńczych, kulturalnych i pomocowych, a także motywów i wzorów ludzkich </w:t>
            </w:r>
            <w:proofErr w:type="spellStart"/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zachowań</w:t>
            </w:r>
            <w:proofErr w:type="spellEnd"/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E" w:rsidRPr="00AE6AC3" w:rsidRDefault="00EB69EE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PED1A_U02</w:t>
            </w:r>
          </w:p>
        </w:tc>
      </w:tr>
      <w:tr w:rsidR="00EB69EE" w:rsidRPr="00AE6AC3" w:rsidTr="00A91924">
        <w:trPr>
          <w:gridAfter w:val="1"/>
          <w:wAfter w:w="34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EB69EE" w:rsidRPr="00AE6AC3" w:rsidTr="00A9192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E" w:rsidRPr="00AE6AC3" w:rsidRDefault="00EB69EE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ma świadomość poziomu swojej wiedzy i umiejętności, rozumie potrzebę ciągłego dokształcania się zawodowego i rozwoju osobistego, dokonuje samooceny własnych kompetencji i doskonali umiejętności, wyznacza kierunki własnego rozwoju i kształcenia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E" w:rsidRPr="00AE6AC3" w:rsidRDefault="00EB69EE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PED2A_K02</w:t>
            </w:r>
          </w:p>
        </w:tc>
      </w:tr>
      <w:tr w:rsidR="00EB69EE" w:rsidRPr="00AE6AC3" w:rsidTr="00A9192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E" w:rsidRPr="00AE6AC3" w:rsidRDefault="00EB69EE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E" w:rsidRPr="00AE6AC3" w:rsidRDefault="00EB69EE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</w:p>
        </w:tc>
      </w:tr>
      <w:tr w:rsidR="00EB69EE" w:rsidRPr="00AE6AC3" w:rsidTr="00A919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E" w:rsidRPr="00AE6AC3" w:rsidRDefault="00EB69EE" w:rsidP="00EB69EE">
            <w:pPr>
              <w:numPr>
                <w:ilvl w:val="1"/>
                <w:numId w:val="14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kształcenia </w:t>
            </w:r>
          </w:p>
        </w:tc>
      </w:tr>
      <w:tr w:rsidR="00EB69EE" w:rsidRPr="00AE6AC3" w:rsidTr="00A919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EB69EE" w:rsidRPr="00AE6AC3" w:rsidTr="00A919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9EE" w:rsidRPr="00AE6AC3" w:rsidRDefault="00EB69EE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Projekt*</w:t>
            </w:r>
          </w:p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Scenariusz zajęć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Aktywność               </w:t>
            </w:r>
            <w:r w:rsidRPr="00AE6AC3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Inne </w:t>
            </w: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 -  </w:t>
            </w:r>
          </w:p>
        </w:tc>
      </w:tr>
      <w:tr w:rsidR="00EB69EE" w:rsidRPr="00AE6AC3" w:rsidTr="00A919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9EE" w:rsidRPr="00AE6AC3" w:rsidRDefault="00EB69EE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</w:tr>
      <w:tr w:rsidR="00EB69EE" w:rsidRPr="00AE6AC3" w:rsidTr="00A919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E" w:rsidRPr="00AE6AC3" w:rsidRDefault="00EB69EE" w:rsidP="00A9192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0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45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EB69EE" w:rsidRPr="00AE6AC3" w:rsidTr="00A919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5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EB69EE" w:rsidRPr="00AE6AC3" w:rsidTr="00A919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5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EB69EE" w:rsidRPr="00AE6AC3" w:rsidTr="00A919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5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EB69EE" w:rsidRPr="00AE6AC3" w:rsidTr="00A919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EB69EE" w:rsidRPr="00AE6AC3" w:rsidTr="00A919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EB69EE" w:rsidRPr="00AE6AC3" w:rsidTr="00A919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69EE" w:rsidRPr="00AE6AC3" w:rsidRDefault="00EB69EE" w:rsidP="00A919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EB69EE" w:rsidRPr="00AE6AC3" w:rsidRDefault="00EB69EE" w:rsidP="00EB69EE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</w:pPr>
      <w:r w:rsidRPr="00AE6AC3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>*niepotrzebne usunąć</w:t>
      </w:r>
    </w:p>
    <w:p w:rsidR="00301CE6" w:rsidRDefault="00301CE6" w:rsidP="00301CE6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EB69EE" w:rsidRPr="00AE6AC3" w:rsidRDefault="00EB69EE" w:rsidP="00301CE6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301CE6" w:rsidRPr="00AE6AC3" w:rsidTr="005C4AB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numPr>
                <w:ilvl w:val="1"/>
                <w:numId w:val="1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kształcenia</w:t>
            </w:r>
          </w:p>
        </w:tc>
      </w:tr>
      <w:tr w:rsidR="00301CE6" w:rsidRPr="00AE6AC3" w:rsidTr="005C4AB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301CE6" w:rsidRPr="00AE6AC3" w:rsidTr="005C4AB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1CE6" w:rsidRPr="00AE6AC3" w:rsidRDefault="00301CE6" w:rsidP="005C4AB9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01CE6" w:rsidRPr="00AE6AC3" w:rsidTr="005C4AB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01CE6" w:rsidRPr="00AE6AC3" w:rsidTr="005C4AB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01CE6" w:rsidRPr="00AE6AC3" w:rsidTr="005C4AB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01CE6" w:rsidRPr="00AE6AC3" w:rsidTr="005C4AB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01CE6" w:rsidRPr="00AE6AC3" w:rsidTr="005C4AB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1CE6" w:rsidRPr="00AE6AC3" w:rsidRDefault="00301CE6" w:rsidP="005C4AB9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6" w:rsidRPr="00AE6AC3" w:rsidRDefault="00301CE6" w:rsidP="005C4AB9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Od  50%    </w:t>
            </w:r>
            <w:r w:rsidRPr="00AE6A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możliwych do uzyskania punktów</w:t>
            </w:r>
          </w:p>
        </w:tc>
      </w:tr>
      <w:tr w:rsidR="00301CE6" w:rsidRPr="00AE6AC3" w:rsidTr="005C4AB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Od 62.5 %    </w:t>
            </w:r>
            <w:r w:rsidRPr="00AE6A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możliwych do uzyskania punktów</w:t>
            </w:r>
          </w:p>
        </w:tc>
      </w:tr>
      <w:tr w:rsidR="00301CE6" w:rsidRPr="00AE6AC3" w:rsidTr="005C4AB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Od 75 %  </w:t>
            </w:r>
            <w:r w:rsidRPr="00AE6A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możliwych do uzyskania punktów</w:t>
            </w:r>
          </w:p>
        </w:tc>
      </w:tr>
      <w:tr w:rsidR="00301CE6" w:rsidRPr="00AE6AC3" w:rsidTr="005C4AB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Od 82.5%  </w:t>
            </w:r>
            <w:r w:rsidRPr="00AE6A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możliwych do uzyskania punktów</w:t>
            </w:r>
          </w:p>
        </w:tc>
      </w:tr>
      <w:tr w:rsidR="00301CE6" w:rsidRPr="00AE6AC3" w:rsidTr="005C4AB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Od 90%    </w:t>
            </w:r>
            <w:r w:rsidRPr="00AE6A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możliwych do uzyskania punktów</w:t>
            </w:r>
          </w:p>
        </w:tc>
      </w:tr>
      <w:tr w:rsidR="00301CE6" w:rsidRPr="00AE6AC3" w:rsidTr="005C4AB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1CE6" w:rsidRPr="00AE6AC3" w:rsidRDefault="00301CE6" w:rsidP="005C4AB9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lastRenderedPageBreak/>
              <w:t>inne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6" w:rsidRPr="00AE6AC3" w:rsidRDefault="00301CE6" w:rsidP="005C4AB9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  <w:lang w:val="pl" w:eastAsia="pl-PL"/>
              </w:rPr>
            </w:pPr>
          </w:p>
        </w:tc>
      </w:tr>
      <w:tr w:rsidR="00301CE6" w:rsidRPr="00AE6AC3" w:rsidTr="005C4AB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  <w:lang w:val="pl" w:eastAsia="pl-PL"/>
              </w:rPr>
            </w:pPr>
          </w:p>
        </w:tc>
      </w:tr>
      <w:tr w:rsidR="00301CE6" w:rsidRPr="00AE6AC3" w:rsidTr="005C4AB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  <w:lang w:val="pl" w:eastAsia="pl-PL"/>
              </w:rPr>
            </w:pPr>
          </w:p>
        </w:tc>
      </w:tr>
      <w:tr w:rsidR="00301CE6" w:rsidRPr="00AE6AC3" w:rsidTr="005C4AB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  <w:lang w:val="pl" w:eastAsia="pl-PL"/>
              </w:rPr>
            </w:pPr>
          </w:p>
        </w:tc>
      </w:tr>
      <w:tr w:rsidR="00301CE6" w:rsidRPr="00AE6AC3" w:rsidTr="005C4AB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  <w:lang w:val="pl" w:eastAsia="pl-PL"/>
              </w:rPr>
            </w:pPr>
          </w:p>
        </w:tc>
      </w:tr>
    </w:tbl>
    <w:p w:rsidR="00301CE6" w:rsidRPr="00AE6AC3" w:rsidRDefault="00301CE6" w:rsidP="00301CE6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301CE6" w:rsidRPr="00AE6AC3" w:rsidRDefault="00301CE6" w:rsidP="00301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E6A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301CE6" w:rsidRPr="00AE6AC3" w:rsidRDefault="00301CE6" w:rsidP="00301CE6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301CE6" w:rsidRPr="00AE6AC3" w:rsidRDefault="00301CE6" w:rsidP="00301CE6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301CE6" w:rsidRPr="00AE6AC3" w:rsidRDefault="00301CE6" w:rsidP="00301CE6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301CE6" w:rsidRPr="00AE6AC3" w:rsidRDefault="00301CE6" w:rsidP="00301CE6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301CE6" w:rsidRPr="00AE6AC3" w:rsidRDefault="00301CE6" w:rsidP="00301CE6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301CE6" w:rsidRPr="00AE6AC3" w:rsidRDefault="00301CE6" w:rsidP="00301CE6">
      <w:pPr>
        <w:numPr>
          <w:ilvl w:val="0"/>
          <w:numId w:val="1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AE6AC3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301CE6" w:rsidRPr="00AE6AC3" w:rsidTr="005C4AB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301CE6" w:rsidRPr="00AE6AC3" w:rsidTr="005C4AB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301CE6" w:rsidRPr="00AE6AC3" w:rsidTr="005C4AB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1CE6" w:rsidRPr="00AE6AC3" w:rsidRDefault="000518EC" w:rsidP="00EB69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10</w:t>
            </w:r>
            <w:r w:rsidR="00EB69E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200 </w:t>
            </w:r>
          </w:p>
        </w:tc>
      </w:tr>
      <w:tr w:rsidR="00301CE6" w:rsidRPr="00AE6AC3" w:rsidTr="005C4AB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01CE6" w:rsidRPr="00AE6AC3" w:rsidTr="005C4AB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200 </w:t>
            </w:r>
          </w:p>
        </w:tc>
      </w:tr>
      <w:tr w:rsidR="00301CE6" w:rsidRPr="00AE6AC3" w:rsidTr="005C4AB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01CE6" w:rsidRPr="00AE6AC3" w:rsidTr="005C4AB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Inne (jakie?)*</w:t>
            </w:r>
            <w:r w:rsidR="000518E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 Konsultacje – omówienie konspektu zajęć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6" w:rsidRPr="00AE6AC3" w:rsidRDefault="00EB69EE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01CE6" w:rsidRPr="00AE6AC3" w:rsidTr="005C4AB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1CE6" w:rsidRPr="00AE6AC3" w:rsidRDefault="00EB69EE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 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50 </w:t>
            </w:r>
          </w:p>
        </w:tc>
      </w:tr>
      <w:tr w:rsidR="00301CE6" w:rsidRPr="00AE6AC3" w:rsidTr="005C4AB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   </w:t>
            </w: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Analiza literatury przedmiotu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  <w:r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</w:tr>
      <w:tr w:rsidR="00301CE6" w:rsidRPr="00AE6AC3" w:rsidTr="005C4AB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6" w:rsidRPr="00AE6AC3" w:rsidRDefault="00EB69EE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 Opracowanie konspek</w:t>
            </w:r>
            <w:r w:rsidR="005E2C3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t</w:t>
            </w: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ów</w:t>
            </w:r>
            <w:r w:rsidR="00301CE6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 zajęć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6" w:rsidRPr="00AE6AC3" w:rsidRDefault="000518EC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  <w:r w:rsidR="00301CE6" w:rsidRPr="00AE6A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20 </w:t>
            </w:r>
          </w:p>
        </w:tc>
      </w:tr>
      <w:tr w:rsidR="00301CE6" w:rsidRPr="00AE6AC3" w:rsidTr="005C4AB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 Przygotowanie pomocy do zajęć praktycznych w placówce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6" w:rsidRPr="00AE6AC3" w:rsidRDefault="005E2C3A" w:rsidP="005E2C3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           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</w:tr>
      <w:tr w:rsidR="00301CE6" w:rsidRPr="00AE6AC3" w:rsidTr="005C4AB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6" w:rsidRPr="00AE6AC3" w:rsidRDefault="00301CE6" w:rsidP="000518EC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6" w:rsidRPr="00AE6AC3" w:rsidRDefault="000518EC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01CE6" w:rsidRPr="00AE6AC3" w:rsidTr="005C4AB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</w:t>
            </w:r>
            <w:r w:rsidRPr="00AE6AC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250 </w:t>
            </w:r>
          </w:p>
        </w:tc>
      </w:tr>
      <w:tr w:rsidR="00301CE6" w:rsidRPr="00AE6AC3" w:rsidTr="005C4AB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1CE6" w:rsidRPr="00AE6AC3" w:rsidRDefault="00301CE6" w:rsidP="005C4A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E6A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1CE6" w:rsidRPr="00AE6AC3" w:rsidRDefault="00301CE6" w:rsidP="005C4A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10 </w:t>
            </w:r>
          </w:p>
        </w:tc>
      </w:tr>
    </w:tbl>
    <w:p w:rsidR="00301CE6" w:rsidRPr="00AE6AC3" w:rsidRDefault="00301CE6" w:rsidP="00301CE6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</w:pPr>
      <w:r w:rsidRPr="00AE6AC3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>*niepotrzebne usunąć</w:t>
      </w:r>
    </w:p>
    <w:p w:rsidR="00301CE6" w:rsidRPr="00AE6AC3" w:rsidRDefault="00301CE6" w:rsidP="00301CE6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x-none" w:eastAsia="x-none"/>
        </w:rPr>
      </w:pPr>
    </w:p>
    <w:p w:rsidR="00301CE6" w:rsidRPr="00AE6AC3" w:rsidRDefault="00301CE6" w:rsidP="00301CE6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AE6AC3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Przyjmuję do realizacji</w:t>
      </w:r>
      <w:r w:rsidRPr="00AE6AC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   (data i podpisy osób prowadzących przedmiot w danym roku akademickim)</w:t>
      </w:r>
    </w:p>
    <w:p w:rsidR="00301CE6" w:rsidRPr="00AE6AC3" w:rsidRDefault="00301CE6" w:rsidP="00301CE6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x-none"/>
        </w:rPr>
      </w:pPr>
    </w:p>
    <w:p w:rsidR="00301CE6" w:rsidRPr="00AE6AC3" w:rsidRDefault="00301CE6" w:rsidP="00301CE6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x-none"/>
        </w:rPr>
      </w:pPr>
    </w:p>
    <w:p w:rsidR="00301CE6" w:rsidRPr="00086678" w:rsidRDefault="00301CE6" w:rsidP="00301CE6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AE6AC3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x-none" w:eastAsia="x-none"/>
        </w:rPr>
        <w:tab/>
      </w:r>
      <w:r w:rsidRPr="00AE6AC3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x-none" w:eastAsia="x-none"/>
        </w:rPr>
        <w:tab/>
      </w:r>
      <w:r w:rsidRPr="00AE6AC3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x-none" w:eastAsia="x-none"/>
        </w:rPr>
        <w:tab/>
      </w:r>
      <w:r w:rsidRPr="00AE6AC3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x-none"/>
        </w:rPr>
        <w:t xml:space="preserve">         </w:t>
      </w:r>
      <w:r w:rsidR="00086678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Dr Małgorzata </w:t>
      </w:r>
      <w:bookmarkStart w:id="0" w:name="_GoBack"/>
      <w:bookmarkEnd w:id="0"/>
      <w:r w:rsidR="00086678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Wolska-Długosz</w:t>
      </w:r>
    </w:p>
    <w:p w:rsidR="00AE6AC3" w:rsidRDefault="00086678" w:rsidP="00086678">
      <w:pPr>
        <w:tabs>
          <w:tab w:val="left" w:pos="5970"/>
        </w:tabs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</w:p>
    <w:p w:rsidR="00AE6AC3" w:rsidRDefault="00AE6AC3" w:rsidP="003F2FD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AE6AC3" w:rsidRDefault="00AE6AC3" w:rsidP="003F2FD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AE6AC3" w:rsidRDefault="00AE6AC3" w:rsidP="003F2FD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AE6AC3" w:rsidRDefault="00AE6AC3" w:rsidP="003F2FD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AE6AC3" w:rsidRDefault="00AE6AC3" w:rsidP="003F2FD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AE6AC3" w:rsidRDefault="00AE6AC3" w:rsidP="003F2FD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AE6AC3" w:rsidRDefault="00AE6AC3" w:rsidP="003F2FD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AE6AC3" w:rsidRDefault="00AE6AC3" w:rsidP="003F2FD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AE6AC3" w:rsidRDefault="00AE6AC3" w:rsidP="003F2FD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AE6AC3" w:rsidRDefault="00AE6AC3" w:rsidP="003F2FD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3F2FDD" w:rsidRPr="003F2FDD" w:rsidRDefault="00301CE6" w:rsidP="003F2F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3F2FDD" w:rsidRPr="003F2FDD" w:rsidRDefault="003F2FDD" w:rsidP="003F2F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FDD" w:rsidRPr="003F2FDD" w:rsidRDefault="003F2FDD" w:rsidP="003F2F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FDD" w:rsidRDefault="003F2FDD" w:rsidP="003F2F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1CE6" w:rsidRDefault="00301CE6" w:rsidP="003F2F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1CE6" w:rsidRDefault="00301CE6" w:rsidP="003F2F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1CE6" w:rsidRDefault="00301CE6" w:rsidP="003F2F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1CE6" w:rsidRDefault="00301CE6" w:rsidP="003F2F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1CE6" w:rsidRDefault="00301CE6" w:rsidP="003F2F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1CE6" w:rsidRDefault="00301CE6" w:rsidP="003F2F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1CE6" w:rsidRDefault="00301CE6" w:rsidP="003F2F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1CE6" w:rsidRDefault="00301CE6" w:rsidP="003F2F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1CE6" w:rsidRDefault="00301CE6" w:rsidP="003F2F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1CE6" w:rsidRDefault="00301CE6" w:rsidP="003F2F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1CE6" w:rsidRDefault="00301CE6" w:rsidP="003F2F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1CE6" w:rsidRDefault="00301CE6" w:rsidP="003F2F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1CE6" w:rsidRDefault="00301CE6" w:rsidP="003F2F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1CE6" w:rsidRPr="003F2FDD" w:rsidRDefault="00301CE6" w:rsidP="003F2F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FDD" w:rsidRPr="003F2FDD" w:rsidRDefault="00301CE6" w:rsidP="003F2FDD"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A364E4" w:rsidRDefault="00A364E4"/>
    <w:sectPr w:rsidR="00A36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1FC157D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/>
      </w:rPr>
    </w:lvl>
  </w:abstractNum>
  <w:abstractNum w:abstractNumId="2" w15:restartNumberingAfterBreak="0">
    <w:nsid w:val="1E462278"/>
    <w:multiLevelType w:val="hybridMultilevel"/>
    <w:tmpl w:val="599E6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A6594"/>
    <w:multiLevelType w:val="hybridMultilevel"/>
    <w:tmpl w:val="59EE633C"/>
    <w:lvl w:ilvl="0" w:tplc="3648DA6E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47D037D"/>
    <w:multiLevelType w:val="hybridMultilevel"/>
    <w:tmpl w:val="B3124918"/>
    <w:lvl w:ilvl="0" w:tplc="E30E3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F7D2B"/>
    <w:multiLevelType w:val="multilevel"/>
    <w:tmpl w:val="80108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440"/>
      </w:pPr>
      <w:rPr>
        <w:rFonts w:hint="default"/>
      </w:rPr>
    </w:lvl>
  </w:abstractNum>
  <w:abstractNum w:abstractNumId="6" w15:restartNumberingAfterBreak="0">
    <w:nsid w:val="2C9A4E3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/>
      </w:rPr>
    </w:lvl>
  </w:abstractNum>
  <w:abstractNum w:abstractNumId="7" w15:restartNumberingAfterBreak="0">
    <w:nsid w:val="30D63C1E"/>
    <w:multiLevelType w:val="hybridMultilevel"/>
    <w:tmpl w:val="2E723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858A5"/>
    <w:multiLevelType w:val="multilevel"/>
    <w:tmpl w:val="D8FE18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2FF74D4"/>
    <w:multiLevelType w:val="hybridMultilevel"/>
    <w:tmpl w:val="D66C80D4"/>
    <w:lvl w:ilvl="0" w:tplc="574427DE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39E5872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/>
      </w:rPr>
    </w:lvl>
  </w:abstractNum>
  <w:abstractNum w:abstractNumId="13" w15:restartNumberingAfterBreak="0">
    <w:nsid w:val="6A4E1136"/>
    <w:multiLevelType w:val="multilevel"/>
    <w:tmpl w:val="138A0F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A305003"/>
    <w:multiLevelType w:val="hybridMultilevel"/>
    <w:tmpl w:val="127EB6C6"/>
    <w:lvl w:ilvl="0" w:tplc="646C0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7BD57A5C"/>
    <w:multiLevelType w:val="multilevel"/>
    <w:tmpl w:val="F91098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15"/>
  </w:num>
  <w:num w:numId="9">
    <w:abstractNumId w:val="3"/>
  </w:num>
  <w:num w:numId="10">
    <w:abstractNumId w:val="5"/>
  </w:num>
  <w:num w:numId="11">
    <w:abstractNumId w:val="13"/>
  </w:num>
  <w:num w:numId="12">
    <w:abstractNumId w:val="12"/>
  </w:num>
  <w:num w:numId="13">
    <w:abstractNumId w:val="0"/>
  </w:num>
  <w:num w:numId="14">
    <w:abstractNumId w:val="10"/>
  </w:num>
  <w:num w:numId="15">
    <w:abstractNumId w:val="9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DD"/>
    <w:rsid w:val="00041FE0"/>
    <w:rsid w:val="000518EC"/>
    <w:rsid w:val="00086678"/>
    <w:rsid w:val="000A6127"/>
    <w:rsid w:val="002A4E2B"/>
    <w:rsid w:val="00301CE6"/>
    <w:rsid w:val="00330587"/>
    <w:rsid w:val="003B520F"/>
    <w:rsid w:val="003F2FDD"/>
    <w:rsid w:val="00493A11"/>
    <w:rsid w:val="005C4AB9"/>
    <w:rsid w:val="005E2C3A"/>
    <w:rsid w:val="0067774E"/>
    <w:rsid w:val="009662D6"/>
    <w:rsid w:val="00A364E4"/>
    <w:rsid w:val="00AE6AC3"/>
    <w:rsid w:val="00B64FBE"/>
    <w:rsid w:val="00CF7147"/>
    <w:rsid w:val="00D876D7"/>
    <w:rsid w:val="00EB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90C14-B1EA-4C55-B930-2FC8EA42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3F2FDD"/>
    <w:pPr>
      <w:spacing w:after="0"/>
    </w:pPr>
    <w:rPr>
      <w:rFonts w:ascii="Arial" w:eastAsia="Calibri" w:hAnsi="Arial" w:cs="Arial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F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F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2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2340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Admin</cp:lastModifiedBy>
  <cp:revision>9</cp:revision>
  <cp:lastPrinted>2017-09-06T19:38:00Z</cp:lastPrinted>
  <dcterms:created xsi:type="dcterms:W3CDTF">2021-02-11T09:55:00Z</dcterms:created>
  <dcterms:modified xsi:type="dcterms:W3CDTF">2021-02-11T11:14:00Z</dcterms:modified>
</cp:coreProperties>
</file>